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месте, где собираются лучшие умы командного факультета, человек, удостоенный звания гения, несомненно, заслуживает этого. Самый большой талант Бай Люгуана заключался не в его врождённой чувствительности к тактике и точном понимании боевых ситуаций, а в его невероятной страсти к изучению тактики. Когда он сталкивался с тактической задачей, его энергия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болен… — Хун Хуан приходил в отчаяние и потянулся защипнуть волосы Бай Люгуана. — Я говорю, что у меня плохое предчувствие, интуиция! Ты понимаешь, что такое интуиция? Я чувствую, что наше учебное задание, вероятно, снова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говорить громче, я уверен, что по крайней мере две трети людей в этом зале бросятся на тебя и изобьют так, что твоя мать тебя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совсем не время для шуток. До скольких пор ты собираешься разбирать эту тактическую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был полон недовольства. Задание на этот учебный сбор заключалось в решении двух тактических задач, оставленных Фэн Шисанем, и «Малыша Тайиса» с их идеальным решением. Полное решение на самом деле также было комбинацией тактик. Все курсанты командного факультета углублённо изучали эти тактики, разбирая их на мелкие части, растворяя и стараясь усвоить каждую деталь. Особенно выделялся Бай Люгуан, который разобрал каждую тактику настолько детально, что некоторые менее сообразительные курсанты с недостаточной базой едва могли понять,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занимаюсь бессмысленной работой, посмотри сюда… — Бай Люгуан прокрутил экран, показывая данные почти из сотни разобранных тактик. — Видишь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внимательно смотрел долгое время, но в конце концов голова у него пошла кругом, и он совершенно не мог сосредоточиться. В последние дни он так долго смотрел на эти данные, что почти заработал отвращение к цифрам. Теперь, если он смотрел на них слишком долго, у него возникало желание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же был полон энтузиазма, совершенно не замечая чувств Хун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ключ к идеальному решению заключается не в комбинации тактик, а в соответствии данных на каждом узле. Смотри, это данные, которые я извлёк из каждого узла. Каждое значение ровно на единицу превышения порога выше, чем соответствующие данные в тактической задаче Фэн Шисаня, что и сформировало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совпадение? — слабо спросил Хун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быть уверен, поэтому мне нужно больше боевых примеров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отметил, что Фэн Шисань и «Малыш Тайис» провели всего два раунда, и этих двух примеров недостаточно для подтверждения его открытия. Конечно, если бы он мог лично сыграть несколько партий с «Малышом Тайисом», возможно, он бы получил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«Малыш Тайис» появился как мимолётное видение и исчез без следа. Если бы не два боевых примера, которые были прямо перед глазами, он бы почти усомнился в том, что такой человек действительно существовал. Хотя отсутствие «Малыша Тайиса» было досадным, Бай Люгуан не слишком расстроился. На своём текущем уровне, как бы он ни был самоуверен, он должен был признать, что даже не имеет права сражаться с таким противником. Если бы они всё же сошлись в бою, или, точнее, если бы он получил руководство, потому что в примерах боев Фэн Шисаня он почувствовал сильный оттенок наставничества. Иначе почему данные на каждом узле были ровно на единицу превышения порога выше? Стабильность была слишком уж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Бай Люгуан на самом деле больше хотел сразиться с Фэн Шисанем. За время учебного сбора он полностью освоил эти два боевых примера, и результаты были настолько впечатляющими, что даже он сам был удивлён. Чтобы проверить свои достижения, конечно, лучше было бы сразиться с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снова возникла проблема. Во время учебного сбора все коммуникации были отключены, даже вход в виртуальное пространство был невозможен. Теперь Бай Люгуан только надеялся, что учебный сбор скоро закончится, или что Фэн Шисань приведёт группу и сам начнёт провокации. Поскольку честь Военной академии «Белая лошадь» не терпит оскорблений, если кто-то начнёт провокации, инструктор Фан обязательно разрешит им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Бай Люгуан с нетерпением ждал Фэн Шисаня. Надеяться, что инструктор Фан закончит учебный сбор раньше времени, было нереально, так что второй вариант был 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момент Фэн Шисань в виртуальном форуме проверял свои последние идеи, окружённый множеством людей, которые помогали ему и обсуждали дела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слишком тихо. Когда же эти ребята из Военной академии «Белая лошадь» закончат свой учебный сбор? Не видать их суеты в виртуальном пространстве — так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их второй закрытый учебный сбор за этот год. Ужасно, хорошо, что наш инструктор Юэ понимает, иначе мы бы задохнулись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скучали, а другие были рады. Все они были молоды, и никто не мог выдержать больше половины месяца, запертым в одном месте. Обычные учебные задания и так были достаточно тяжёлыми, а теперь даже последние минуты отдыха отняли — это просто уничтожение молодёжного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мастерству старшего Фэна. Если бы их Бай Люгуан пришёл сюда и устроил разгром, я думаю, инструктор Юэ тоже закрыл бы нас на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лесть Фэн Шисаню, но восхищение и уважение в глазах курсантов были искренними. Только те, кто пострадал от Бай Люгуана, знали, насколько впечатляющей была та схватка Фэн Шисаня с командным факультетом Военной академии «Белая лошадь». Хотя Фэн Шисань на самом деле не собирался провоцировать, в глазах других он совершил идеальную провокацию, превратив тех, кто любил вмешиваться в дела других, в зверей в клетке, которые могли только рычать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 прошлый раз этот «Малыш Тайис» тоже устроил здесь разгром, и инструктор Юэ ничего не сделал… — кто-то возразил. Это был курсант, который видел, как действовал «Малыш Тайис», и его страх был неописуем. Даже сейчас, вспоминая это, он чувствовал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не мешайте старшему брату Шисаню. Если вы действительно скучаете по ним, соберите группу и отправляйтесь туда сами, зачем здесь болтать. — Се Ни не любила слышать имя «Малыш Тайис», от этого у неё зубы начинали зудеть, и она невольно оказала большую помощь командному факультету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даже не поднял головы. Возможно, его стиль командования был совершенно иным, чем у Бай Люгуана, но в одном они были схожи: когда он изучал тактику, он был сосредоточен и погружён в процесс, и его было трудно отвлечь внешними факторами. Правда, его психическое состояние не выглядело таким возбуждённым, как у Бай Люгуана. Его растрёпанные волосы и привычка прищуриваться, если он долго оставался неподвижным, легко могли заставить подумать,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имя «Малыш Тайис», он вдруг оживился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собираетесь группой искать «Малыша Тайиса»? Запишите меня, я уже давно не действовал, кости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электронный планшет, посмотрел на него несколько раз, затем нахмурился, швырнул его и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нет сообщений. Бессердечный мелкий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материализованные предметы нельзя было сломать, конечно, даже в реальности он бы не пожалел десять или восемь таких вещей. Лучше выместить злость на вещах, чем на людях — это хотя бы цивилизованно. В конце концов, он принадлежал к награждённой знати, и злиться на людей было слишком низко. Но этот мелкий мерзавец, похоже, совсем не считался с его статусом дворянина, обычно он просто обманывал его, а теперь начал игнорировать. Больше половины месяца не было ни одного сообщения — это слишком. Он что, думает, что у него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сделаем подготовку, и после полуночи все вместе отправимся в Военную академию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найдя объект для вымещения злости, оживился, а зачинщики переглядывались. Они просто болтали, и вдруг всё превратилось в настоящий поход для нападения? Но они быстро начали действовать. Те, кто мог сойтись с Фэн Шисанем, были настоящими задирами. Независимо от причины, они просто пойдут и устроят разгром — это будет хорошей разминкой перед финальными соревнованиями года. Но время нужно выбрать правильно: пойти тайно ночью, чтобы когда инструктор Юэ обнаружит, они уже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