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Ответом юноше стал громкий хлопок закрывшейся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странный дядька!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пожаловался Аланде, которая тоже оказалась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Временный владелец, позвольте напомнить, что если вы сейчас не вернётесь в общежитие, вам придётся провести ночь на улице, — Аланда добросовестно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да...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Полночный бег, но юноша не был пилотом меха и не мог управлять им. Результатом стало то, что мех двигался медленно и неуклюже, совсем не так плавно и естественно, как если бы им управлял опытный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парень вообще не охотник за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раскрылся, и группа хулиганов, бродящих по улице в это время ночи, заметила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 выдать себя за охотника за головами, давайте его схватим...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догоняйте...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Ань Цзялунь, весь перемазанный, выбежал с улицы Чёрной Кошки. На его теле и лице были синяки, что вызывало у него горькую усмешку. Всё-таки он устроил небольшой переполох, но это было не главное. Главное было то, что в следующий раз он уже не сможет выдать себя за охотника за головами. Всё из-за его спешки. Если бы он позволил Аланде идти медленно, никто бы не заметил подвоха. Но теперь сожалеть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опять придётся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поникшей головой он вернулся в общежитие, чувствуя, как сердце сжимается от боли. На самом деле, были способы безопасно передвигаться по улице Чёрной Кошки, но они требовали жертв. Один раз точно придётся расстаться с чем-то ценным... Если бы у него был молодой аномальный зверь, он был бы уверен, что никто не раскроет его маскировку. Единственное, чего нужно было опасаться, это сканирования меха. Хотя охотники за головами не всегда включают систему сканирования, лучше перестраховаться. Нужно было достать для зверя специальное армейское экранирующее устройство. Но как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листать список контактов на своём электронном планшете. Первым в списке был инструктор Цзи Вэйцзя. Подумав, он решил отказаться от этой идеи. Армейские экранирующие устройства обычно использовались на скрытых мехах и были строго контролируемыми. Даже в заброшенных складах не было деталей для таких устройств. Хотя инструктор Цзи, возможно, мог бы достать его, это было бы нарушением правил, и он не хотел подставлять своего наставника. К тому же, он и сам боялся. Если бы он попросил у инструктора экранирующее устройство, скорее всего, его бы отчитали до потери пульса. Зная результат, лучше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 списке не было кого-то подходящего. Круг общения Ань Цзялуня был очень узким, что не сильно отличалось от его прошлой жизни. В конце концов, он нашёл только Фэн Шисаня. Как представитель награждённой знати, он, вероятно, мог бы достать экранирующее устройство на чёрном рынке. Что касается денег, Ань Цзялунь мог бы их найти, продав свой уже ненужный биологический детектор.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вздохом он отправил Фэн Шисаню сообщение. Раньше он не хотел слишком сближаться, но в конце концов пришлось просить о помощи. Однако ради зверя это было необходимо. Экранирующее устройство нужно было достать, иначе, если повторится ситуация, как на пляже, зверь рано или поздно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раздался сигнал видеозвонка. Как только соединение установилось, на экране появился Фэн Шисань, сонный и растрёпанный, словно только что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прервал мой сон посреди ночи. Если у тебя нет веской причины,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угрозы, его сонное выражение лица и полузакрытые глаза не вызывали особого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 юноша сделал виноватое лицо, изображая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явно поддался на эту уловку. Хотя он знал, что юноша просто притворяется, ему нравилось видеть, как тот пытается казаться невинным. Это чувство умиления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мне нужно экранирующее устройство, но я не знаю, как его достать. Не могли бы вы, тринадцатый господин... Если это сложно,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поспешил изложить свою просьбу, чтобы Фэн Шисань не разозлился и не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армейский контролируемый предмет... — Фэн Шисань открыл глаза и внимательно посмотрел на юношу, но ничего не добавил, просто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попрошу своего друга на Хуалю доставить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тринадцатый господин. Я передам деньги вашему другу. — Ань Цзялунь был в восторге. Он даже не ожидал, что Фэн Шисань согласится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деньгах, Фэн Шисань слегка приподнял уголок рта, но ничего не сказал. Для него эти деньги не имели значения, но он не хотел, чтобы юноша чувствовал себя униженным. Это было не то же самое, что подарить электронный планшет. Если бы он не взял деньги, юноша, скорее всего, воспринял бы это как подачку и, возможно, даже выбросил бы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Ань Цзялунь нашёл время, чтобы отнести биологический детектор в межзвёздный торговый центр и продать его по цене б/у. Он использовал этот детектор всего несколько раз, так что он был почти как новый. Тем не менее, цена б/у была значительно ниже его реальной стоимости, что снова заставило сердце юноши сжаться. Заработать деньги было нелегко, и часть из них просто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он получил сообщение от человека, который представился другом Фэн Шисаня. Ань Цзялунь сразу же взял кредитную карту и отправился в чайную недалеко от военной академии «Белая лошадь», где его ждал друг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господин Фэн просил передать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Фэн Шисаня, а точнее, представитель семьи Феникса на планете Хуалю, был человеком дела и знал, как вести себя правильно. Он не задавал лишних вопросов и просто передал Ань Цзялуню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передайте это господину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протянул кредитную карту, даже не проверяя содержимое ящика. Он доверял Фэн Шисаню. Он заранее узнал цену экранирующего устройства на чёрном рынке, и она была весьма высокой. Однако разница между новым и б/у была значительной. Денег, вырученных за продажу биологического детектора, как раз хватало на б/у вариант. Он не стал проверять ящик, так как если бы внутри оказалось новое устройство, он бы не смог передать кредитную карту. Это было бы явным использованием Фэн Шисаня, чего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смотреть, притворившись, что ничего не знает. Даже если бы он обнаружил новое устройство, он бы просто принял это как знак доброты Фэн Шисаня и пообещал бы позже возместить разницу. Фэн Шисань, скорее всего, не придал бы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экранирующее устройство, Ань Цзялунь сразу же отправился к «конуре» молодого аномального зверя, чтобы как можно скорее надеть на него этот оберег. Однако, придя на место, он обнаружил, что «конура» пуста. Юноша осмотрелся и, наконец, остановился у входа в ремонтную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вовсю старался выглядеть мило. Сегодня он уделил внимание своей внешности: его мягкая, блестящая шерсть цвета шампанского слегка завивалась, а маленькая острая мордочка была почти полностью скрыта под густым мехом, оставляя видимыми только два ярких, влажных глаза. Он вилял хвостом, качал головой и даже перекатывался по земле. Несколько женщин-сотрудниц ремонтной станции, включая руководителя Чэн Аньци, вышли посмотреть на него, держа в руках сосиски и другие угощения, чтобы приманить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почернел от злости. Любой, кто подойдёт и потрогает зверя, сразу же раскроет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быстро заметил Ань Цзялуня и радостно бросился к нему, заставив юношу побледнеть. Он быстро отскочил в сторону и пнул зверя ногой. Шутки в сторону, если бы зверь был маленьким, это было бы одно дело, но он был метровой длины, не считая хвоста, и весил немало. Если бы он прыгнул на юношу, тот бы точно потерял половину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