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Люй неохотно сел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 кого ты этому научился? Раньше ты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Цзюнь Вэй был таким послушным, всегда следовал правилам, не был таким неразумным и уж точно не капризничал перед младшим братом. Кто же это так испортил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Вэй на мгновение замер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изменился по сравнению с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этого совсем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 Цзюнь Люй зевнул. — Раньше ты бы так меня не донимал?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окончательно растерялся, смутно вспомнив, что раньше это Цзюнь Люй донимал его. Непонятно, как всё вдруг перевернулось. Он помолчал, затем неуверенно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играл с Сяо Юнем, и, судя по твоему бодрому виду, ты просто отмахиваешься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действительно был очень сонным, чувствуя, что глаза вот-вот закроются, но после того, как Цзюнь Вэй немного поговорил с ним, сонливость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буду спать. Спрашивай,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Люй называл его старшим братом, сейчас он смотрел на Цзюнь Вэя как на младшего. Кто из старших братьев сможет отказать младшему, который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братья проговорили до полуночи, раз за разом обсуждая события в провинции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намерения императора не угадать, и сколько бы мы сейчас ни думали, это бессмысленно. Ещё до своего перерождения Цзюнь Люй разочаровался в клане Вэй, а после перерождения это чувство только усилилось. Он смутно ощущал, что, какой бы принц ни взошёл на трон, судьба клана Вэй уже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тоже так мне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произнёс это очень тихо, и Цзюнь Люй едва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бываешь с А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вспомнил, что в прошлой жизни в это время Цзи Нин и Цзюнь Вэй ещё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Вэя почему-то покраснело, он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часто, но и не так, как ты с А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другие, третий брат, — Цзюнь Люй протянул слова со смехом. — А Юань — мой жених, нам нормально часто встречаться. А ты с А Нином почему должны быть как мы? Разве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 дни, пока они были в отъезде, усилия Цзи Нина дали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 Цзян Юань были слишком близки, а Цзян Юань и Цзи Нин выросли вместе, как неразлучные друзья, поэтому Цзюнь Люй прекрасно знал о чувствах Цзи Нина к Цзюнь Вэю. Но как Цзюнь Вэй отреагирует, Цзюнь Люй не мог предсказать, ведь в прошлой жизни они так и не проговорили об этом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Вэя покраснело ещё сильнее,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ваша помолвка не фальшивая? Когда княжна Анькан приезжала, она ясно сказала, что помолвка была лишь формальностью, иначе Цзюнь Лань и княгиня Се никогда бы не согласились на этот брак без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была игра, но в будущем... — Цзюнь Люй не договорил, рассмеявшись. — Это уже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был ошеломлён и не мог вымолвить ни слова, лишь спустя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Даже если ты и А Юань согласны, разве княжна Анькан даст согласие? Если бы кто-то захотел выдать его старшего брата замуж, мать точно бы с этим не смирилась. К тому же у Цзюнь Чэ есть брат, а у Цзян Юаня только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помолвка не была её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только его личное желание, Цзюнь Люй никогда бы не стал делать из этого реальность, ведь для Цзян Юаня это была бы слишком большая жертва. Но если сам Цзян Юань был согласен, Цзюнь Люй не стал бы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всего, что он увидел и услышал в Ичжоу, Цзюнь Люй ясно осознал, что династия Да Янь неотвратимо движется к своему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блестящей внешностью этот некогда величественный двор был уже изъеден множеством проблем, но его правители даже не осознавали этого, не говоря уже о том, чтобы предпринимать какие-либо меры для исправления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шкура исчезнет, то и шерсти не будет. Вечное наследование титула князя-чужака уже не казалось таким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этого не говорил, на обратном пути из Ичжоу Цзюнь Люй и Цзян Юань пришли к общему мнению, что им нужно 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всё ещё не мог поверить, что этот болтун станет женой его младшего брата.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чрезмерного потрясения Цзюнь Вэй больше ничего не спрашивал, а Цзюнь Люй, почувствовав сонливость,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между братьями, которые давно не спали в одной постели, разгорелась битва за одеяло, закончившаяся сокрушительным поражением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Цзюнь Вэя, который укутался в одеяло, как кокон, и не оставил ни кусочка для него, Цзюнь Люй с сожалением покачал головой. За столько лет Цзюнь Вэй так и не исправил свою привычку спать. В будущем, будет ли он с Цзи Нином или же женится на ком-то другом, Цзюнь Люй искренне сочувствовал его второй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будить Цзюнь Вэя, Цзюнь Люй накинул на себя одежду и отправился на кушетку у окна. Лучше уйти, чем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на новое место, Цзюнь Люй не мог уснуть и открыл окно, чтобы посмотреть на звёзды. Но, к сожалению, небо было затянуто облаками, и звёзд почти не было видно. Цзюнь Люй вздохнул, и вдруг вспомнил о Цзян Юане. Как бы он хотел, чтобы тот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Цзюнь Вэя, Цзян Юань спал гораздо спокойнее. В Сичуани они спали вместе много ночей, и никогда не было борьбы за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Цзян Юань был гораздо интереснее. Если бы он не мог уснуть, он бы наверняка рассказал ему какую-нибудь историю, чтобы развлечь, и точно не дал бы ему заскучать.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пока не знал, что в эту ночь не только он не мог уснуть. Цзян Юань уже всю ночь ворочался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Ичжоу Цзюнь Люй в шутку говорил, что хотел бы пораньше прийти с предложением руки и сердца. Цзян Юань не воспринял это всерьёз, ведь Цзюнь Люй был ещё слишком молод, и никто бы не позволил им пожениться так рано. Однако, хотя свадьба была ещё далеко, некоторые приготовления можно было начать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слишком хорошо знал свою мать. Именно она настояла на их помолвке, но если бы он действительно захотел выйти замуж за Цзюнь Люя, она бы, вероятно, первой выступила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Цзюнь Люй достигнет возраста, когда сможет официально сделать предложение, Цзян Юань хотел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никогда раньше не уезжал далеко от дома, а в этот раз он провёл в Ичжоу больше двух месяцев. Не только княжна Анькан и вдовствующая княгиня Юнъань, но и сам князь Юнъань беспокоились и скучали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домой, Цзян Юань был встречен с огромной радостью всей семьёй. Даже его младшая сестра, уездная госпожа Цзиньсян, болтала без умолку, не давая ему возможности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вдовствующей княгини Юнъань и уездной госпожи Цзиньсян, княжна Анькан и князь Юнъань не стали расспрашивать сына о событиях в Ичжоу. После ужина, когда младшая госпожа отправилась прогуляться с бабушкой, князь и княгиня пригласили сына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ничего не скрыл, подробно рассказав обо всём, что произошло в Ичжоу, включая два случая, когда Цзюнь Люй спасал ему жизнь ценой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Анькан была потрясена. Раньше она видела, что сын хоть и похудел, но выглядел бодрым, и её сердце слегка сжалось от жалости, но больше было чувство гордости — её Юань вырос и стал более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услышав, что Цзян Юань пережил такие опасные моменты, она не могла оставаться спокойной, её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княжна Анькан начала ощупывать сына с головы до ног и даже хотела снять с него одежду для осмотра, Цзян Юань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ранен, правда, не надо смотреть, я ведь уже не ребёнок. Папа, угомони свою жену, хорошо? Она хочет меня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Юнъань не остановил действия княжны Анькан,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Люй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скрестил руки на груди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чуть не проснулся навсегда, я так перепугался, что думал, будто мне суждено остаться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сына заставили княжну Анькан замереть, она перестала снимать с него одежду. Что за странные слова о вдовстве?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Юнъань слегка нахмурился, чувствуя, что отношение Цзян Юаня к Цзюнь Люю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Цзян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думаю, что Будда всё знает, и мы не можем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княжны Анькан забилось чаще, у неё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мой малыш — отличный парень, и я действительно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обручились, Цзян Юань, зная, что это формальность, всё же чувствовал некоторое сопротивление. Почему он должен выходить замуж? Но сейчас его слова звучали уверенно,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Анькан была ошеломлена и не могла вымолвить ни слова, а князь Юнъань после раздумий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уверен, что не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очень искренним человеком, он никогда не избегал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