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её покрасневшие глазки наполнились слёзами ещё сильнее, и крупные капли потекли по щекам. Но девочка не зарыдала, а лишь сдерживала слёзы, что выглядело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растерялся, увидев её слёзы, и поспешил мягко вытереть их, обняв маленькое тельце и похлопывая по спинке,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твой брат? Я помогу тебе его найти, ладно? — произнёс он, приподнимая девочку на руки и направляясь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фотографическом павильоне появилась картина: симпатичный парень несёт на руках очаровательную малышку, что привлекло внимание многих проходящих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девочки обвили шею Цинь Чжижаня, она тихо всхлипывала, разбивая его сердце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 в холле, он вынужден был сесть в зале ожидания, усадив девочку себе на колени. Вытирая её слёзы,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имя твоего брата, хорошо? Или, может быть,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всхлипывала, её влажные глаза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Ясень-гэ сказал, что нельзя... Мама и папа тоже сказали, что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на ресепшене, войдя, увидела эту милую сцену: симпатичный и добрый парень, держащий на руках очаровательную малышку и успокаивающий её. Это заставило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Цинь Чжижаню стакан воды и, нехотя,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попьём водички, ладно? Если будешь плакать, Момо станет не такой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сжали бумажный стаканчик, и девочка начала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глядя на малышку, сидящую у него на коленях, оказался в затруднительном положении. Что делать, если она не говорит, кто её брат? Как её найти? Может, отвезти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поездка в полицию займёт время, а доверить её кому-то другому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стиснув зубы, он поднял малышку и пошёл наверх. Раз девочка смогла добраться сюда, возможно, её брат здесь? Надо спросить, знает ли кто-нибудь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Конфетка проснулась и захотела тебя видеть! Я пошёл за едой, а вернувшись, обнаружил, что она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смог уследить за пятилетней девочкой?!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пошёл в полицию, чтобы они помогли найти её, а ты тоже поищи, может, она действительно пошла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Если что, сразу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не обращая внимания на свою работу, быстро встал, и его обычно холодное выражение лица сменилось тревогой и паникой. Он извинился перед Янь Гухуанем, схватил куртку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Гухуань сразу понял, что проблема связана с маленькой дочерью Ся Чуяня, иначе этот обычно бесстрастный человек не изменился бы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Ла-ла-ла-ла~~~ Я — автор, обновляющий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все, кто искал маленькую девочку, спускались на лифте, Цинь Чжижань вышел из другого лифта, держа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более двадцати этажей, но так и не нашёл никого, кто бы искал ребёнка или знал её. Цинь Чжижань уже был весь в поту и, в конце концов, решил вернуться на место съёмки фото в костюмах, чтобы попросить отгул. Он уже опоздал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вошёл в комнату, Цзи Шусяо с удивлением посмотрел на него... и на малышку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и вернулся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поставил девочку на пол, и она тут же схватила его за палец, держа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улыбкой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помоги мне попросить отгул. Я отвезу её в полицию, кажется, она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поднял бровь, собираясь предложить свою помощь, когда Янь Гухуань вышел и с удивлением посмотрел на малышку, держащуюся за руку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режиссёра, Цинь Чжижань подошёл к нему с извиняющимся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Янь-дао, можно мне попросить отгул? Эта девочка потерялась, и я хочу отвезти её в полицию, чтобы помочь найти её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Гухуань, глядя на малышку, которая смотрела на него без страха, и на Цинь Чжижаня, которого она держала за обе руки, покачал головой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возвращайся. Твою сестру нашёл актёр из нашей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удивлением посмотрел на Янь Гухуаня. Неужели это сестра кого-то из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очень вежливой, называя всех вокруг «дядя», «тётя», «брат» и «сестра», что растрогало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держалась за Цинь Чжижаня, не позволяя никому забрать её, что заставило его захотеть обнять её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комнату ворвался запыхавшийся человек и, увидев малышку на коленях Цинь Чжижаня,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увидев вошедшего, был поражён. Это был Ся Чуянь!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единственный международный Киноимператор из Хуаго, самый молодой обладатель премии «Бомэйсы» за лучшую мужскую роль. Хотя он в основном жил в стране М, стране кино, его гражданство оставалось Хуаго. Однако он никогда не развивался в своей стране, снимаясь в крупных коммерческих фильмах в стране М. Теперь он вернулся в Хуаго!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Чжижань был в замешательстве, малышка, сидевшая у него на коленях, сползла с них и, перебирая маленькими ножками, бросилась в объятия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её, Ся Чуянь подошёл к Цинь Чжижаню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то, что присмотрели за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улыбнулся, глядя на малышку, которая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Ся. Момо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Цинь Чжижань называет её по имени, маленькая Ся Чумэ, которая обычно не любила говорить,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любит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подумали, что она говорит о Ся Чуяне, но только он понял по интонации своей маленькой капризули, что она имела в виду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Чжижань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потерявшейся девочкой закончилась, и съёмка фото в костюмах, задержанная на полтора часа,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Ся Чумэ действительно очень нравился Цинь Чжижань, потому что, пока не наступила его очередь, она тянула брата, чтобы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глядя на малышку, сидящую у него на коленях и смотрящую на него, а затем на бесстрастное лицо Ся Чуяня рядом,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к нему, и он почувствовал, что ситуация стала менее неловкой. Он даже ткнул пальцем в щёчку Ся Чумэ: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вы родные брат и сестра, у вас одинаковые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Чуянь посмотрел на свою сестру и слегка нахмурился — действительно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Чжижань мог внимательно рассмотреть Ся Чуяня. Нельзя было отрицать, что он был невероятно красив. В отличие от мягкой внешности Цинь Чжижаня, лицо Ся Чуяня было ярким и притягательным, сразу бросающимся в глаза. Хотя он был менее эмоционален, чем на экране, он всё равно был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изучал Ся Чуяня, а тот, в свою очередь, изучал его. Видимо, не зря его маленькая сестра, потерявшись, прицепилась к этому парню. Его лицо излучало спокойствие и доброту, а его мягкая манера поведения, вероятно, заставила испуганную малышку довериться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очки, и отблеск на стёклах скрыл его мысли — почему это выглядит как семейная сцена?!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