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Лю Яоцин не боялся. Он точно знал, что Чжао Фэйтэн не сможет его забрать. Даже если не учитывать способности Чжэцзы-гэ, солдаты, живущие в горах, не останутся в стороне, а жители деревни, желающие сохранить «Нектар небожителей», «Персиковый нектар», помидоры и картофель, не позволят ему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возможно, он бы опасался отца Чжао Фэйтэна, помощника уездного начальника, но теперь Лю Яоцин не считал это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недоверие на лице Чжао Фэйтэна, Лю Яоцин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прямо сейчас возьму кувшин «Персикового нектара» и отправлю его в окружной город или даже в столицу? Как думаешь,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найдутся влиятельные люди, которые с радостью помогут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чиновниками из окружного города или столицы, помощник уездного начальника — всего лишь муравей, которого можно раздавить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столице так много чиновников, что если бросить серый кирпич, он обязательно попадет в трех-пятерых.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«Персиковый нектар» был в руках Лю Яоцина, и он решал, что с ним делать. Чжао Фэйтэн мог попытаться что-то предпринять, но уезд был далеко, и влияние его отца не распространялось так далеко. Более того, у Лю Яоцина могли появиться более могущественные покровители, которые могли даже свергнуть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Фэйтэн, привыкший к вседозволенности, никогда не сталкивался с сопротивлением. Увидев Лю Яоцина, который вел себя уверенно и даже дерзко, он почувствовал, что тот похож на цветок с шипами, который манит и раздражает одновременно. Ему еще больше захотелось забрать его с собой и «познакомиться»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увидев, как взгляд Чжао Фэйтэна стал еще более пылающим, Лю Яоцин нахмурился. Он понял, что разговоры бесполезны, и отступил, передавая дело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Чжэцзы, который уже был готов к действиям, быстро нанес несколько ударов, от которых Чжао Фэйтэн почувствовал сильную боль, хотя внешне это было незаметно. Он скрючился на земле, и все его грязные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Выгнав его наружу и отправив повозку вниз с горы, Чжэцзы-гэ холодно посмотрел на Чжао Фэйтэна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Цин-гэ был снисходителен. В следующий раз тебе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камень, и когда разжал кулак, камень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действовать именно так, — с улыбкой сказал Лю Яоцин, доставая из шкафа на кане маленький глиняный кувшин. — Это «Персиковый нектар», вкус лучше, чем у первой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своего рода плата за молчание, и Гао Фугуй это понимал. Он с радостью принял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Чжао привык бесчинствовать. Он может навредить другим, — получив «Персиковый нектар», Гао Фугуй искренне беспокоился за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Син-гэ передать сообщение домой: пока господин Чжао не покинет деревню, никто не должен выходить из дома, — Лю Яоцин быстро нашел решение. Если Чжао Фэйтэн что-то задумает в доме Лю, разобраться будет проще, но в деревне это может быть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Чжэцзы-гэ нашел Син-гэ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ко мне пришел? — Лю Яоцин, оценив ситуацию, решил закончить с Гао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пришел за «Персиковым нектаром», — смущенно улыбнулся Гао Фугуй. — Дома все только и говорят о нем. У меня не было выбора, пришлось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Гао жила в городке, у них было много родственников, и они владели большими участками земли, что делало их самыми богатыми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кивнул, понимая его. Он не возражал против такого подхода. Маленький кувшин «Персикового нектара» мог укрепить отношения и облегчить будущие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 не был жадным. Он уже считал Лю Яоцина своим человеком и, получив кувшин, с улыбкой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Пегая лошадь, гордо шагая, везла повозку через деревню в направлении городка. Черный конь, которого она ударила, был выгнан.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вернулся в мастерскую лепешек и попросил помочь отправить пять маленьких кувшинов «Персикового нектара» в уездный город, передав их уездному начальнику Ду. В посылке также было письмо, в котором говорилось, что вино предназначено императору. Лю Яоцин был уверен, что уездный начальник найдет способ доставить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Купец, знавший цену «Персиковому нектару», серьезно пообещал, что доставит вино, даже если это будет стоить ему жизни. Он не посмел бы украсть его, так как это означало бы потерю доступа к лепешкам Лю Яоцина и гнев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Ду, прочитав письмо и увидев пять кувшинов,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была могущественной, и среди них были высокопоставленные чиновники. Если бы он оставил себе один кувшин, император, вероятно,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мыслью. Уездный начальник Ду нашел способ быстро доставить вино, одновременно укрепляя связи Лю Яоцина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стало известно, что Чжао Фэйтэн все еще не уехал и даже нашел дом, где мог остановиться. Лю Яоцин, беспокоясь, спустился с горы вместе с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получив сообщение от Син-гэ, попросил Чжэн-гэ и Мин-гэ вернуть Лю Цюаньфу и Младшую Ли-ши, которые ходили по гостям. Дверь была закрыта, и выходить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и сделали, их истинные мысли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вошел в дом вместе с Чжэцзы-гэ и направился в главную комнату, где было тепло. Лю Цюаньфу сидел на кане, его тучное тело выглядело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— спокойно оглядевшись, Лю Яоцин спросил. — А где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сказала, что плохо себя чувствует, и пошла в уборную, — Чжун-гэ сидел у кана, в его комнате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остановился господин Чжао? — старик Лю достал трубку и, готовясь закурить, посмотрел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хотел остановиться у третьего дяди, но я попросил пятого дядю пригласить его к себе, — спокойно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Даню была незамужняя гэр, которой сейчас подыскивали жениха, и Лю Яоцин не хотел осложнений. Пятый дядя был старостой деревни, и его семья подходила для этого: у них было много сыновей, а гэр как раз уехала к родственникам в другую деревню. Дом был полон мужчин, и Чжао Фэйтэн не смог бы там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Яоцин нашел способ перенаправить господина Чжао, старик Лю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единственный сын помощника уездного начальника. Если бы удалось наладить с ним связи, Лю Цюаньюнь, который сейчас работал учителем в городке, мог бы получить более достойное положение. Но именно этот Чжао Фэйтэн ранее устроил скандал в семье, и Лю Яоцин несколько раз с ним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колебался, как начать разговор, но все же хотел попросить Лю Яоцина о помощи. Возможно, если просто наладить отношения, не упоминая о гэрах,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почему ты не привел его к нам? У вас в доме есть свободная комната, можно было бы убрать ее и поселить его там, — лениво сказал Лю Цюаньфу, облокотившись на стену. — Тогда бы мы могли угостить его вином и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знал, что семья обязательно начнет что-то замышлять.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прошлый раз ты хотел отправить меня и Юй-гэ в уездный город для сватовства к этому господину Чжао. Он знал об этом? — Лю Яоцин внимательно смотрел в глаза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давно, сейчас всё уже неактуально, — Лю Цюаньфу махнул рукой. — У них там высокое положение, одна из самых влиятельных семей в уезде. Нам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дядя тогда даже не знал, согласится ли он на сватовство, но уже собирался отправить меня и Юй-гэ в уездный город? — Лю Яоцин не злился, он просто чувствовал печаль. Если бы он не оказался на месте этого ребенка, его бы, скорее всего, отправили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Чжао Фэйтэна, Лю Яоцин нахмурился. Исход для того ребенка был бы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есть такие люди, которые любят таких, как дядя, — толстых и ленивых. Говорят, если ударить их кнутом, жир на теле начинает дрожать. Неважно, гэр это или мужчина, главное, чтобы тело было таким, как у дяди. За одну ночь можно снять слой кожи, а если развлечение удастся, можно даже разрезать кожу и увидеть желтый жир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