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ничего не сказал, но за обедом согласовал с Гао Фугуем заказ: тот должен был продавать не помидоры, а томатный соус. Лю Яоцин давно придумал: пойдет в горы, нарубит бамбука, сделает бамбуковые трубки, заткнет деревянными крышками, положит туда соус — можно продавать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Лю Яоцин сказал при старике Лю, но, по сути, помидоры числятся за Чжэцзы-гэ, стоит ему кивнуть — и всё решено. Старик Лю лезть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понимал подвох, но есть с Гао Фугуем всё равно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лично проводил Гао Фугуя до повозки. Лю Яоцин заранее велел Чжэцзы-гэ отнести корзину помидоров в повозку и стоял рядом, глядя, пока та не уедет, и только потом вернулся с сияющим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ушли, младшая Ли-ши вышла из комнаты, съежилась при виде Лю Яоцина, 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кухне была из припасов Ли-ши, принесенных из её комнаты, и на деньги Лю Яоцина купили сало, вытопили масло. Остатки масла Ли-ши соскребла в кувшин, чтобы забрать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правде, деньги должны считаться Чжэцзы, и решать ему. Но если младшая Ли-ши идет есть, это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стояла у кухни, не зная, идти или нет. В руках — остатки жареной зелени, которую принес Чжэцзы; она собиралась отнести домой, приготовить и Лю Яоцин отнести в дом Чжэцзы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на сале зелень блестела маслом и пахла вкусно. Младшая Ли-ши смотрела,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Старик Лю посмотрел, увидел, что Ли-ши держит вкусности, нахмурился, собираясь выговорить. Думал, что Ли-ши купила на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 пира осталось еды, пусть тётка сама разогреет и поест, добро не пропадать, — подошел Лю Яоцин, взял кувшин с салом. — Деньги дал Чжэцзы-гэ, я как раз отнесу, вечером еще пожарим. А это жареное оставим, вечером еще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Ли-ши отнесла жареное, положила в шкаф 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пира убрала Ли-ши, сложила в шкаф и не собиралась доставать, думала вечером съесть. Дома мяса мало, а сало пахло вкусно, жареная зелень была наваристой, можно и суп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взял кувшин и пошел к двери. Лю Яоцин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пошел к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старик Лю понял: пир не только устроила Ли-ши, но и деньги дал Чжэцзы. Но пир был в его доме, лицо ему подали, и сейчас он не мог ничего сказать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Ли-ши поняла, пошла на кухню, открыла шкаф, достала сырые остатки, не грела, просто взяла оставшуюся лепешку, завернула зелень и начала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Ли-ши посмотрела, сердце болело,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мрачно сказал старик Лю. — Люди у нас едят, а деньги за пир платит Чжэцзы. А я думал, ты платила.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меня лишние деньги? Ты сам посмотри, сколько сала было, сколько денег стоит, да и вина ты пил, разве не знаешь, чьи это деньги? — ответила Ли-ши. Видя, что старик Лю молчит,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деньги Чжэцзы, но я видела, что Цин-гэр дал Чжэн-гэ на закупки, так что это деньги Цин-гэра...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пиром старик Лю радовался и даже не заметил, его ли вино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встав, старик Лю взял мотыгу и пошел в поле. Он не спорил с Ли-ши, но знал: эти деньги теперь в ведении Лю Яоцина и не считаются деньгами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старик Лю ушел, Ли-ши отобрала у младшей Ли-ши остатки и спрятала обратно в шкаф, не давая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Лю Яоцин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помидоров будет больше, продать все не успеем. Лучше сделать соус. Рецепт знаю, но нужен хороший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есть, может, сегодня пойдем рубить? — Чжэцзы чуть отстал, шел сзади-сбоку, улучил момент, быстро сделал два шага и взял его за руку, слегка сжав.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передавала чужое тепло. Лю Яоцин привык к этому и не обратил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Сегодня начнем готовить соус, нужно найти надежного человека для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из дома продавали мешками, меняли на серебро или зерно. Теперь пекли не только Сюань-гэр, но и женщины, приходившие раньше. Когда люди узнают о пользе лепешек, заказов будет больше, рабочих нужно больше, дом Чжэцзы-гэ может не 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 пока пустой, Лю Яоцин планирует дом построить. Деньги есть, но материалы не нравятся, нужно поискать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много, делать нужно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позвал парней в горы, взяли топоры рубить бамбук. Лю Яоцин стал искать человека для соуса. Су Ци, Син-гэр и Юй-гэр даже не ели, сидели у помидоров, сорвали спелые — несли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Эр Ха и Хэйбэй сидели там, возвращались только вечером, крутились как волчки.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Юй-гэр, — позвал Лю Яоцин Юй-гэра, который нес корзину и бежал прочь. Подозвал его к себе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домой, спроси маму, может прийти работать, у меня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Юй-гэр глаза поднял. Каждый день платили, он копил, Шэнь-ши сказала, что на его женитьбу деньги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Лю Цюаньюня в городке Юй-гэр разочаровался. Смотрел, как Лю Яоцин работает четко, завидовал, учился, о отце в городке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Шэнь-ши слабая, как прозрачная. Сегодня Ли-ши пир устраивала, младшая Ли-ши не показалась, Ли-ши зашла посмотреть, Шэнь-ши огонь разжигала. Лю Яоцин вышел посмотреть, женщины на кухне ели, Шэнь-ши сухую лепешку ела, зелени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и так худая, так умрет с голоду. Лю Яоцин решил дать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дедушка с бабушкой узнают — не пустят, — встревожился Юй-гэр. — Если дедушка узнает, что у мамы деньги есть, все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Шэнь-ши не как Юй-гэр, она законная жена второй ветви, работать — значит платить, не скроешь от старика Лю и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Зови, я сам знаю, что делать, — улыбнулся Лю Яоцин. — Смотри, дядя шумел, а получил ли от меня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старик Лю и Ли-ши старые, Лю Яоцин не хотел слушать сплетни, иначе давно бы заставил их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Лю Цюаньфу на канах, Юй-гэр успокоился и побежал за Шэнь-ши.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Ли-ши смотрела, как Юй-гэр зовет Шэнь-ши, хотела возразить, но побоялась. Лю Цюаньфу на канах, под ним солома в дерьме, кто посмеет?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Тётка, работа кропотливая, я покажу раз, смотри внимательно, справишься ли, — сказал Лю Яоцин и начал делать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нужен точный, сахар по пропорции, больше-меньше — не то, грубым людям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Шэнь-ши хоть слабая, но внимательная, быстро освоила, в отдельной комнате соус варила, очень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