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плащ, сшитый из разных звериных шкур, на ощупь тёплый и мягкий. Лю Яоцин даже не успел ничего сказать, увидев, что ворота открыты, а двери в комнаты первой семьи закрыты, а в комнатах второй семьи все двери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в комнату Юй-гэра, но там никого не было. Кровать была в полном беспорядке. В соседней комнате Шэнь-ши лежала на кровати в полубессознательном состоянии. Лю Яоцин толкнул её, но она не проснулась. Увидев, что у неё на затылке шишка, он понял, что её, вероятно,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ещё не далеко, можно догнать! — Лю Яоцин быстро вышел и сказал Хэйбэю. — Сможешь ли учуять запах и найти Юй-гэра?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Хэйбэй начал нюхать землю и вскоре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побежали по переулку, вышли из деревни и вскоре увидели впереди несколько человек. Лю Яоцин сразу узнал толстое, как у лягушки, тело Лю Цюаньфу и высокого, худого Лю Яочжуна. Они толкали деревянную тележку, на которой лежал бездвижный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побежал вперёд и встал перед тележкой, холодно глядя на Лю Цюаньфу: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тебя хватает смелости похищать членов семьи в глухую ночь. Чжэцзы-гэ!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откликнулся и, пока Лю Яочжун не успел среагировать, бросился на него, и они начали драться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выглядел ужасно напуганным. Он смотрел на Лю Яоцина, стоящего перед ним, как на призрака, 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делаешь ничего плохого, тебе нечего бояться. Дядя, чего ты испугался? — Лю Яоцин, несмотря на свои худые руки и ноги, не испугался. Он держал в руке камень и ударил, не заботясь о том, куда попадёт, главное — причинить Лю Цюаньфу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семейное дело, какое ты имеешь право вмешиваться! — Лю Яочжун был высоким и выглядел устрашающе, но Чжэцзы, который привык охотиться в горах, не боялся даже зверей с клыками, тем более его. Он быстро скрутил руки Лю Яочжуна за спину и связал их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метод, которому научил Лю Яоцин, действительно работал: скрутив руки за спину, Лю Яочжун уже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связал одного и пошёл помогать Лю Яоцину. Лю Цюаньфу был толстым, но не сильным, и хотя он ударил Лю Яоцина несколько раз, против Чжэцзы его руки быстро оказались скручены за спину, и он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этими двумя, Лю Яоцин поспешил к тележке, где лежал бездвижный Юй-гэр. Увидев шишку на его голове, он понял, что его тоже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хотел увезти Юй-гэра? — Лю Яоцин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твоё дело, что делают старшие? — Лю Цюаньфу дерзко ответил. — Отпусти меня, иначе, когда твой дедушка и отец увидят,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Лю Цюаньфу думал, что дома, сказав несколько слов, старик Лю и Лю Цюаньцзинь встанут на его сторону, а Лю Яоцин, будучи младшим, не сможет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подошёл к обочине, взял миску, которую принёс, и, повернувшись к Чжэцзы-гэ,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разжать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 без колебаний подошёл и, как железными клещами, разжал рот Лю Цюаньфу, который не мог даже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Лю Цюаньфу издавало нечленораздельные звуки, когда он увидел, как Лю Яоцин подошёл с миской и начал выливать её содержимое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острый, отвратительно горький вкус большой жгучей травы. Лю Яоцин вылил почти половину миски, не потеряв ни капли, а Чжэцзы-гэ, сжав рот Лю Цюаньфу, не давал ему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оставшийся сок большой жгучей травы, Лю Яоцин повернулся к Лю Яочжуну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Чжун-гэ, что тебе говорил дядя, чтобы ты помог ему похитить Юй-гэра? Юй-гэр никогда не делал ничего плохого вашей семье, он никогда не создавал проблем, так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Лю Яоцина горели ярким светом, на губах играла улыбка, а в руках он держал сок большой жгучей травы, что выглядело крайне опасно. Рядом Лю Цюаньфу корчился от боли, его лицо становилось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Чжэцзы готовится подойти и разжать ему рот, Лю Яочжун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давай поговорим по-хорошему, мы ведь одна семья. Это я был глуп…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бросил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шею, Лю Яочжун не посмел взглянуть на Лю Цюаньфу, который смотрел на него широко раскрытыми глазами,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восемнадцать, а я ещё не женился. Дедушка и отец очень переживают…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ты хотел обменять Юй-гэра на невесту? — Лю Яоцин сразу понял. Вероятно, Лю Яочжун сам был в отчаянии, но он был слишком привередлив. Одних девушек он считал слишком низкими, других — слишком смуглыми. Из-за такого выбора свахи быстро теряли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Яочжун промолчал, что подтвердило догадку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Яоцин не собирался так просто отпускать его. Он показал Лю Яочжуну оставшийся в миске сок большой жгучей травы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не думай, что парой слов всё ограничится. Мы уже за пределами деревни, и если я сейчас ударю тебя камнем и брошу на обочину, никто этого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Яочжун посмотрел на Чжэцзы, ведь он был посторонним и не должен был позволять Лю Яоцину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 резать свиней, это не сложно, — Чжэцзы-гэ, увидев взгляд Лю Яоцина,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поджав шею, Лю Яочжун не стал хитрить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второй дядя поможет, это связи в уездном городе. Больше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Яочжун сразу загорелся идеей. Если бы он смог найти невесту из уездного города, он стал бы первым в деревне Шангу, и это принесло бы ему огромную славу. Тогда вся семья стала бы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город? — Лю Яоцин вдруг задумался. «Дело с чиновником? Дядя, увидев, что я не подхожу, теперь обратил внимание на Юй-гэра?»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здесь, вероятно, был ещё и Лю Цюаньюнь. В первый раз он пожалел Юй-гэра и обратил внимание на Лю Яоцина, но Лю Яоцин сам поехал в уездный город, вернулся и устроил скандал, так что это не сработало. Теперь он обратил внимание на Юй-гэра.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обычно только пил вино у Хромого Лая в деревне, ленился дома, а в городок ездил только за деньгами у Лю Цюаньюня. Вряд ли он мог дотянуться до уездного города. Значит, это был только Лю Цюаньюнь.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звери не едят своих детёнышей, но Лю Цюаньюнь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подумал, не знал ли об этом старик Лю, и, попросив Чжэцзы-гэ разжать рот Лю Яочжуну, вылил оставшийся сок большой жгучей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помоги толкнуть тележку, я не могу, — Лю Яоцин попробовал, но у него не хватило сил, поэтому пришлось просить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отвезли Юй-гэра к дому Чжэцзы-гэ. Уже проснувшиеся Су И и другие помогали разжигать огонь, носить воду. Хотя они были молоды, работали они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Юй-гэр, всё ещё лежа на тележке, открыл глаза и смутно увидел Лю Яоцина,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ты проснулся, как себя чувствуешь? — Лю Яоцин уже собирался вызвать врача и даже приготовил деньги, но не ожидал, что Юй-гэр внезапно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Юй-гэр потрогал затылок и с болезненным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 — Лю Яоцин показал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облегчённо вздохнул, увидев, что Юй-гэр в порядке, и велел ему выпить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помнил, как он спал, а дядя внезапно постучал в дверь, а потом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Лю Яоцин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рассвете Лю Яоцин вернулся с Хэйбэем и Эр Ха. Чжэцзы, беспокоясь, велел ему взять двух умных щенков, которые могли бы предупредить или помочь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главной комнаты открыта, Лю Яоцин сразу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одевался. За многие годы работы крестьянином он привык вставать на рассвете, чтобы проверить огород или поле. Лю Цюаньцзинь поступал так же, всегда думая о семейных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Лю Яоцин сразу перешёл к делу. — Дядя и Чжун-гэ ушли прошлой ночью,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уйти, пусть уходит, зачем брать с собой Чжун-гэ…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выглядел искренне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Чжун-гэ трудолюбивый, ему не стоит учиться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