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 стоит церемониться. Я пришёл сегодня вечером, потому что Сяо сбежал из Зарки, — сдержанно кивнул Лайт, сохраняя достоинство наследного принца, обращаясь к Адриану.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к делу, Сяо Юй больше не хотел продолжать разговор о воссоединении с Адрианом. В его голове быстро систематизировалась информация, полученная от пленных рыцарей и из кабинета Хаваре. Он серьёзно посмотрел на Адриана и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Хаваре я увидел карту с множеством красных крестов. Если я не ошибаюсь, это места, где затаилась его армия, — сказал Сяо Юй, подойдя к столу и взяв карандаш. Подумав немного, он отметил на карте места, где, по его памяти, были красные кресты на карте Хаваре.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и Лайт обменялись взглядами, и в глазах каждого читалась радость. Золотая Роза и другие ордена, возможно, знали лишь часть армии Хаваре. Если Сяо Юй сможет определить всё их расположение, план по их уничтожению станет более успешным. Они оба подошли к столу и встали за спиной Сяо Юя, наблюдая, как он, нахмурившись, размышляет и ставит на карте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Хаваре и Саладин заключили союз. Их цель — город Акко, — продолжал Сяо Юй, не отрываясь от карты. — Адриан, тебя пытались убить, чтобы спровоцировать войну между северной Антиохией и Мосулом.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командиры орденов подверглись покушению, — нахмурился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мусульманских генералов тоже были убийства. Его цель — сделать так, чтобы Нур ад-Дин не мог уделить внимание битве за Акко — по крайней мере, пока он не освободится, они захватят Акко.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египетский флот, чтобы отрезать связь между королевством, Триполи и Антиохией? — быстро предположил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 Если Антиохия окажется изолированной, мусульмане смогут захватить её, и Триполи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юге? Нур ад-Дин разместил там элитные войска, — спросил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их сдерживает египетская армия, — Сяо Юй отложил карандаш, тщательно проверив свои отметки, и, повернувшись к Лайту,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захватим Акко, Саладин обязательно предпримет новые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подумал о двусмысленном отношении Саладина к династии Занги за последние два года. Если бы он не смог ослабить войска Нур ад-Дина, спровоцировав войну на севере, он мог бы после захвата Акко снова подчиниться ему. В конце концов, египетская власть уже была в его руках, и он не стал бы колебаться, обменивая формальное подчинение на реальные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 мрачным выражением подошёл к столу, сравнивая места, отмеченные Сяо Юем, с известными ему. Он обнаружил несколько мест, которые ордена ещё не обнаружили, и тут же свернул карту, быстро вышел из палатки. Сяо Юй услышал, как он зовёт Уильяма и Анри, а затем передал отмеченные места, чтобы сообщить эту информацию другим орденам.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за палаткой стихли, Адриан вернулся, а за ним вошла Из, одетая в кожаный доспех. Она заколола волосы, обнажив гладкий лоб и яркие, как звёзды, глаза. Её аккуратно сидящий жакет подчёркивал фигуру, а длинные ноги шагали в привычном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 сказал, что ты вернулся. Похоже, мы недооценили твои способности, — губы Из, до этого плотно сжатые, расплылись в улыбке при виде Сяо Юя, и в её глазах загорелся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почувствовал тепло в груди и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ты в порядке, — с облегчением похлопала Из по плечу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ответ, а затем повернулся и указал на живот Адриана: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займись раной Адриана, она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 иронией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совершенно не берегут себя ради дела, и даже ради того, кто был схвачен, готовы рисковать жизнью, чтобы проникнуть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нахмурился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пожала плечами Из, с преувеличенным вздохом разведя руками. — Правду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привык к манере речи Из и предпочёл не обращать внимания на скрытый намёк в её словах. Он просто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наблюдая за их взаимодействием, снова почувствовал себя исключённым. Перед ним сложилась атмосфера, в которой другие люди были связаны между собой, а он оставался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больше ничего не сказала, просто подошла и, аккуратно надавив, усадила Адриана на стул, осторожно обрабатывая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Уильяму сообщить Джеймсу, что операцию нужно начать раньше. Завтра я поведу людей в атаку, — поднял руку Адриан, позволяя Из развязать повязку на животе,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лучше. Рыцари уже спасены, а Сяо принёс информацию о расположении армии. Если Хаваре начнёт наступление, королевство может быть застигнуто врасплох, — подумав, ответил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уведомил графа Раймунда Триполи и леди Эсхиву. Если они смогут выступить, нам не придётся беспокоиться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обсудили план боевых действий на следующий день, и, когда лагерь затих, окончательно утвердили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палатки, Адриан остановил Сяо Юя, его голос был спокоен и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сегодня останься в моей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Лайт, который уже поднял полог и вышел наружу, слегка замер, но в следующее мгновение, словно ничего не произошло, продолжил путь, и полог за ним сильно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Из устроит меня, — покачал головой Сяо Юй и последовал за Лайтом.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палатку Из смотрела на Сяо Юя с заинтересованным выражением, а Лайт уже ушёл — орден уже подготовил палатку для него и его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без колебаний посмотрел на Из, заставляя её нервно кашлянуть 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Из, у меня вопрос, — внезапно вспомнив кое-что, Сяо Юй поднял бровь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слегка удивилась, широко раскрыв глаза,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Гаррет.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свои догадки, Сяо Юй тихо усмехнулся, и уголки его губ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Из что-либо спросить, направился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позади Из всё ещё была в недоумении, не понимая, зачем Сяо Юй вдруг спросил о её фамилии, но, полагаясь на свою интуицию, она чувствовала, что его улыбка скрывает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зацикливаться на этом, Из пожала плечами и направилась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Элизабет, это ты? — подходя к своей палатке, Из вдруг услышала за спиной почти сломленный голос, полный недоумения и лёгкой надежды. Говоривший осторожно контролировал громкость, словно боясь, что чуть громче — и видение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знаком. Из остановилась, застыв на месте. Владелец этого голоса когда-то был ей очень близок, настолько, что даже спустя годы она в одно мгновение вспомнила его лицо… и то отчаяние и боль, которые она тогда испытала.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очнулась от этого чувства, и её лицо стало холодным. Не дожидаясь, пока тот, кто говорил, подойдёт, она резко шагнула вперёд, бросив в ответ ледяные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