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любом этапе совершенствования каждые три уровня представляют собой небесную лестницу. Прорыв с шестого уровня Закладки основания на седьмой для обычных людей может занять три-пять лет, но Лян Цзинь при полной поддержке трёх предков смогла преодолеть путь с пятого на седьмой уровень всего за пять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до Великого состязания трёх сект осталось меньше трёх месяцев. Лян Цзинь потратила три дня на стабилизацию своего мастерства на седьмом уровне Закладки основания, а затем под защитой предков раздавила духовный нефрит на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золотистых точек распространилось из разбитого нефрита, сформировав на земле под её ногами законченный массив, который окружил её. Лян Цзинь оставалась неподвижной, но её сознание почувствовало головокружение в момент формирования светового массива. Через мгновение, когда она снова открыла глаза, она обнаружила себя на нефритовой платформе пятого этажа Павильона мечей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Запретных землях Мастер Пути Меча, охранявший Лян Цзинь, внезапно открыл глаза, в его взгляде мелькнул острый свет меча. Он удивлённо посмотрел на Лян Цзинь, сидящую в световом массиве.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Цинъюнь и Даос Чи также обратили на неё внимание. Грубое выражение лица Даос Чи теперь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он основатель секты, такие методы поистине божественны.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Пути Меча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 души из тела должен быть возможен только после достижения этапа Золотого Ядра, но предок смог с помощью светового массива заставить душу Лян Цзинь покинуть тело, не повредив ни её, ни физическое тело. Мы не способны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Цинъюнь не был так обеспокоен, как Мастер Пути Меча и Даос Чи. Он достал тыкву-горлянку, налил себе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этой малышки большая удача, раз она получила благосклонность предка. Нам остаётся только ждать, пока она нас удивит!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Чи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она не справится, но она действительно смогла достичь позднего этапа Закладки основания за такое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Пути Меча глубоко взглянул на Лян Цзинь, сидящую в световом массиве, и через некоторое время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она, вероятно, совершит ещё много потрясающих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Великое состязание трёх сект Линьфэн проводится раз в десять лет. Это праздник обмена опытом для новых учеников трёх сект за последние десять лет. Каждая секта предоставляет определённое количество сокровищ в качестве награды для победителей. Место проведения выбирается в зависимости от того, какая секта выиграла предыдущее состязание.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Чэнь Юй из секты Линъюнь, находясь на седьмом уровне Закладки основания, победила учеников восьмого уровня из Врат Шигуй и Чертога Цинъян, став чемпионкой. Поэтому на этот раз Великое состязание трёх сект Линьфэн проводилось сектой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состязания оставалось меньше трёх месяцев, и некоторые секты, находящиеся далеко, уже отправили своих людей для наблюдения. Те, кто считал, что в их секте есть выдающиеся ученики, также регистрировались для участия. Если на состязании удастся показать себя, в будущем можно будет получить внимание секты, а также возможность получить продвинутые техники и сокровища от Врат Шигуй, Чертога Цинъян и секты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мелкие секты Линьфэн использовали возможность Великого состязания трёх сект, чтобы показать себя. Если удастся заключить союз с одной из трёх сект, это будет как найти большое дерево, под которым можно укрыться, избежав многих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молодых странствующих практикующих также пришли в секту Линъюнь, желая увидеть красавицу-бессмертную. Если бы им удалось завоевать её сердце, они бы, наверное, просыпались бы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Территория секты Линъюнь становилась всё более оживлённой, но в Запретных землях по-прежнему царила тишина. В Павильоне мечей Линъюнь Лян Цзинь появилась на нефритовой платформе. Она осмотрела окружение и, как и ожидалось, увидела в воздухе лежащего на летающем мече неопрятного старца, находившегося в состоянии лёгкого опьянения.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Лян Цзинь появилась, тыква-горлянка в руках старца дрогнула. Он открыл глаза, и в его туманном взгляде промелькнуло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малышка, так скоро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Цзинь впервые вошла в Павильон мечей Линъюнь, она была только на этапе закалки ци. А духовный нефрит, который он ей дал, можно было раздавить только на позднем этапе Закладки основания. Обычно талантливым ученикам требовались десятки лет, чтобы пройти с шестого уровня закалки ци до седьмого уровня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к тому времени секта Линъюнь уже перестанет существовать. Сделав это, он просто оставил Лян Цзинь шанс. Если бы ей действительно удалось выжить в великом бедствии, такая удача стоила бы того, чтобы передать ей наследие Павильона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 всего пять-шесть лет, и Лян Цзинь внезапно появилась. Она уже смогла раздавить духовный нефрит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Великое бедствие секты Линъюнь не за горами, я не могла не стараться, поэтому днём и ночью практиковалась и, наконец, достигла требований предка. Теперь, чтобы получить ещё один козырь, я пришла сюда, чтобы попросить помощи у 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приземлилась и почтительно поклонилась Лин Фэнхуа. Она знала, что у неё мало времени, поэтому, закончив поклон, сразу же объяснила свою цель, не забыв похвастаться своими достижениями. Лин Фэнхуа осмотрел Лян Цзинь, убедившись, что она действительно достигла седьмого уровня Закладки основания. Его седые брови слегка дрогнули от улыбки. Этот младший ученик ему очень нравился. Хотя она была немного шаловливой, её талант и способности были выдающимися, и её характер был хорош. Она могла взять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уже знаешь, в чём состоит великое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Фэнхуа, хотя и выглядел неопрятно, был проницательным и точно уловил ключевой момент в словах Лян Цзинь. Он слегка опустил веки, словно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села на землю с непринуждённостью: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долгая история, предок, выслушайте меня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рассказала Лин Фэнхуа о последних событиях в секте Линъюнь, о печати в Запретных землях и обо всём, что она узнала за последние годы о великом бедствии, которое должно было уничтожить секту Линъюнь. Затем она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чуть больше двух месяцев до Великого состязания трёх сект. Хотя неизвестно, действительно ли люди из Врат Шигуй нападут, но если у них есть злой умысел, секта Линъюнь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Фэнхуа задумался на мгновение, в его мутных глазах скрывались эмоции, которые Лян Цзинь не могла разглядеть. Внезапно он взмахнул рукавом, и в его руке появилась маленькая золотая тыква-горлянка, которая отличалась от той, что он обычно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тыква полетела прямо в лицо Лян Цзинь. Та сохранила спокойствие, поймала её и сразу же сделала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Тыква была очень маленькой, размером с ладонь, но внутри было больше, чем казалось. Лян Цзинь сделала глоток, но не смогла выпить всё содержимое. На вкус было обжигающе остро, словно она проглотила огонь. В животе этот огонь мгновенно разгорелся, превратившись в чистую духовную энергию, которая хлынула во все её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широко раскрыла глаза. Это была не просто жидкость, а чистая духовная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 Фэнхуа внезапно поднялся в воздух, оказавшись над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крик Лин Фэнхуа заставил Лян Цзинь вздрогнуть. Она быстро подняла руки, и Лин Фэнхуа положил свои ладони на её. В момент соприкосновения четырёх ладоней Лян Цзинь сильно затряслась!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 Сосредоточься на духовном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 Фэнхуа был громовым. Лян Цзинь, испугавшись, не посмела ослушаться, сразу же сосредоточилась. В следующее мгновение мощный поток духовной энергии хлынул в её каналы через руки, почти разрывая их. Однако под точным контролем Лин Фэнхуа энергия стабилизировалась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Вливание энергии 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не могла отвлечься, эта ужасная мысль мелькнула в её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Истинная ци Лин Фэнхуа была чрезвычайно мощной. Каналы Лян Цзинь были растянуты до предела, и боль, словно от разрыва, охватила всё её тело. Но она стиснула зубы, не издав ни звука, позволяя разрушительной энергии пробивать ещё не открытые каналы, расширяя их в несколько раз, пока энергия не собралась в нижней части живота, в даньтянь.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Запретных землях секты Линъюнь Мастер Пути Меча нахмурился, увидев, как Лян Цзинь сидит в световом массиве, неподвижная. На его лице появилось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два месяца, почему Лян Цзинь ещё не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Цинъюнь укреплял печать в Запретных землях, мощная энергия непрерывно выходила из его ладоней, поглощаясь красным нефритом. Услышав вопрос Мастера Пути Меча, он открыл глаза, серьёзно посмотрел на Лян Цзинь, его лицо оставалось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http://bllate.org/book/16682/1531234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