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раздался шум, и Нин Юй почувствовал, как мимо него промчался кто-то в белом, с легким ароматом. Тот споткнулся и чуть не упал на него, но Нин Юй быстро отступил в сторону. Человек, не сумев остановиться, уже падал, но его подхватил мужчина, стоявший рядом, и тот упал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Упавший поднял голову, и перед ними предстало лицо необычайной красоты, с легкой морщинкой боли на лбу и ноткой печали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Преследовавшие его люди подошли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господин обратил на тебя внимание, это твоя удача. Ты всего лишь проститутка из публичного дома, не прикидывайся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обнял Сун Яньси и отступил подальше от группы, похожей на головорезов, и от Бай Учэня с Ли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Учэнь отпустил Ли Ханя, сам едва не упал, но сдержался, лицо его выражало решимость, и он тихо, но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что продаю искусство, но не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Головорезы вели себя агрессивно, собираясь силой увести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красавец подвергается насилию, окружающие мужчины испытывали жалость, мечтая заступиться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Юй, защищая Сун Яньси, с интересом наблюдал за происходящим. Вот оно, как выглядит насильственный захват мужчины злодеем — он наконец увидел это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репутация была не самой лучшей — он был бездельником, часто посещал кабаки и игорные дома, был мотом и расточителем — но он никогда не занимался тем, что описывали в книгах: насильно захватывать мужчин. Эти люди не были такими красивыми и милыми, как Сун Яньси, и он не видел смысла тратить на них силы. Но это не мешало ему наслаждаться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встал перед Бай Учэнем и с праведным гневом начал укорять злодеев, а затем предложил выкупить Бай Учэня и принять его в свой дом, предоставив ему кров.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наблюдал за возмущенным Ли Ханем, затем взглянул на Нина Юя, который с интересом наблюдал за происходящим, словно это его не касалось, и почувствовал странное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Нин Юй вел себя именно как такой спаситель, помогающий всем несчастным. Бай Учэнь тоже подвергся преследованиям, и Нин Юй, пожалев его за тяжелую судьбу, выкупил его, купил ему небольшой дом, где тот мог жить, и не требовал от него ничего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слуги Бай Учэня приходили в усадьбу просить Нина Юя о помощи — то потому, что Бай Учэнь болел, но скрывал это. Слуги, видя, что он больше не может терпеть, нарушали его приказ и шли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к дому Бай Учэня приходили хулиганы и беспокоили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Сун Яньси жалел Бай Учэня, думая, что тот, обладая лишь красотой, не может защитить себя, и потому живет так тяжело. Но позже он понял, что это был лишь хитрый способ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Учэнь всегда выглядел как непричастный к мирским делам отшельник, чистый и непорочный, сильный и терпеливый, с высоким мастерством. Когда Нин Юй выкупил его, он показал, что делает это не из-за его красоты, но постепенно стал посещать его дом все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привел его в усадьбу, и через несколько дней Бай Учэнь забеременел. Нин Юй всегда выглядел виноватым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Нин Юй просто с интересом наблюдал за происходящим, а Ли Хань встал перед Бай Учэнем, чтобы спасти его от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в замешательстве почувствовал, что образ Ли Ханя наложился на образ Нина Юя из прошлой жизни. Даже их манеры разговора были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с сожалением вынул серебро. Он обсудил с господином Юанем некоторые аспекты бизнеса, и тот согласился предоставить ему средства и управление магазином. Ли Хань улучшил методы ведения бухгалтерии и изменил управление магазином, что принесло хорошие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деньги должны были пойти на основной капитал, но, глядя на этого притворяющегося сильным и жалкого человека, смотрящего на него с надеждой на спасение, Ли Хань стиснул зубы. Деньги можно заработать в любое время, но это касается чьей-то жизни, и он не мог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Учэнь посмотрел через плечо Ли Ханя в сторону Нина Юя, в его глазах мелькнуло беспокойство. Он смотрел на человека, который вмешался, с раздражением, ведь его целью был Нин Юй, а этот человек только мешал. Он упустил прекрасный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насильственный захват мужчины всегда находит героя для спасения? — сказал Нин Юй, но не получил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и увидел, что Сун Яньси смотрит на Ли Ханя с затуманенным взглядом. Это было недопустимо!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Яньси! — Нин Юй взял его за подбородок. — Молодой господин, ты такой красивый, почему бы не пойти со мной в усадьбу? Я обеспечу тебя всем, что пожелаешь, и буду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нужно пить острое?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в книгах так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книгах? Ты читаешь такие книги? О насильственном захвате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стал таким страшным, совсем не мягким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захватываю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лучше,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кажется, все закончилось, головорезы разошлись, Ли Хань предложил Бай Учэню поселиться в небольшом доме, который он купил, но тот отказался, поклонился и поблагодарил за помощь и щедрость, пообещав вернуть деньги, когда они у него появятся.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смотрел на Бай Учэня с восхищением. Какой же он непричастный к мирским делам господин, с таким сильным характером, как белый лотос, цветущий на снежной горе, чистый и прекрасный.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Учэнь, превозмогая боль в ноге, пошел обратно в здание, хромая. Ли Хань, не выдержав, настоял на том, чтобы проводить его. Бай Учэнь немного сопротивлялся, украдкой взглянул на Нина Юя, но, не найдя способа отказать Ли Ханю, пошел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и Сун Яньси, закончив наблюдение за происходящим, продолжили свой путь. Из-за задержки у них не было времени посетить другие места, и они сразу отправились в магазин тканей.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с радостью стоял рядом, наблюдая, как Сун Яньси примеряет ткань на него. Ему нравилось, когда Сун Яньси делал для него вещи — одежду, обувь, ароматические мешочки и кошельки, он любил носить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Нин Юй обнаружил имя Сун Яньси на воротнике своей одежды. Сун Яньси, такой, любит эти маленькие, скрытные штучки, такие странные, и специально вышивает их мелко, чтобы он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умный, как он мог не заметить?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перед свадьбой сделал ему ароматический мешочек, и Нин Юй всегда носил его с собой. Но потом Сун Яньси стал ленивым и больше ничего не делал для него, только недавно снова начал что-то мастерить и подарил ему новый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Сун Яньси ночью тайно отрезал прядь его волос, затем свою и положил их вместе в кошелек. Нин Юй все видел. Сун Яньси специально делал это, когда он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Сун Яньси не хотел, чтобы он знал, Нин Юй притворился, что ничего не заметил, и продолжал носить его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Яньси, ты не находишь, что я очень красивый, высокий и сильный?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прикрыл рот, чтобы скрыть улыбку. Этот человек такой уверенный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ты самый высокий и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я тоже так думаю. Теперь я гораздо сильнее, чем раньше, и могу легко поднять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красивый и необычный господин Нин,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Яньси, давай поедим доухуа, есть одно место, где она очень вкусная, я тебя туда отведу. В ресторанах такой доухуа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был удивлен. Он думал, что Нин Юй ходит только в большие рестораны, а тут он привел его в маленькую закусочную, где было всего четыре-пять столов, но все было чисто и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сладкую или соленую?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сладкую или соленую?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одну сладкую и одну соленую.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Сун Яньси почувствовал аромат соевых бобов и увидел в миске белый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какая тебе больше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миска была полностью белой, с растаявшим сахаром наверху, а в другой были мелко нарезанные соленые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попробовал обе. Соленая показалась ему странной, ему больше понравилась сладкая. Тогда Нин Юй с радостью забрал себе соленую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Яньси, соленая такая вкусная, почему ты ешь сладкую? Ее вообще невозможно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Врешь, соленая невкусная, а сладкая разве плоха?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улице дождь, я стою у окна, легкий ветерок несет капли на лицо, и я с выражением лица типичного властного начальника произношу: «Выходные, давайте добавим главу».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http://bllate.org/book/16680/1530650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