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Ван, услышав это, не стала больше уговаривать. Аргументы деда были справедливы, хотя оба были внуками, он больше любил Сяо Цзе, который рано потерял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Е Цзы и не подозревал о происходящем в семье Ван. В прошлой жизни, без его предупреждения, дед Ван всегда думал, что, пока они живы, сын и невестка не смогут слишком уж обижать старшего внука. Но на этот раз, услышав о покупке дома, он задумался. Когда они состарятся, старший внук, который всё время был далеко от отца, может остаться ни с чем. Лучше сейчас позаботиться о нём, чтобы, даже если он не поступит в университет, а останется в деревне заниматься сельским хозяйством, у него был бы дом в уезде, и он смог бы жениться и жить самостоятельно, не завися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как только дом будет куплен, оформит его на имя старшего внука, чтобы никто не смог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классный руководитель, учитель Ян, объявил, что на следующей неделе пройдут экзамены, а после их результатов состоится родительское собрание. Когда она ушла, в классе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ударился головой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кошмар! Я весь выходные играл, даже не прикоснулся к учебникам. Е Цзы, дай списать домашку, я хоть за последние дни подтянусь.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вздохнул и положил тетрадь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списывай поменьше. Выполнение заданий помогает закрепить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обращал внимания, схватил тетрадь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 Цзы. После экзаменов я исправлюсь и начну учиться,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головой. Эти слова звучали так знакомо. В прошлой жизни он не раз слышал их от Линь Фэя, но через некоторое время тот снова возвращался к своим привычкам. Однако Линь Фэй был умным, и, хотя гуманитарные науки давались ему хуже, он хорошо справлялся с точными науками.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взял учебник и продолжил спокойно повторять материал. По его расчётам, к экзаменам он должен был выйти на свой обычный уровень, а к концу семестра улучшить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Цзинвэнь, твой наряд такой красивый, раньше я не видела, чтобы ты его носила. Это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несколько девушек окружили Пань Цзинвэнь, обсуждая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Цзинвэнь, ты купила это в городе? После экзаменов я тоже поеду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Цзинвэнь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я ездила с мамой в город, но это не оттуда. Мама попросила подругу привезти это из Гонконга. Я говорила маме, что не буду это носить, но она сказала, что раз купили, то надо носить. Правда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раньше в городе не видела такого стиля. Оказывается, это из Гонконга. Твоя мама такая молодец, знает людей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Кстати, Цзинвэнь, заместитель главы уезда Се действительно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красивее, чем на телеэкране. И мама говорит, что ему всего 27 лет, и он очень дружелюбный, всегда здоровается, если встретишь его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заместителе главы уезда Се, Пань Цзинвэнь вспомнила того молодого человека, которого видела в тот день. Его манера держаться была даже более впечатляющей, чем у заместителя главы. К сожалению, после того дня она больше его не видела. Отец сказал, что он приехал в Аньси для инвестиций, и она не могла поверить, что в таком возрасте уже может управлять компанией. При мысли о том красивом мужчине её лицо заливалось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школе не только не могли сравниться с заместителем главы уезда, но и с тем мужчиной были далеки. Она решила послушать маму и не начинать отношения просто так, хотя ей нравилось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Цзинвэнь, в следующий раз я приду к тебе в гости, может, и я увижу заместителя главы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спешащий с домашним заданием, поднял голову и посмотрел в сторону Пань Цзинвэнь. Он не обращал внимания на их разговор, но упоминание заместителя главы уезда Се привлекло его внимание. Глядя на поведение Пань Цзинвэнь, он 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её одежду. Кроме уроков физкультуры и обязательных случаев, в школе не было строгого дресс-кода. Пиджак с завышенной талией, который носила Пань Цзинвэнь, действительно был модным для того времени и подчёркивал её уже сформировавшуюся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Цзы переключились на другое. Он вдруг подумал, чем заняться на зимних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можно поехать в южные города закупить одежду и продавать её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уезде или в городе, она точно будет пользоваться спросом. В то время даже в городе было мало специализированных магазинов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быстро достал чистый лист бумаги и записал эту идею. Он помнил, что позже в городах S и G появились известные оптовые рынки одежды, а также фабрики в городе G. Если получится, лучше арендовать прилавок в городе и заниматься продажей одежды. Об этом нужно заранее поговорить с Шуцзе, так как тот лучше справляется с общением с людьми,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после обеда Е Цзы попросил отпуск и ушёл из школы, чтобы встретиться с дедушкой, приехавшим в уезд. Они отправились к дедушке Ханю, где в назначенное время встретились с владельцем дома, чтобы подписать договор купли-продажи и внести задаток. Остальную сумму они выплатят после завершения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дома, мужчина лет сорока, согласился на цену в 20 000 юаней и взял на себя оформление документов. После подписания договора он поспешно ушёл, видимо, был занят. Е Вэньбо завёл разговор с дедушкой Ханем, который предложил ему переехать поскорее, чтобы стать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взглянул на внука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нас ещё много дел, перейдём к этому разговору завтра. Если будет время, приезжайте к нам в деревню Таоюань, воздух там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заранее рассказать о планах строительства скоростной дороги, но знал, что не только они, но и семья Хань скоро переедет. Если дедушка Хань захочет продать дом, он посоветует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дедушка Хань, посмотрев на документы. — В семье Е было только двое — дед и внук, и жизнь их была не такой уж простой. Когда-нибудь я приеду с внуком в вашу деревню Таоюань. Я знаю это место, раньше туда специально ездили любоваться цветущими персиками. В последние годы таких поездок стало меньше, но ваши места всё ещё красивы,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дедушкой и бабушкой Хань, Е Цзы поехал с дедушкой на автобусную остановку: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школу. Кстати, дедушка Ван тоже спрашивал меня об этом. Похоже, он хочет оформить дом на имя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не стал настаивать, лишь слегка проанализировал ситуацию, так как понимал, что дедушка Ван уже принял решение. Однако, учитывая, что речь шла не о нескольких сотнях или тысячах юаней, он хотел обсудить это с другими, чтобы укрепить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Я слышал от брата Тана, что к концу года или началу следующего объявят о сносе домов, и, скорее всего, через некоторое время запретят сделки с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это дедушке Вану. Автобус пришёл, садись. Если что-то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дедушка, ты тоже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помахал дедушке и прыгнул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пришлось ссылаться на брата Тана. Вспомнив, что в воскресенье утром он вернулся в уезд, Е Цзы задумался, как там дела. Нашли ли они тех трёх сбежавших заключённых? Хотя он с одного взгляда запомнил номер телефона брата Тана, так и не решился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школу, вечернее занятие уже закончилось. Е Цзы зашёл в общежитие, и Линь Фэй, увидев его,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ты влип. Твоё отсутствие заметила классная руководительница, ты не видел, как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Вэньлян, лежавший на кровати с книгой,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Линь Фэя. Многие в классе слышали, что к тебе приезжал дедушка, разве нельзя взять отпуск по семейным обстоятельствам? Е Цзы, как у тебя с подготовкой? Думаю, ты сможешь войти в двадцать лучших в этом году, и классная руководительница больше не будет к тебе придираться. Кстати, твой дедушка уже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верил, что в прошлый раз Е Цзы плохо сдал экзамены из-за болезни. Ведь он всегда видел, как усердно тот учится, и Е Цзы всегда помогал ему с трудными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уехал. А где остальные? Только вы двое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Сяо Вэньляна Е Цзы не придавал особого значения отношению учителя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