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 Ты знаешь, что куда бы я ни пошел выпить, за мной всегда следуют папарацци, — Жун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места, куда папарацци не смогут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жестом показал «иди за мной», выглядело это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поехал за машиной Су Чжэня, и вскоре они оказались у его элитного жилого комплекса. Этот комплекс был самым дорогим в городе, с отличной системой безопасности, полностью обеспечивающей конфиденциальность жильцов. Расстояние между зданиями было значительным, а озеленение напоминало европейские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привел меня к себе домой! — Жун Фэй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зная, что ты у меня, твоя мама не будет беспокоиться, что ты не вернулся на ночь, — Су Чжэнь тихо рассмеялся. — И мне тоже нужен кто-то, чтобы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открыл дверь, и в тот же момент в комнате стало светло. Гостиная не была роскошной, но и не выглядела как номер в отеле. Простота и элегантность сочетались с непринужденной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босиком прошелся по деревянному полу, осматривая абстрактные картины на стенах и скульптуры, но Су Чжэнь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а уже ходишь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Жун Фэем появились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за барной стойкой, я помню, что в холодильнике есть стейки, мы можем их пожарить, пить на голодный желудок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жарить стейки? — Жун Фэй, опершись на стойку,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западной кухней еще справляюсь, а вот с китайской — просто кошмар, — Су Чжэнь обернулся и улыбнулся, мгновенно заставив сердце Жун Фэя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барной стойке бокалы разных размеров сверкали, подвешенные на стойке. Все необходимое для приготовления коктейлей было под рукой. На полке стояли бутылки с алкоголем, некоторые из которых Жун Фэй не узнавал. Видимо, Су Чжэнь был человеком, знающим толк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доносилось шипение жарящегося стейка, запах мяса и лука заполнил комнату, и Жун Фэй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Чжэнь вышел с двумя тарелками: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Жун Фэй схватил нож и вилку, слюнки уже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нетерпение, Су Чжэнь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можешь обжечь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М-м! — Жун Фэй, не обращая внимания, дунул пару раз и сунул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 улыбкой покачал головой, дождавшись, пока Жун Фэй проглотит,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ним близок? Например, у вас одинаковые имена, он рассказывал тебе много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любил есть? Ему бы понравился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улыбнулся, если Су Чжэнь хотел знать, он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утиную кровь с лапшой с Нанкинской улицы, любил острый горячий горшок из Чунцина, а твой стейк такой вкусный, он бы точно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обедали? — Су Чжэнь медленно положил кусок стейка в рот, его естественная элегантность не вызывала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хотел ответить «да», но, вспомнив разницу в уровне жизни между молодым Жуном и собой,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думал, что то, что он любил, могло быть вкусным, но теперь вдруг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стейки были съедены, они продолжали болтать о прошлом Жун Фэя. Су Чжэнь даже достал DVD с фильмами, где Жун Фэй играл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Жун Фэй выпил два бокала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как раз показывали, как главный герой демонстрирует фокусы с коктейлями для героини, и на экране появился бокал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подперев голову,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что? Каждый раз, когда я смотрю этот фильм, думаю, какой на вкус этот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Су Чжэнь провел пальцем по подбородку Жун Фэя, копируя выражение лица главного героя. Только улыбка Су Чжэня была еще более завораживающей, заставляя дыхание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сможешь его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улыбнулся, ямочка на щеке притягивала взгляд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шейкер, и его пальцы с запястьем образовали восхитительную линию. Жидкость из бутылки полилась внутрь. Без лишних движений, каждое действие было идеально отточенным. По сравнению с главным героем фильма, Су Чжэнь выглядел просто небесным созданием. Красота, исходившая от него, была естественной, и никто другой не мог ее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все время смотрел на Жун Фэя, заставляя его отводить взгляд, но в то же время не хотелось пропустить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золотистая жидкость не была налита в бокал, и маленькие пузырьки не начали подниматься со дна, словно лава, вырывающаяся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Су Чжэнь пододвинул бокал к Жун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сделал небольшой глоток, холодная мощь мгновенно захватила его мысли, 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потрясающе, — Жун Фэй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солнце скрылось за горизонтом, и в комнату проник серебристый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сам не заметив, как выпил уже несколько бокалов, оперся головой на руку, почти закрывая глаза. Су Чжэнь сидел с другой стороны стойки, его взгляд скользил по лицу Жун Фэя. Когда голова Жун Фэя чуть не упала на стол, Су Чжэнь поддержал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открыл глаза, пытаясь собраться,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уже поздно… Мне пора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говорить было трудно, язык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Жун Фэй пошатнулся. Су Чжэнь вышел и поддержал его в момент потери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наклонился вперед, его лоб ударился о подбородок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м-м… — Жун Фэй бормотал, не находя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Су Чжэня нежно коснулся волос Жун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здесь, не нужно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плечи Жун Фэя задрожали, его лицо исказилось от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 домой, мне некуда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глубоко вздохнул, обнял Жун Фэя и, поддерживая его за плечи, медленно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умер… Я уже умер… Кто я теперь? — голос Жун Фэя дрожал, алкоголь разрушил его защиту, и теперь его смятение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взял его лицо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Жун Фэй, ты и есть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молодой Жун… Я Жун Фэй… Ты понимаешь? — Жун Фэй начал рыдать, его голос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Су Чжэнь слегка наклонился, пальцем стер слезу с уголка глаза Жун Фэя, затем наклонился и легонько коснулся его верхней губы, прежде чем отпустить. — Ты Жун Фэй, ты не молодой Жун. Ты будешь жить, в каком бы теле ни был. Не заставляй меня терять тебя… Не заставляй меня думать, что я больше не смогу тебя найти… Не заставляй меня знать, что ты лежишь в той могиле…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Жить так хорошо… Я не хочу умирать… — Жун Фэй, хоть и невнятно, но настойчиво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жить, у тебя будет другая, более прекрасная жизнь, — Су Чжэнь успокаивал его, ведя к спальне, шептал ему на ухо, иногда касаясь мочки, утешая, но больше выражая желание обладать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Жун Фэя коснулись края кровати, Су Чжэнь, поддерживая его за поясницу, медленно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Чжэнь… Су Чжэнь… Я Жун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расстегивая его воротник,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ты Жун Фэй. Ты всегда будешь Жун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Жун Фэй удовлетворенно заворочался, и Су Чжэнь с трудом снял с него рубашку. Сегодня Жун Фэй был в свободных брюках, которые Су Чжэнь легко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расстегивая молнию, Су Чжэнь замер: перед ним появились яркие пляжные шорты из хлопка, которые можно купить в супермаркете за двадцать юаней за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Су Чжэнь, опустив голову на колени,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