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небрежно заметил, что Чэнь Ли сам отправился гулять днем. Вернувшись в комнату, он внимательно осмотрел чемодан и заметил, что молния не была застегнута до конца. Легким движением руки он приподнял угол чемодана и увидел, что внутри одежда была в полном беспорядке. Он подумал, что это вряд ли мог сделать сам Чэнь Ли, ведь утром, когда они уходили, чемодан был аккуратно поставлен вертикально. Теперь же он лежал на полу в таком состоянии, что явно указывало на то, что кто-то другой его обыскал.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взрослых в этом доме мог бы заняться таким делом? Только Пань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Сюй Сина почувствовать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молнию и поставил чемодан вертикально. В этот момент дверь открылась, и в комнату вошел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но никто не заговорил. Выражение лица Чэнь Ли было настолько холодным, что казалось, будто температура в комнате упала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чувствовал себя виноватым, поэтому не испытывал страха. Спокойно поставив чемодан на место,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ты сам опрокинул чемодан? Когда я вернулся, молния была расстегнута. Я спросил маму, но ты не возвращался. Думаю, это сделал Пань Мин, этот мальчишка, он, вероятно, рылся в твоих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взглянул на свой чемодан, но не подошел к нему. Вместо этого он взял стул и сел за письменный стол,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любит рыться в чужих вещах. Хочешь проверить, ничего ли не пропало? — спросил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обернулся, но его холодный голос произнес фразу, которую Сюй Син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бы, если бы что-то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сам не придавал этому значения и не собирался разбираться, так что Сюй Сину тоже не стоило говорить больше. Он хотел спросить маму, как они собираются разбираться с семьей дяди, но решил подождать, пока отец сам расскажет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мать позвала Сюй Сина в их комнату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пока дядя живет у нас, это, возможно, мешало твоему отдыху и учебе. Это моя ошибка, я не учла это, и я извиняюсь перед тобой. Ты плохо сдал экзамены, и в этом тоже есть моя вина, не только твоя.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знал, что после этого «но» последует что-то неприятное, и, учитывая, как мать всегда мягко относилась к своему брату, вполне возможно, она попросит его еще немного потерпеть. Поэтому он решил сделать решительный ход и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 ты думаешь об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замерла, не сразу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А, Университет С — это все престижные вузы. Я подумал, что в последний год я постараюсь изо всех сил. Даже если не поступлю в престижный вуз, я хочу поступить на хорошую специальность в вуз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застыла на кровати, долго не могла прийти в себя, просто смотрела на сына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была так удивлена. Успеваемость Сюй Сина всегда была посредственной: не плохой, но и не выдающейся. С такими результатами он вряд ли мог поступить в престижный вуз, да и в вуз первой категории тоже было мало шансов. По ожиданиям родителей, если бы он поступил в вуз второй категории, они бы уже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сын заявил, что хочет поступить в престижный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мать, но и отец, сидевший рядом и читавший газету,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кашлянул 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экзамены — это серьезное дело. Не стоит говорить об этом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другой сын говорит, что хочет поступить в престижный вуз, вы считаете это амбициозным, а если я говорю, вы думаете, что я хвастаюсь?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остановила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 Сюй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убрал улыбку с лица и серьезно кивнул, в его глазах читалась искренняя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У меня есть мечты, и я не хочу просто так получить диплом. Я хочу поступить в престижный вуз. Я знаю, что мои текущие результаты этого не позволяют, но у меня еще есть год. Я постараюсь изо всех сил. Даже если не получится, у меня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сказал это от чистого сердца, это не было просто попыткой заставить родителей выгнать семью Пань Юя. Он действительно решил попробовать. Ведь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перед экзаменами, и перед ним открылась новая возможность. Если бы он упустил ее, это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действительно были свои амбиции и мечты. Если ему суждено быть богатым наследником, почему бы не попытаться пойти по совершенно другому жизненному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 и хотел изо всех сил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«громкие слова», родители Сюй Сина переглянулись. Их сын действительно изменился. Раньше он говорил, что хорошие оценки не гарантируют успеха в жизни, а теперь хочет поступить в престижный вуз. Это ли не тот самый Сюй Син, который раньше жил беззаботно, просто переживая один день за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они поняли, что дети в этом возрасте часто меняют свои взгляды. Сегодня одно, завтра другое. Возможно, Сюй Син действительно повзрослел и стал более зрелым?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не могли не обрадоваться, особенно мать. Мысль о том, что ее сын стал таким амбициозным, наполнила ее теплом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сынок, у тебя такая большая цель, я поддерживаю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немного помедлил, прежде чем медленно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подумал, что, возможно, мне придется переехать в общежитие на следующий семестр. Ведь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Ты просто учись хорошо, а обо всем остальном позабочусь я и твой отец. Не переживай, дядя и его семья уедут максимум через неделю. Ты и Чэнь Ли готовьтесь к экзаменам. Он хорошо учится, ты можешь у него спрашивать. Вместе вы поступите в престижные вузы, и наша семья будет гордиться двумя выпускниками престижных университетов! Ты сделаешь нас гордыми!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Сюй Син обнаружил, что завтрак, как обычно, купил Чэнь Ли, но также заметил, что лица Пань Юя и его жены были не очень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 с утра бегал с игрушечным пистолетом, стреляя во все стороны, и в итоге получил кулаком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Сина улыбалась, сияя, и напевала песню, пока накрывала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можно подумать, что Сюй Син уже поступил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своего сына, он не станет обещать того, чего не сможет сделать. Верно, Сюй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евший булочку, поддержал маму,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тетя начала собирать вещи в гостиной, каждый день понемногу. Конечно, из-за Пань Мина, который все время мешал, процесс был довольно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только на третий день узнал, что отец все же дал Пань Юю деньги в долг, но не 10 000, а только 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Пань Юя, Сюй Син удивился, что тот согласился уехать, получив только 1 000. Позже он узнал, что мать поссорилась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мать сначала хотела дать Пань Юю денег, ведь она всегда была мягкой по отношению к своему старшему брату и помогала, когда могла. Но из-за слов Сюй Сина о поступлении в престижный вуз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воспользовался моментом и убедил мать, что, хотя поступить в престижный вуз сложно, но если это случится, они не смогут позволить себе отправить сына туда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считала, что для учебы в университете не нужно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подвел Сюй Сина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В престижных вузах много возможностей для обучения за границей. Взять, к примеру, дочь сестры старого Янга. Она училась в Университете А два года, а на третьем курсе поехала по обмену в Америку. Хотя у нее была стипендия, ее мать все равно отправляла ей деньги каждый месяц. Там много расходов. Кроме того, сын будет встречаться с девушками. В престижных вузах девушки такие умные, неужели он не сможет пригласить их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убедили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мать пошла к Пань Юю и сказала, что даст им 1 000 на экстренные нужды, но они должны уехать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