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 возмущённо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ерунда! Это просто мерзавец. Недавно он любил приходить и создавать нам проблемы, потом Бай Шаофэн его хорошенько отлупил, и из-за этого Бай Шаофэна отправили в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открыл рот, понимая, что столкнулся с важной персоной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же это Бай Шаофэн тогда избил?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Внука высокопоставленного чиновника…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 нынешнего главы ЦК, Цзян Лаобана, был известной фигурой в Имперской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знаменит не только своим выдающимся происхождением, но и своим эксцентричным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золотая ветвь, а все остальные — грязь».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марте Цзян Лаобан наконец оправдал ожидания и стал большим боссом. Его статус резко вырос, и, кроме своего двоюродного брата, он стал одним из главных «принцев» в Имперской столице. Но, к сожалению, за двадцать лет в столице у него не появилось ни одного настоящего друга, только подхалимы.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многое говорило о его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Старшее поколение семьи Цзян было влиятельным, а второе поколение держалось скромно. У Старейшины Цзяна было два сына и дочь. Дочь давно уехала за границу и вышла там замуж, а оба сына занимались политикой. Один недавно был переведён в город W на должность начальника управления общественной безопасности, а другой занимал небольшую должность в Имперской столице. Цзян Юэ был единственным сыном этого мелкого чиновника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старшего брата, работавшего в городе W, считался законным наследником третьего поколения семьи Цзян, но он был скромным человеком и редко появлялся в Имперской столице, поэтому в местных кругах он был малоизвестен.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Старейшина Цзян был у власти, если бы он вернулся, он стал бы более законным «принцем», чем Бай Шаофэн.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кабинетов «Небесного мира» царил полумрак, воздух был наполнен атмосферой разврата и роскоши. На большом экране, установленном на тихий режим, мелькали кадры с переплетёнными телами. В комнате сидели женщины разных форм и размеров, их одежда была полураскрыта, они запрокидывали головы и стонали, покачивая своими огромными грудьми, самыми маленькими из которых были размером F, и хлопали ими по лицам лежащих под ними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 из самых желанных блюд в меню «Небесного мира» — «молочный 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обнимал красавицу в розовом ципао, её талия была мягкой, как весенняя вода, а нежная кожа сводила его с ума. Вдохнув аромат её духов, он улыбнулся и опустил руку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звонок телефона, нарушивший момент. Цзян Юэ нахмурился, увидев номер, и неохотно ответил. На другом конце провода раздался взволнованный голос его приятеля: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Семья Бай снова здесь!!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мгновенно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Шаофэн… Цзян Юэ прищурился, чувствуя, как его лёгкие наполняются гневом от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Бай Шаофэн не только намеренно отбирал у него столики и кабинеты, но ещё и при всех сломал ему руку! Цзян Юэ думал, что дед заступится за него, но после звонка Старейшины Бай гнев деда исчез, и он сам получил нагоняй… А Бай Шаофэн вернулся невредимым и сияющим!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Цзян Юэ всё больше злился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Небесный, номер шесть, девятый.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Шаофэн оказался гораздо более приличным, чем представлял себе Цзян Мэнлинь. Когда дверь открылась, в нос ударил сильный аромат. Цзян Мэнлинь взглянул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комната была заполнена людьми, сидящими за столом и… пившими соевое молоко!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Жёлтые волосы Чжао Бао выделялись здесь, как журавль среди кур, но, похоже, все незнакомые лица были с ним знакомы. После обмена приветствиями и представлений, последователи Чжао Бао тоже поздоровались с Бай Шаофэном.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маленькой группе иерархия была чёткой. Если бы не глупость Бай Шаофэна, Цзян Мэнлинь, вероятно, никогда бы не смог войти в этот круг, даже с мешком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выглядел молодым, и, пока он не открывал рта, никто не мог предположить, что он был наглым негодяем. Среди всех этих старших братьев появление младшего брата вызвало умиление, и все начали проявлять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 средней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работают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Мэнлинь, разыгравшись, решил притвориться послушным: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шестнадцать, сейчас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восхищённо заахали, начав жаловаться на своих непослушных кузенов. Смотрите! Смотрите, какой он воспитанный! Какое воспитание!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пришёл с ними и был унижен Цзян Мэнлинем в баре, чуть не выронили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Приглашённые девушки, вероятно, никогда не видели таких чудаков, которые тратили большие деньги, чтобы пить свежее соевое молоко в кабинете. Они скромно сидели на полу в обтягивающих платьях с глубоким вырезом, наливая молоко и посыпая его коричневым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огляделся. Глаза парней вокруг Бай Шаофэна не могли оторваться от девушек, но, к сожалению, Бай Шаофэн в этот день вёл себя совершенно не по-хамски, как настоящий джентльмен, даже не касаясь их пальцев. Видя это, даже самые голодные не смели сделать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понял, что Бай Шаофэн, улыбаясь с хитринкой, явно пришёл сюда не для развлечения. Сопоставив это с услышанными ранее сплетнями, он усмехнулся, чувствуя, что догадывается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Юэ, оттолкнув охранников, ворвался в кабинет, он увидел перед собой странную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держа в руках горячее соевое молоко, одновременно повернулись к нему. Атмосфера в кабинете была серьёзнее, чем в лекционном зале. Даже Цзян Юэ, полный решимости, на мгновение отступил, но, вспомнив свою цель,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Шаофэн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с твоей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просто взбесился!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красив, высокого роста, из хорошей семьи и все эти годы в Имперской столице вёл себя как хозяин. И вдруг этот злосчастный парень свалился с неба, чтобы доставить ему неприятности. Цзян Юэ, с перевязанной рукой, чувствовал себя униженным и несколько дней прятался дома, даже отцовский веник не смог заставить его вернуться в школу и снова опозориться.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Шаофэн вёл себя довольно грубо, но сколько людей в комнате было такого же статуса, как он и Чжао Бао? Все, кроме них, встали, чтобы сохранить лицо, и поздоровались со «Вторым молодым господином Цзяном».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не знал его, поэтому сначала не двигался, но когда узнал, все уже поздоровались.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стал выделяться и просто остался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увидев, что люди в комнате знакомы, неловко вышли, перед уходом вежливо закрыв дверь и включив свет. Под ярким светом хрустальной люстры Цзян Мэнлинь, сидящий в стороне, стал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естественным образом был обнаружен Цзян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прищурился, рассматривая Цзян Мэнлиня.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Мэнлинь, глядя на него, покачал головой. Хотя Цзян Юэ был хорош собой — с резкими глазами, высоким носом, сильной челюстью и подтянутой фигурой — его взгляд выдавал жестокость, которая полностью разрушала его благородный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Мэнлинь, однако, был другим. Кроме своего острого языка, он не был чем-то особенным, разве что слегка симпатичным, но его спокойствие было не из тех, что можно найти в обычных семьях. Однако, сидя среди группы наследников с естественной харизмой, он действительно не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раздражало Цзян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Бай Шаофэн и Чжао Бао, эти ублюдки, могли вести себя высокомерно, но кто этот незнакомец?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Юэ, с фальшивой улыбкой, смотрел на Бай Шаофэна, который сохранял спокойствие. На людях Бай Шаофэн редко показывал свою истинную сущность. Теперь он, прищурившись, выловил замоченные соевые бобы из воды и велел сварить их, затем не спеша приказал принести сахар. Закончив с этим, он сделал вид, что только сейчас заметил, что Цзян Юэ не сел, и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говорю, Цзян Второй, ты же раненый, как ты можешь так не беречь себя? Быстро-быстро, кто-нибудь, уступите место Второму молодому господину Цзяну!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посмотрев на него, не посмели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Юэ, с перевязанной рукой,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http://bllate.org/book/16657/1526592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