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людей в чёрном сразу же бросился на Су Ляншэна, его клинок сверкал. Су Ляншэн нахмурился — эти люди действовали жестоко, явно намереваясь забрать их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был окружён людьми в чёрном и, занятый собственным спасением, не заметил, что происходит с Су Ляншэном.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клинок оказался перед ним, Су Ляншэн бросился на землю, уклонившись от смертельного удара. Человек в чёрном, увидев, что тот ускользнул, тут же нанёс ещё один удар, на этот раз в поясницу Су Ляншэна. Если бы удар попал, он бы разрезал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крепко сжал кинжал и, подняв ногу, ударил нападавшего в пах. Человек в чёрном, не ожидавший такого приёма, побагровел, и его меч не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развернувшись, Су Ляншэн ловко обошёл человека в чёрном сзади и, подняв кинжал, вонзил его в подколенное сухожилие. Тот закричал от боли и, рухнув на одно колено,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не стал упускать шанс и тут же добил человека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на теле Му Чуаня появились новые раны. Су Ляншэн волновался, но понимал, что это не его поле боя. С его скромными навыками он бы только подставился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проворство, он бы уже был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дашисюн всё ещё не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шисюн, держись, дашисюн скоро будет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Ляншэн, беги! — крикнул Му Чуань, воспользовавшись паузой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был тронут. В такой ситуации четвёртый шисюн всё ещё думал о том, чтобы он спасся.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точно не убежит!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Му Чуань ударом ладони отправил одного из людей в чёрном на несколько метров и, воспользовавшись паузой, высыпал из кармана сонный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Укрывайтесь! — громко закричал один из людей в чёрном, поспешно прикрывая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бросился к Су Ляншэну, но, не успев его схватить, был отброшен ударом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правую руку Су Ляншэна схватили, и на его шее оказался холодный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понял, что всё плохо. Этот человек в чёрном, схвативший его, всё время прятался в тени. Похоже, он был главарем, и его навыки были невероятны. Он смог подобраться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Му Чуань, возможно, смог бы сразиться с этим главарём, но сейчас он был ранен, а Су Ляншэн оказался в заложниках. Казалось, спасения сегодня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 — нахмурился Му Чуань, и флейта в его руках издала низкий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отпустить? — низко рассмеялся человек в чёрном. В его узких глазах плескалась жажда крови. — А если я не отпущу,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почувствовал, как ладони стали влажными от пота. Эти люди в чёрном были неизвестного происхождения, и сегодня, казалось,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Я не могу умереть! Если Небеса дали мне второй шанс, я не могу просто так погибнуть! Я… я ещё не успел выйти замуж за дашисюна!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Кинжал, да, кинжал!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правая рука была схвачена, кинжал всё ещё был в руке. Из-за широкого рукава и юного возраста главарь людей в чёрном, вероятно, не ожидал, что у него есть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на его шее был меч! Малейшая ошибка — и его тонкая шея будет перерезана!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Му Чуань почувствовал, как пот стекал по лбу. Его раны он мог терпеть, но как быть с Су Ляншэном? Бросить шиди и убежать было невозможно. Но эти люди в чёрном были неизвестного происхождения, и их цель на горе Цзюли была неясна. Их жестокость говорила о том, что они пришли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Сюй Янь с группой шиди появился. Один из учеников сообщил, что на задней горе были найдены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предположил, что кто-то проник на гору, и сразу же собрал учеников для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Су Ляншэн окажется в руках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Дашисюн, ты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Чуань, словно увидев спасителя, тут же бросился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 в 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лечись, остальное я возьму на себя, — холодно произнёс Сюй Янь, и Тань-эр тут же подошла, чтобы поддержать Му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уйти, Ляншэн…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— Сюй Янь нахмурил брови, и его голос тут же стал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Тань-эр тихо шепнула Му Чуаню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шисюн, не волнуйся, с дашисюном Ляншэн будет в безопасности. К тому же ты ранен, твоё присутствие только смутит остальных. Лучше иди лечись,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 Чуань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Дашисюн… — Му Чуань стиснул зубы и тихо сказал. — Будь осторожен, этот человек невероятно силён…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едва заметно кивнул, его глаза пристально смотрели на людей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чёрном, увидев, что Сюй Янь привёл людей, тут же сомкнули круг, крепко держа Су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Сюй Янь? — прищурился главарь людей в чёрном, его голос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ты кто, осмелившийся вторгнуться на гору Цзюли? — Сюй Янь холодно хмыкнул, тайно сжимая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берём деньги и устраняем неприятности. Сегодня мы заберём твою голову! — главарь людей в чёрном дерзко рассмеялся, в глазах сверкнула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боялись, что люди в чёрном причинят вред Су Ляншэну, и не решались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Дашисюн, что делать? Ляншэн всё ещё в их руках! — с тревогой в голосе произнёс Синь Чжуй, едва сдерживаясь, чтобы не броситься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больше всех боявшийся за Су Ляншэна, казался самым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людей в чёрном был Сюй Янь, и они не спешили убивать Су Ляншэна. Услышав их разговор, они поняли, что этот мальчик был их шиди. Почему бы не использовать это, чтобы сначала убить Сюй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главарь людей в чёрном злорадно усмехнулся, и его окровавленный меч загудел.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крик. Главарь обернулся и увидел полуребёнка с растрёпанными волосами, держащего окровавленный кинжал, а на земле лежал один из людей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живота нападавшего хлестала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 в чёрном остолбенели. Они не могли поверить, что этот ребёнок был настолько смел. Если сначала они могли подумать, что он убил в целях самообороны, то теперь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его! — в ярости закричал главарь людей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Янь с другими шиди бросились вперёд, и началась жестокая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Ляншэн, сделав кувырок, едва избежал смертельного удара главаря. Однако, будучи маленьким и слабым, он не смог избежать следующего удара, который обрушился на него с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Сюй Янь поднял меч и встал перед Су Ляншэном.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звоном меч и клинок столкнулись, искры полетели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нахмурился, его лицо стало суровым. Меч в его руках был неудержим, и главарь людей в чёрном не мог противостоять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паузой, Сюй Янь обнял Су Ляншэна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 с беспокойством в глазах, его объятия были тёплыми и надёжными, что вызвало в Су Ляншэне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затем, вспомнив что-то,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Дашисюн, будь осторожен, этот человек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людей в чёрном, увидев, что его люди падают один за другим, запаниковал. Он хотел сбежать, но не мог отказаться от огромной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 взглянув на Сюй Яня, главарь вдруг отступил назад. Когда все подумали, что он убегает, он внезапно прыгнул с высокого дерева прямо на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крепче сжал левую руку, а правой быстро создал мечом защитный круг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главарь людей в чёрном странным образом обошёл Сюй Яня сзади, двигаясь так быстро, что все лишь мельком увидели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испугался, понимая, что не сможет уклониться, и повернулся, пытаясь защитить Су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Су Ляншэн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именно Су Ляншэн!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Ляншэн, боясь, что кто-то нападёт на Сюй Яня сзади, незаметно выставил кинжал, чтобы защитить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случилось, что смертельный удар главаря людей в чёрном встретился с кинжалом Су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