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Гу Шэн подружилась с Восьмой принцессой, словно в одну ночь разнеслась по всему дому. Даже слуги из кладовой, привыкшие льстить сильным мира сего, больше не осмеливались урезать поставки еды и одежды для неё и её матери, проживающих в главных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была крайне удивлена тем, что её дочь смогла подружиться с принцессой династии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замечала, что её дочь, кажется, более взрослая, чем другие дети её возраста, и не любит играть со сверстниками, предпочитая болтать с девушками, которые намного старше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Гу Шэн часто отправлялась в кабинет господина Гу или её второго брата, приносила оттуда различные книги, забиралась на подоконник, сворачивалась калачиком в оконной раме и с упоением читала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Янь и учила свою дочь нескольким иероглифам, она никак не могла поверить, что её маленькая дочь способна понять сложные и трудные древние тексты с такими скромными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Гу Шэн, погружённой в чтение, снова разжёг в груди Госпожи Янь мысль о том, что её дочь —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Янь часто стояла рядом, наблюдая, как её дочь читает, и, как только та переворачивала страницу, сразу же спрашивала её о содержании предыдущей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Гу Шэн кратко объясняла Госпоже Янь смысл прочитанного, но при этом добавляла от себя выдуманные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объяснять всё слишком ясно, чтобы не вызвать подозрений у матери, но и не могла полностью врать, чтобы та не запретила ей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нелёгкая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отчаянно хотела признаться Госпоже Янь во всём, но не решалась пойти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ещё слишком молода, и Госпожа Янь могла бы подумать, что её дочь бредит или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ограничилось лишь вызовом врача, это было бы ещё терпимо, но если бы она решила, что её дочь одержима каким-то нечистым духом, скрывающим свою демоническую природу, и придумывает эти небылицы, чтобы обмануть её, последствия могли бы быть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называл себя экзорцистами, могли бы заставить выпить всё что угодно — от пилюль из золота и серебра до пепла сожжённой бумаги. Её маленькое тело не выдержало бы таких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Шэн решила пока ничего не рассказывать Госпоже Янь. Она решила дождаться, пока её положение станет более устойчивым, и мать привыкнет к её нынешнему характеру, чтобы затем действовать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приятным в данный момент было то, что Гу Жао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подготовительной школе, и в доме она уже несколько месяцев не делала ничего вызывающего, но Гу Шэн знала, что эта девчонка всё ещё следит за ней, надеясь, что её отношения с Восьмой принцессой охладеют.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Восьмая принцесса, которая впервые стала «старшей сестрой», казалось, была полна неиссякаемого энтузиазма и даже пересадила Гу Шэн на место перед собой, чтобы иметь возможность постоянно наблюдать за этой «младшей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Гу Шэн эта милость со стороны Восьмой принцессы уже начала становиться тяжким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Юйшань всё же была принцессой, и то, что Гу Шэн смогла поддерживать с ней близкие отношения на протяжении нескольких месяцев без каких-либо ссор, было не потому, что принцесса действительно была такой уж приятной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Приятной в общении была сама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принцесса чувствовала себя комфортно в её обществе, одного лишь согласия со всем, что она говорит,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простое послушание могли демонстрировать даже слуги и служанки. Гу Шэн играла роль «сестры» принцессы, и ей нужно было быть особенной, чтобы поддерживать её особое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требовалось правильное сочетание самостоятельности, кокетства и непринуждённости.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должно было оставаться в рамках невидимой границы, не переходя её. Это было похоже на танец в кандалах, и это было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редко встречаются два человека, которые могут ладить друг с другом без единой размолвки. Если они не идут на компромиссы, то один из них обязательно скрывает своё истинное «я», полностью подстраиваясь под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 Шэн считала, что она и Цзян Хань — самая идеальная пара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пережив общение с другой принцессой, она поняла, что в то время это была Цзян Хань, Вторая принцесса, которая, скрывая свои чувства, полностью подстраивалась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месяца, и в подготовительной школе Императорской академии состоялась первая проверка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ежеквартальный экзамен включал в себя проверку навыков владения мечом, кулачным боем, сочинением стихов, игрой на музыкальных инструментах, танцами и многим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мог выбрать любое количество предметов, и если три экзамена подряд сдавались успешно, можно было стать учеником мастера по выбранному направлению и официально поступить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экзамен снова заставил Гу Шэн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подала заявку на экзамены по танцу с рукавами и игре на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не видели в этом ничего подозрительного, но Гу Шэн не могла не заподозрить неладное, ведь она точно помнила, что в прошлой жизни Первый принц особенно любил танцовщиц, и танец с рукавами был его любимым жанром.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выбор Гу Жао был случайным, то как насчёт пипы? Вторая принцесса Цзян Хань увлекалась музыкой, особенно игрой на пипе, и Гу Шэн знала это как нельзя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подала заявку на оба этих предмета, и если это не было решением, принятым после того, как наложница Шэнь выяснила предпочтения Первого принца и Второй принцессы, Гу Шэн бы ни за что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явно нацелилась на двух наиболее вероятных претендентов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хотела учиться вместе с Гу Жао после поступления в академию, но пипу она должна была выбрать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 по пипе записалось около двадцати яшмовых госпож, и было восемь мест для тех, кто сдаст экзамен. Это было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зашла в экзаменационный зал раньше Гу Шэн. Она исполнила пьесу «Полёт в небеса» весьма посредственно, и Гу Шэн внимательно слушала её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игре было всего несколько ошибок, и хотя в ней не было ни глубины, ни лёгкости, для начинающей это было весьма впечатляюще. Трое экзаменаторов-музыкантов неоднократно кивали, выражая своё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одно «но», Гу Жао, несомненно, поступила бы в Музыкальную палату с лучшим результатом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«но» была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подала заявку в Музыкальную палату и тоже сдавала экзамен по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не было временем для контратаки, и Гу Шэн не хотела провоцировать Гу Жао, но только в случае с пипой она не могла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«Гу Шэн» должно было быть первым в списке сдавших экзамен по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Жао закончила экзамен, она встала, поклонилась экзаменаторам и вышла из зала. Гу Шэн тут же вошла, и, проходя мимо, Гу Жао невольно бросила на неё косой взгляд, полный насмешки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сдержанно улыбнулась в ответ и продолжила идти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Жао, которая была одета в яркую парчовую блузу с вышивкой, Гу Шэн в тот день надела длинное платье светло-фиолетового цвета с перекрещивающимся воротником, что выглядело гораздо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наряда несколько экзаменаторов, которые только что были восхищены игрой Гу Жао, даже не заметили, как Гу Шэн подошла, и продолжали вполголоса обсуждать талант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зал был небольшим, всего три чжана в длину и ширину. Экзаменаторы сидели на возвышении, а в центре зала стоял резной стул из грушевого дерева, вокруг которого было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лета, и окна были окружены толпой аристократов, наблюдавших за происходящим. В зале было душно, как в парилке, а шум снаружи добавлял суеты. Почти никто не обратил внимания на Гу Шэн, вошедшую в зал, и все разговоры всё ещё вращались вокруг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 не волновалась. Спокойно держа в руках пипу, которая была слишком большой для её маленького тела, она медленно прошла в центр зала, поклонилась экзаменаторам, затем отступила назад, села, глубоко вдохнула, приняла правильную позу и положила правую руку на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ещё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громко объявил имя Гу Шэн и название её экзаменационной пьесы, все, наконец,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Шэн выбрала ту же пьесу, что и Гу Жао — «Полёт в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экзаменаторов и всех наблюдавших любопытство, и, казалось, они с пренебрежением ждали, когда эта девочка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по-прежнему спокойно сидела, как будто полностью отгородившись от жары 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отрегулировала дыхание, опустила голову и нежными пальцами нашла нужное положение, слегка нажав.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музыка полилась, как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шум вокруг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 и плавная музыка, словно лёгкий ветерок, разлилась по залу, будто тысячи жемчужин упали на нефритовое блюдо, проникая в уши и касаясь сердец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