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Шэн, хоть и пролила пару слезинок вместе с матерью, по правде говоря, лишь сочувствовала её меланхолии, но в глубине души не испытывала печали из-за смерти служанки по имени Шилю. Ведь воспоминания о последних днях этой служанки давно стерлись из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прожив жизнь заново, она больше не была бесчувственным ребёнком. Доброту Шилю она теперь видела ясно, особенно на фоне лицемерных и коварных улыбок, которые окружали её в этом доме. Это заставило её ещё больше ценить беззаветную преданность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она решила сделать, — это спасти жизнь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стало её первым испытанием самой себя. Если она не сможет изменить судьбу даже одной служанки, то что вообще сможет изменить, получив второй шанс от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решимости мстить недостаточно. Без тщательного планирования и умения видеть мельчайшие детали, прожить жизнь заново будет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всё ещё удивлённо разглядывая маленькую девочку, заметила, как та, с большими влажными глазами миндалевидной формы и сжатыми в кулачки пухлыми ручками, словно приняла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детское личико, несмотря на серьёзное и взрослое выражение, выглядело забавно, что заставило Шилю засмеяться,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придя в себя, слегка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ещё не вернулась? Кто эти гости во дворе? Почему они каждый день приходят в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услышав это, улыбнулась с ноткой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чиновники из Дворца избранных красавиц. Они хотят увидеть наших двух Яшмовых госпож.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из Дворца избранных красавиц? — удивилась Гу Шэн. — Почему меня не позвали встретиться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 улыбкой, словно говорящей «малышка, что ты понимаешь?», щипнула Гу Шэн за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— человек с высокими принципами. Разве она станет продавать свою дочь в императорский дворец в качестве наложницы? Это не как у наложницы Шэнь, которая готова толкнуть свою родную дочь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нахмурилась, внутренне ругая себя. Она не ожидала, что во дворец начнут искать детей из знатных семей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матери она тоже понимала. В прошлой жизни мать надеялась, что Гу Шэн выйдет замуж за достойного человека, став законной женой, и будет жить в гармонии с мужем, не страдая от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хорошо знала, что в прошлой жизни её старшая сестра смогла погубить её именно благодаря тому, что сблизилась с Первым принцем, который тогда был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если Гу Шэн по-прежнему будет избегать дворца, даже зная будущее, она вряд ли сможет противостоять старшей сестре, не говоря уже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ей не только нужно было попасть во дворец, но и встретиться с тем ключевым человеком раньше, чем это сделает её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мать намеренно скрывала её, Гу Шэн пришлось искать другой способ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смех детей, заставивший Гу Шэн прислушаться. Услышав, что это её братья и сёстры из второго двора, она встала и с надеждой посмотрела на Шилю, глазами прося отпустить её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слегка сжав губы,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на улице холодно. Яшмовые госпожи — существа нежные, их нельзя сравнивать с теми, кто воспитывается в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«теми, кто воспитывается в суровых условиях», она, конечно же, имела в виду детей от наложниц из простолюдинов. Хотя они и были из более высоких слоёв общества, их статус был лишь чуть выше слуг, и они даже не имели права называть господина Гу отцом, обращаясь к нему только как к «господину».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старшие сыновья и дочери не могли просто так приходить в третий двор, чтобы поиграть с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Шэн оказалась в изоляции — сёстры без титулов боялись играть с ней, а старшая сестра с титулом только и делала, что издевалась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целыми днями сидела в комнате, набирая вес, и её ручки стали похожи на кусочки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просто хотела подышать свежим воздухом, но, услышав шум за дверью, Гу Шэн не выдержала и, применив свой козырь, надула губки, выдавив две слезинки, которые закачались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тут же сдалась, заговаривая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сейчас же выведу тебя на прогулку, хорошо? Не плачь,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как собаку выгуливают?» — подумала Гу Шэн, чувствуя неловкость, но, не обращая на это внимания, тут же протянула свои пухлые ручки, ожидая, когда Шилю возьмёт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не торопясь, выбрала из шкафа тёмно-красный плащ с узором из лоз, плотно укутав им маленькое тельце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капюшон, она услышала стук в окно и голос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мальчика в переходном возрасте, хриплый с ноткой резкости. По нему сразу можно было узнать второго брата из переднего двора — Гу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Шилю, узнав голос, быстро взяла с низкого столика грелку для рук, сунула её в руки Гу Шэн и, наклонившись к её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брат вернулся. Если он принёс подарки и предложит вам выбрать, помни, что первой должна выбрать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Гу Шэн на руки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внутренне вздохнула. Шилю, не объясняя, потребовала от неё уступить старшей сестре. Если бы она действительно была пятилетним ребёнком, это, несомненно, вызвало бы у неё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Шилю была той, кто легко мог нажить себе врагов. Защитить её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увидела второго брата, Гу Ифэя, стоящего у окна неподалёку. Он был одет в белоснежный халат с чёрной отделкой, подпоясанный широким чёрным поясом с узором паутины. Одной рукой он опирался на оконную раму, с улыбкой глядя в их сторону. Его лицо было красивым, почти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которую несла Шилю, подошла к нему, присела в поклоне, а он, улыбаясь, хлопнул в ладоши, показывая, чтобы она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Ифэй, сын наложницы Шэнь, только что отпраздновал своё пятнадцатилетие.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сводным братом Гу Шэн, их отношения были очень близкими, и его любовь к ней была искренней. Причин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доме было только две Яшмовые госпожи — Гу Шэн и Гу Жао. Если одна из них сможет войти в императорскую семью, это станет для него большим подспорьем в будущем продвижении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интересам он смотрел на сестру с такой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Гу Шэн была прекрасна, как фарфоровая кукла, с милым характером, кроткой и послушной. В отличие от его капризной и задиристой родной сестры Гу Жао, она вызывала в нём искреннюю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ненавидела этого брата. В прошлой жизни она слишком доверяла ему, думая, что он одинаково относится к обеим сёстрам, что и привело её к отказу от поиска внешней поддержки и, в конечном итоге, к гибели от рук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поверхностная любовь Гу Ифэя ослепила Гу Шэн. Хотя он никогда не причинял ей вреда, именно он стал тем, кто ранил её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этой жизни больше не будет испытывать к нему ни любви, ни ненависти, но, увидев его впервые, слёзы сами собой полились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Шилю за шею, она отвернулась, крепко сжав губы, не издавая ни звука, но слёзы катились по её щекам, что было совсем не похоже на обычный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Ифэй, увидев её слёзы, растерялся. Его красивое лицо выражало замешательство и тревогу. Он быстро взял Гу Шэн из рук Шилю и начал успокаивать её,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худым, он уже достиг семи футов в высоту, но был почти костлявым.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Гу Шэн, которую он держал в руках, начала ощущать боль от его костей и, чтобы остановить его «атаку», постаралась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альфа, Гу Ифэй, вероятно, никогда не поймёт страданий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уже достаточно настрадалась от своего хрупкого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Яшмовые госпожи в династии Ся, или омеги во всём мире, пользовались высшей степенью защиты и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у неё был выбор, она бы предпочла быть альфой, сражающейся на поле боя, чем вечно зависеть от чужой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была обычной бетой, она могла бы хотя бы своим трудом поддерживать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Яшмовой госпожой, омегой, которая могла существовать только под защитой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уже не хотела зависеть от других, а после предательства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неё не осталось и тени желания полагаться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чётко осознавала своё положение и больше не собиралась изолировать себя, как в прошлой жизни, или пытаться завоевать будущего покровителя Гу Жао —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дала ей второй шанс, и ради матери она готова была пойти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