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идем по делу! — Нянь Сяоми с улыбкой вошел в ресторан, держа в руках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слуга, увидев их простую одежду, понял, что они из деревни, и его лицо выразило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прошел, приходите вечером, сейчас мы не обслуживаем!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опустив голову, следовал за ним, его лицо покраснело. Нянь Сяоми же сохранял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вашим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ответил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очень занят. Если у вас есть дело, скажите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стал настаивать, он просто положил сверток на стол и открыл его, доставая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угощу тебя блюдом,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 тряпку,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крышку, и аромат свежего, острого и пряного блюда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добавил еще специй и медленно тушил омаров на слабом огне, чтобы они пропитались вкусом. Это было еще вкуснее, чем в тот вечер, когда он готовил на сильном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один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стойки вышел пожилой мужчина — управляющий ресторана. Увидев, что находится в миске Нянь Сяоми,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же сплошной панцирь, как это может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что кто-то сомневается в умениях его супруга,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попробовали, как можете говорить, что это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 его взволнованное лицо, не мог не рассмеяться. Какой он все-таки ревнивый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вкусно! — слуга, причмокивая, хвалил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Омар, пропитанный соусом, был невероятно ароматным. Укусив его, можно было почувствовать, как вкус заполняет весь рот. А когда очистил мясо, оно оказалось нежным и сочным,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соблазненный ароматом, тоже взял одного омара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было около восьми омаров, и через мгновение управляющий и слуга съели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управляющий, облизывая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понимая, что пора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 самые простые омары, но я могу приготовить их и по-другому: с чесноком, в вине, на пару, в виде шариков… Если вам это не нужно, то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хотя и был вежлив, но обладал хитростью. Он использовал прием, который часто применял в прошлой жизни при торге за одежду: если цена не устраивает, он разворачивался и уходил, и продавец обычно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управляющий, увидев, что он собирается уйти,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скорее! Я же не сказал, что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вернул Нянь Сяоми, но и усадил Янь Мо на стул, а также приказал слуге принести тарелку тушеной говядины и булочек…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поездки на повозке Нянь Сяоми был голоден, он схватил булочку и начал есть, не забыв дать две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может, ты расскажешь мне рецепт приготовления омаров, а я дам тебе десять булочек и две большие порции тушеной говядины.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чуть не выплюнул свой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булочка стоила всего один вэнь, а две порции говядины — несколько сотен вэней. Видимо, в любую эпоху купцы остаются купцами.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пойдем, зайдем в ресторан «Исянь»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наконец понял, что этот, казалось бы, скромный парень на самом деле очень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может, ты сам назовешь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 прошлой жизни читал романы о сельской жизни, где за любой рецепт платили десятки или даже сотни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реально? Если взять столько денег, не боишься, что управляющий и слуга задумают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 и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основывался на текущих ценах и предложил разумную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 одну миску омаров супруг запросил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Мо два ляна были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покраснел и нервно дернул Нянь Сяоми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цена как раз совпала с ожиданиями управляющего, и в итоге они заключили сделку, подписав договор. Янь Мо к этому времени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также предложил, чтобы Нянь Сяоми поставлял ему 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омары здесь были настолько дешевы, что Нянь Сяоми подсчитал, что тратить силы на их ловлю и доставку невыгодно, поэтому он отказался. Управляющий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продали дикий женьшень и шкуру волка, оба предмета были редкими, и в общей сложности они получили более пяти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держа в руках семь лянов серебра, не мог сдержать улыбки. Это эквивалентно 1 400 юаням в современной валюте.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заработок в древнем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разменял серебро на мелкие монеты и положил их в кошелек, ощущая приятную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«огромную сумму» в руки Янь Мо — его высокий и сильный муж был надежным хранителем, ведь воры не осмелились бы к нему подобраться!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все больше убеждался, что Нянь Сяоми — настоящий клад. Даже редкий белый волк попался ему, и он был уверен, что это удача, которую принес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рассмеяться, и Нянь Сяоми, подняв голову, увидел его солнечную улыбку, которая моментально разожгла в нем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семена овощей, рис, муку и другие повседневные вещи и отправились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тканей, Нянь Сяоми замедлил шаг,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заметил это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полгода, но у Нянь Сяоми не было ни одного приличного наряда. Вся их одежда была из грубой ткани и покрыта заплатками.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взял Нянь Сяоми за руку и вошел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ищете? У нас есть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тепло поприветствовала их, несмотря на их простую одежду. Ведь даже мелкая прибыль — это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были представлены различные ткани: от дорогого шелка до обычной холщовой ткани, а также вышивки и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подтолкнул Нянь Сяоми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три комплекта одежды для моего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 его намерение и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повседневных и один зимний комплект, — добавил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 и позвала мастера, чтобы он снял мерки с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мерки были сняты, мастер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пройдите выбирать ткань и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прошелся по лавке и в итоге выбрал ткань темно-синего и светло-желтого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Мо, потрогав ткань бордового цвета,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потрогал ее, она была мягкой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шелк с Западного озера, лучшая ткань в нашем магазине. Пол-ляна за метр, а за рулон —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ахнул. Неудивительно, что она такая мягкая, но какая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моему любимому еще две пары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ожидал, что Янь Мо будет настолько щедрым, что использует шелк для его нижнего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есть что-то из хлопка?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Хлопок? — мастер был в замешательстве, и Нянь Сяоми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у Янь Мо тоже почти не было одежды,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может, и тебе сделать пару комплектов?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 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 горах охочусь, хорошая одежда только испортится.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скуп на себя, но щедр на супруга. Янь Мо действительно был идеальным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стоявшая рядом,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повезло, что у вас такой заботливый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настоянию Нянь Сяоми, Янь Мо тоже заказал себе один повседневный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Нянь Сяоми отвел мастера в сторону, что-то прошептал ему и нарисовал на бумаге какой-то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поняв его, покраснел, но кивнул. То, что предложил гость, было действительно необычным, но… довольно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вещи ушло чуть больше ляна, и теперь у них оставалось около пяти лянов. Нянь Сяоми немного пожалел о потраченных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деньги и благополучие скоро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получения одежды, Нянь Сяоми с радостью покинул лавку тканей, держа за руку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щедрости и заботе, которую проявил к нему муж, он чувствовал сладкую радость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пельменями, он увидел, как из-под крышки поднимается пар,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еще не пробовал местные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кивнул, они сели, и через некоторое время перед ними поставили тарелки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них — это были пельмени в форме золотых слитков, в каждой тарелке было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Одиннадцатый раз поделились!!!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