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 вы хотите стать женщиной-шуан?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Цинхуань резко изменилась в лице, крепко схватив рукав Гу Чжису и засыпав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Неужели... неужели после того, как вы спасли того молодого господина Сяо, вы... влюбились? Но господин Сяо — законный сын великого маршала. Хотя вы, господин, тоже высокого происхождения, но если вы станете его главной супругой, ваш статус всё же будет немного...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замуж за Сяо Е? Да ещё и стать главной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рассмеялся, услышав её слова. Он понял, что слухи о том, как он спас Сяо Е и как тот проникся к нему симпатией, уже распространились по всему Минду. Возможно, сам Сяо Е даже поспособствовал этому, но почему-то он до сих пор не нанёс визит, чтобы хотя бы поблагодарить за спасение. Мысль о том, что кто-то мог помешать Сяо Е, заставила Гу Чжису улыбнуться. Он мягко освободил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Слухи о Сяо Е и обо мне уже дошли до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видя, что он, казалось, ничего об этом не знает,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разве не знаете? Это сегодня... сегодня утром я услышала об этом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резко изменился в лице, повернулся к ней и пристально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откуда ты это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 удивлением посмотрела на него, не понимая, почему он не рассердился на историю с Сяо Е, а вместо этого изменился в лице из-за новостей из Главного двора. Через мгновение она неуверенно указала в сторону Главного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Главного двора... того, откуда вы только что вышли...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последовал её взгляду и увидел вдали ворота, скрытые за густыми деревьями. Вспомнив сцену, которую он только что наблюдал во дворе, он насмешливо усмехнулся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старая госпожа уже знает? И так искусно скрыла это, что я ничего не заметил... Видимо, она действительно решила пожертвовать мной и выбрать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Чжису стал холоднее, а Цинхуань, не понимая, о чём он шепчет, посмотрела туда же, куда смотрел он. Увидев, что там ничего нет, она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почувствовав её прикосновение, вернул взгляд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праздник Цяньцю.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этот вопрос, подумала и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помню... Господин, вы хотите, чтобы я подготовила одежду для этого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матушка Минь принесла мне новые вещи, которые старая госпожа заказала для меня. Выбери что-нибудь подходящее, не слишком праздничное и не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говоря об одежде, казался рассеянным, но, упомянув о празднике, в его глазах мелькнул тёмный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ты, кажется, хорошо ладишь с Хань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поняла, к чему он клонит, и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Хань Мэн из мастерской по шитью, но она гораздо лучше тех, кто работает в Главном дворе и во дворе Линьцзян. Каждый раз, когда у меня не получается вышивать, она с улыбкой помогает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улыбнулся с лёгкой долей сожаления,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немало времени. Ты хоть чему-то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поняв, что её разоблачили, смущённо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её расстроенный вид, сдержанно усмехнулся и, думая о своих планах на праздник,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не сильно продвинулась. Жаль... Хань Мэн учила тебя долго. Я хочу вознаградить её за труды. На этот праздник я возьму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услышав, что он возьмёт Хань Мэн,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возьмёте её? Замечательно!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не глядя на неё, знал, о чём она думает. Если бы на празднике ничего не должно было произойти, он, возможно, взял бы и её. Но на этот раз праздник неизбежно станет местом интриг. Он уже мог представить, что, помимо его планов, Цянь Имин и Чанъань тоже подготовятся. Если что-то произойдёт, и Цинхуань, с её скромными способностями, случайно обидит кого-то или попадёт в ловушку, ему будет сложно выйти сухим из воды и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улыбнулся, махнул рукой и пошёл вперёд, говоря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её, то тебя не смогу взять. Оставайся спокойно во дворе с Ху Я. Когда вернусь, если будет возможность, принесу тебе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любила сладости больше всего, и, услышав, что господин обещает принести ей леденцы, она сразу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кивнул, его взгляд стал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Цинхуань побежала выбирать одежду, а Гу Чжису повернул взгляд на Ху Я, который стоял у ворот и о чём-то думал. Ху Я, почувствовав на себе чей-то взгляд, насторожился и оглянулся. Увидев, что это Гу Чжису, он расслабился и машинально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войдя в дом, почувствовал тёплый аромат. Он расстегнул завязки плаща, передал его Ху Я и налил две чашки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повесив плащ, обернулся и увидел чашку чая. Он с удивлением взял её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Цинь-эр менее спокоен, чем ты, поэтому я предполагаю, что он передаст кисть приказа Жи Э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опустив взгляд на чашку с поднимающимся паром, заметил его реакцию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 не ожидал, что он заговорит о Жи Э, и на мгновение замер, затем серьёзно опустился на одно колено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хотите... кисть приказа?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 он колеблется из-за того, что Чанъань не дал указаний, и повернулся к столу, чтобы написать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ты беспокоишься, я сам напишу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глядя на его спину, вспомнил, как его господин последнее время часто оставался в доме на ночь. Он стиснул зубы, достал кисть приказа из-за пазухи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господина. Пожалуйста,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ещё не успев опустить кисть, резко обернулся, его взгляд упал на кисть в руках Ху Я. Он взял её, провёл пальцем по поверхности и быстро вышел из дома, остановившись в укромном месте. Он открыл кисть, и тонкий белый дым поднялся в воздух, сопровождаемый слабым запахом. Две тени мгновенно появились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Гу Чжису вздохнул с облегчением, достал из рукава красную стеклянную подвеску в виде цветка граната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праздник Цяньцю. На пиру незаметно положите это на Чэнь Мина. Пусть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стоявший неподалёку, увидев подвеску, резко изменился в лице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его, резко повернулся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Я, встретив его взгляд, не колеблясь, достал из рукава лист бумаги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знал об этом. Он сказал, что если вы захотите разобраться с Чэнь Мином, я должен сообщить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