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Цзыму поднял лицо и прямо посмотрел на Ханьюэ. Видя, что тот молчит, на лице Сяо Цзыму, всегда полном гордости и хитрости, вдруг появилась самокритичная улыбка, и он опустил голову, словно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юношеская наивность, юношеская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 этом мире, каждый должен носить маску. А он выбрал ту, которая легче всего заставляет других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отражает душу! Его семья слишком хорошо его защищала, что позволило ему сохранить эту чистоту. Он просто жил просто и искренне, но не был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должна быть красивее меня, иначе я лучше буду каждый день смотреть в зеркало! Хех... Если будет время, приезжай в Феникс! — Сяо Цзыму легко, словно в шутку, сказал, разрядив напряжённую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косвенное отрицание?» — подумал Ханьюэ. — Похоже, всё не так, как говорят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Ханьюэ пришёл в себя, в воздухе лишь звенел звонкий голос юноши. Перед ним больше не было того белоснежного юноши, который стоял под деревом и сиял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ушах раздался свист, он протянул руку и поймал что-то. Раскрыв ладонь, он увидел зелёный нефритовый лист в форме пера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наивный юноша всё 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место всё равно не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Ханьюэ с печалью вздохнул, спрятал перо Феникса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Цзыму ушёл, не сказав никому, кроме Ханьюэ. Даже своей тёте и самому любимому Юнь Сюйяню.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внезапно понял, почему техника Нирваны Феникса передаётся только мужчинам. Потому что, как только женщина Феникса выходит замуж, она перестаёт быть частью клана и начинает думать как чужак. Если техника попадёт в чужие руки, то столетний клан Феникса перестанет существовать. Такая же наивная и добрая тётя Сяо Юэжо, которая всегда улыбалась, уже давно исчезла, а здесь осталась лишь супруга главы клана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катастрофа никогда не приходит извне, её источник — всегда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усталость и убрал своё оружие, начав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полёта на ветру, когда он остановился, ветер уже растрепал его волосы. Но он не обращал на это внимания. Его маленькая фигурка, полная разочарования, шла по пустыне, лёгкая, как белое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молодой господин, он... он... — Ученик, дрожа, посмотрел на главу клана Юнь Цземо, сидящего наверху, и не мог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Юнь Цземо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чтобы вы сами разобрались с его помолвкой с Ли Фаньинем! — Ученик, стоящий на коленях, дрожал, произнося это, и уже был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Столкнуться с подавляющим Юнь Сюйянем было страшно, но встретиться с непредсказуемым главой —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идти! — Юнь Цземо равнодушно сказал, его лицо не выражало ни радости, ни гнева. Он выглядел совсем не как отец, которому подкинули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словно получив помилование,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Цземо снова закрыл глаза, но в духовном мире он общался с таинственным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знаю! — Давление в духовном мире было настолько сильным, что почти разрывало Юнь Цземо, и на его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ещё скрежетал зубами и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восемнадцать лет, что она может сделать мне? Пришло время дать ей попробовать горечь! — Голос, полный ненависти и жажды мести, звучал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Владыка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Человек в темноте, похоже, усмехнулся, и чёрная духовная энергия, словно благословение, опустилась на Юнь Цземо.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почувствовал себя комфортно, а его сила стала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поблагодарил «человека»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ушёл, в тёмном духовном мире осталась лишь чёрная хаотическая масса, которая издала презрительный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Юнь Сюйяне, Юнь Цземо и Сяо Цзыму, Ли Фаньинь уже достиг окрестностей Тяньчжэ.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меч Фэйюнь на одном из горных хребтов и, глядя на густые пики, похожие на заросли мечей,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видели, но он заметил чёрную энергию смерти, смешанную с белой духовной энергией и золотым светом благословения, витающую вокруг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есть энергия смерти?» — Он был удивлён. По логике, уникальная местность Тяньчжэ сразу же отправляла умерших в мир перерождения. Они не задерживались, как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чёрная энергия была скоплением нерассеянной энергии обиды, крайне разрушительной силы, называемой силой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Смертные никогда не строили дома на земле умерших, так как это считалось «домом мёртвых». Но практикующих это не волновало. Смертные не могли подавить эту энергию и боялись её, а практикующие не боялись, ведь среди них были те, кто практиковал с призраками, или духовные практикующие!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Фаньинь подавил внутренний дискомфорт и медленно вошёл в Тяньчжэ, но, к его удивлению, с каждым шагом его неприятные ощущения усиливались.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словно вошёл в воду, ощущая лёгкое давление. Влажный туман, окружавший его, тоже стал казаться липким, с лёгким запахом водорослей.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Тяньчжэ, Ли Фаньинь остановился на тренировочной площадке. Его изысканное лицо, слегка покрытое утренним туманом, стало ещё более красивым. В лучах золотого света, проникающего сквозь облака, он выглядел, как ослепительное облако, спустившееся с небес. Его белоснежная кожа, слегка опущенные ресницы, ставшие ещё чернее от влаги, и тонкие волоски на лице, всё было озарено мягким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слов, чтобы описать его в тот момент. Он был почти идеален! Даже его слегка растрёпанная, расшитая серебряными узорами белоснежная одежда из Цинъяня, казалась красивой в своей небрежности. Это зрелище заставило слуг, которые рано утром начали уборку, застыть на месте, не в силах отвести взгляд. Тот, кто должен был звонить в колокол, даже уронил железный молоток, издав глухой металлический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несколько человек перед ним застыли в оцепенении, Ли Фаньинь с недовольством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способ встречать гостей в Тяньчжэ?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чистый и мелодичный голос раздался в тишине, заставив их наконец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кто вы? — Средних лет мужчина, выглядевший более сдержанным, почтительно спросил. Неосознанно он уже начал проявлять уважение, а не подозрительность к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Фаньинь из Цинъяня! — Юноша слегка приоткрыл тонкие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это вы — жених молодого господина! Хорошо, я сейчас же позову его! — Мужчина начал говорить, но вдруг запнулся, его выражение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человека собираются бросить, неужели молодой господин ослеп?» — Мысленно он проклинал Юнь Сюйяня, забыв, что тот был его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молодой господин, Ли Фаньинь из Цинъяня прибыл! Он приглашает вас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Пусть сразу идёт к главе клана! — Юнь Сюйянь махнул рукой, раздражённо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Ли Фаньинь пришёл, чтобы снова навязываться, и его раздражение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Человек, всегда боявшийся Юнь Сюйяня, в этот раз забыл о страхе. На его лице появилось колебание. — Молодой господин, вы действительно собираетесь расторгнуть помолвку ради Сяо Цзыму и не хотите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возражения? — Юнь Сюйянь посмотрел на него ледяным взглядом, выпустив ещё более сильное давление, заставив того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это я лишнее, сейчас же позову главу! — Мужчина побледнел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http://bllate.org/book/16649/1525325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