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неизвестно сколько времени, прежде чем Син Цзыминь наконец отпустил Су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глаза Су Е были слегка прикрыты, губы — ярко-красные и влажные, дыхание учащённое. Из-за недостатка кислорода его бледное лицо покрылось нездоровым румянцем, а длинная шея излучала слабое сияние, что выглядело крайне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Син Цзыминь не смог скрыть огня в своих глазах. Он поднял Су Е на руки и положил его на огромный стол из красного дерева, а затем, прежде чем тот успел опомниться, быстро и ловко расстегнул его 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вздрогнул и попытался подняться, но тут же был крепко прижат Син Цзыминем, чьё горячее дыхание обдавало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Син Цзыминь был совершенно не похож на своего обычного бесстрастного «я». Его брови слегка приподнялись, уголки глаз изогнулись, губы изогнулись в улыбке, а глубокие глаза пристально смотрели на Су Е, выражая уверенность и властность, словно он явно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ты думал, что я отпущу тебя после одного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Е резко изменилось, и он почувствовал, будто попал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пытался вырваться, используя и руки, и ноги, но к своему удивлению обнаружил, что даже не может сдвинуть Син Цзыминя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Он ведь не слабый парень, с детства работал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впервые проявив упрямство, попробовал ещё несколько раз, но каждый раз Син Цзыминь, казалось, без малейших усилий удерживал его, не давая даже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если Син Цзыминь сегодня решит изнасиловать его, он ничего не сможет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опустил руки и, бросив взгляд на расслабленного Син Цзыминя, принял вид «делай что хочешь», словно смирившись с неизбежным.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 не злиться на свою беспомощность и даже в сердцах выругался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Я ведь тоже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Цзыминь, заметив мрачное выражение лица Су Е, рассмеялся с явным удовольствием. Он лёгко поцеловал кончик его носа, а затем наклонился, устремив взгляд на мужское достоинство Су Е, и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Син Цзыминя стало тяжелее, и он без колебаний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едва успел удивиться, как всё его тело дрогнуло, и он издал короткий вдох. Его неопытное тело сразу же ощутило столь сильное удовольствие, и он понял, что не сможет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Цзыминь, как только Су Е начал издавать звуки, тут же закрыл ему рот рукой, приблизился к его уху и с насмешкой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этот дом почти не имеет звукоизоляции…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Е покраснело, и Син Цзыминь, улыбнувшись, протянул руку к его губам,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можешь сдержаться, кусай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покачал головой, но, когда Син Цзыминь снова наклонился, не смог удержаться и впился зубами в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сознание Су Е полностью рассеялось, и, когда в его сознании вспыхнул белый свет, он наконец разрядился…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даже не понял, сколько времени прошло, но, когда к нему вернулось осознание, Син Цзыминь уже привёл его одежду в порядок, сам умылся и с полуулыбкой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инстинктивно отвернулся от этого пылкого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ожидал, что высокомерный и недоступный Син Цзыминь согласится сделать для него такое. Увидев на его запястье чёткий след от укуса, на котором даже проступила кровь, он понял, как сильно он тогда сжал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Е снова покраснело, и как раз в этот момент с другой стороны дома Су Цайци раздался звук открывающейся и закрывающейся двери — вероятно, вернулась Ян Цунмэй.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пойду, — сказал он, вставая.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Син Цзыминь, сохраняя терпение, поэтому сегодня он не сделал последнего шага. Он подошёл и поцеловал Су Е в лоб, взгляд его был настолько нежным, что, казалось, мог бы выдавить из него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между ними появилось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направился к двери, а взгляд Син Цзыминя случайно упал на ноутбук на красном деревянном столе, который был оставлен открытым. Он невольно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был настолько очарован малышом, что не заметил, что тот сидел прямо перед компьютером, и, более того, его попа даже коснулась угла ноутбука…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Цзыминь подошёл и небрежно нажал кнопку включения, после чего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твоя жидкость попала на клавиатуру, теперь он не включается…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чьи шаги и так были неуверенными, чуть не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Цзыминь стал частым гостем в доме Су. Его врождённая властная аура заставляла Су Цайци чувствовать себя крайне некомфортно, даже тревожно, поэтому на третий день Су Цайци, не выдержав напряжения, почти умоляюще попросил Су Е почаще ходить к Син Цзыминю и проводить время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после того как Су Е кормил его завтраком, он нетерпеливо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не убирай посуду, быстрее иди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торопливый тон словно говорил о том, что он боится, что, если Су Е опоздает хоть на секунду, Син Цзыминь сам придёт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Цайци предпочёл бы, чтобы Ян Цунмэй заботилась о нём, лишь бы не видеть Син Цзыминя. Даже если Ян Цунмэй могла бы издеваться над ним в отсутствие Су Е, а Син Цзыминь никогда не делал ему ничего плохого, он всё равно считал этого нового соседа в сотни раз страшнее Ян Цунмэй.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Су Е почти всё время, кроме сна и еды, проводил в кирпичном доме Син Цзыминя. Ян Цунмэй, как говорили, планировала с одной женщиной из соседней деревни открыть ларёк в городе, поэтому в последние дни часто уходила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Цайци остался без присмотра, и многие дела ему приходилось делать самому. В конце концов, в один из дней он не выдержал и позвонил Ю Инаню, прямо и косвенно намекая, что хотел бы, чтобы тот нанял ему личную сиделку.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Ю Инань был настолько зол, что чуть не разбил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Су Мэйфэнь устроила скандал, бизнес двух их магазинов сильно пострадал, и в этом месяце они уже начали терпеть убытки. Его мать вчера с грустью сказала ему и его отцу, что, если так пойдёт дальше, магазины обанкротятся.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Магазины были их единственным источником дохода, и банкротство стало бы катастрофой для семьи Ю. И всё это из-за Су Мэйфэнь, а ты, Су Цайци, ещё осмеливаешься просить меня заплатить за сиделку?!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 Инаня дрожала от гнева, но в конце концов он сдержал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Цайци ещё полезен», — сказал он себе. — Его слова имеют вес для Су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глаза Ю Инаня вспыхнули жестокостью, а лицо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мог ждать! Су Е уже начал сниматься в фильмах, и ему нужно было как можно скорее изуродовать его лицо! Даже если «Свет дня» ещё не закончен, пусть он продолжает писать после того, как его обезобразят! Если он не сможет писать, то можно просто покончить с его ничтожной жизнью и нанять кого-то, чтобы дописать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уже исчерпал своё терпение и не хотел больше 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действительно много трудились в эти дни! Вам следовало сказать мне раньше, я думал, что вы не хотите нанимать сиделку! Не волнуйтесь, в течение трёх дней я найму лучшую сиделку для вас! — Ю Инань скорректировал свои эмоции, его голос звучал уверенно и почтительно.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я планирую вскоре начать реализацию плана, и, возможно, вам придётся помочь с пожаром… — он продолжил многозначительно.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без проблем! — Су Цайци, услышав, что Ю Инань без колебаний согласился, улыбнулся до ушей, отчего его и без того толстые губы выглядели ещё уродливее. — Не волнуйся, скажи, что мне делать, и я позабочусь, чтобы Су Е, этот обуза, в будущем даже не смел выйти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 Инаня наконец смягчилось, и на его губах появилась довольная и холодная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Су Цайци лёг в кровать, представляя, как, когда сиделка, нанятая Ю Инанем, придёт к ним домой, он будет наслаждаться её услугами — массажем, постукиванием по спине и так далее. Он выглядел крайне довольным, даже не подозревая, что его жена Ян Цунмэй в это время вместе с другим мужчиной планировала, как навредить ему. Их жестокость и бессердечие ничем не уступали его и Ю Инаня планам по уничтожению Су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чудесно…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номеров гостиницы в городе две обнажённые фигуры тесно переплелись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http://bllate.org/book/16648/1525539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