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лишь искренне поблагодарил Син Цзыминя, сказав «спасибо», после чего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его возвращения в школу Син Цзыминь тщательно изучил всю основную информацию об этом мужчине: его семью, работу, прописку и даже его криминальное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мужчина ранее в фитнес-клубе также совершал домогательства в отношении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набрал номер своего помощника Ван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Инцзе, только что закончивший работу и нежащийся с женой, увидев входящий звонок, подумал, что «молодой господин» явно что-то затеял, иначе он бы не звонил подчиненному в такое время, ведь многие в этот момент могли заниматься делами, которые лучше не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Син Цзыминь относился к подчиненным довольно хорошо, и если не было чрезвычайных обстоятельств, никогда не беспокоил их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отправил тебе данные на двух человек на почту. Первый — за неделю заставь его студию обанкротиться, а затем выгони его из города Эйч, чтобы он больше никогда не ступал на его территорию, — холодно произнес Син Цзыминь. Казалось, он уже вернулся к своему обычному спокойствию, но его глаза были ледяными до глубины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удивился, думая, чем же этот человек смог так разозлить «молодого господина»? Ведь когда Ю Инань так хитро его подставил, он всего лишь отправил его за решетку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второго? — спросил Ван Инцзе, одновременно открывая данные на другого человека, и его взгляд сразу же привлекла редкая красивая фотография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разве не любимый ученик его жены? Кажется, его зовут Су Е? Неужели и он смог разозлить «молодого господина»?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невольно вспомнил о своей сегодняшней странной реакции. Обычно скрытный и сдержанный, на этот раз он совершенно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Если бы это был кто-то другой, кого домогались, он бы вмешался, но не вышел бы из себя и не стал бы действовать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стало причиной, Син Цзыминь уже примерно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рука того мужчины почти коснулась Су Е, его глаза наполнились бурей...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допустит, чтобы подобное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— до завтра запрети ему посещать любой фитнес-клуб в городе Эйч, включая тот, что рядом с Театральной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подумал, что он действительно все меньше понимает своего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еще серым от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Мэйфэнь, ваши родственники пришли, чтобы вас забрать, — сказала дежурная полицейская, открывая дверь и обращаясь к сжавшейся в углу, дрожащей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пошевелилась, подняв бледное лицо из колен. Волосы Су Мэйфэнь были растрепаны, глаза красные от бессонницы, в уголках глаз оставались следы слез. Вся она была похожа на марионетку, лишенную жизни, застывшую и безжизненную.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безразлично окинула взглядом аккуратную кровать, ничуть не удивившись тому, что Су Мэйфэнь не сомкнула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попадает в такие места, обычно бывают настолько напуганы, что не могут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вышла вслед за полицейской. Су Цайци и Ян Цунмэй с нетерпением ждали ее в холле, а Су Е стоял рядом, утешая их, выглядя особенно послушным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заметил, что Су Мэйфэнь выглядела изможденной и неухоженной, совсем не похожей на ту, что когда-то была полна жизни и уверенности в себе.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Су Цайци и Ян Цунмэй к Су Мэйфэнь, но намеренно остался на шаг позади них, с беспокойством на лице, но с холодом в сердце наблюдая за сценой, где семья обнималась.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Цунмэй, глядя на свою измученную и бледную дочь, были полны боли. Они машинально осмотрели ее,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поранилась,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ожидал, что Су Мэйфэнь тут же бросится в объятия родителей с рыданиями, но та, напротив, выглядела равнодушной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за мной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Цайци и Ян Цунмэй были ошеломлены, когда Су Мэйфэнь вдруг взорвалась гневом, крича на них. — Почему вы пришли за мной только сейчас?! Разве вы не должны были примчаться сюда сразу же, как только получили извещение?! Я провела всю ночь в холодном и темном изоляторе, даже спать не могла, а вы, оказывается, спокойно спали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оттолкнула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не ожидавшая такого, пошатнулась и наткнулась на Су Цайци. Су Цайци, потерявший равновесие из-за отсутствия рук и измученный ежедневными страданиями от Ян Цунмэй, был настолько слаб, что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Су Е тут же с беспокойством крикнул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самом деле он мог бы подхватить Су Цайци до того, как тот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полицейская, увидев эту неожиданную сцену, смотрела на Су Мэйфэнь с отвращением и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такая неблагодарная девушка?! Ее стоило бы подержать в изоляторе еще несколько дней!!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лишь слегка удивился,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эгоистичной и избалованной единственной дочери, как Су Мэйфэнь, было совершенно естественно считать, что весь мир должен вращаться вокруг нее, а все ошибки — это вина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Мэй, как ты можешь так говорить с отцом? Ты знаешь, как он переживал, когда узнал, что с тобой случилось? Он всю ночь искал родственников и соседей, чтобы узнать, есть ли у кого-то связи в изоляторе, и как только появился автобус, сразу же поехал сюда! По дороге он даже упал, потому что спешил! Посмотри, на его одежде еще грязь! — с гневом и обидой ответил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своем рассказе он упоминал только себя, намеренно опуская Ян Цунмэй. Су Е предполагал, что отношения между этой парой, прожившей вместе почти двадцать лет, окончательно разрушились...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думал, что когда Су Мэйфэнь увидит, как он переживает за нее и даже упал, спеша к ней, она простит его за тот пинок. Но вместо этого она... она еще и обвинила его в том, что он пришел слишком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думала только о том, что провела целую ночь в изоляторе, и это чувство страха и подавленности она больше никогда не хотела переживать! И все это было виной ее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тот пинок в больнице, на глазах у стольких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все больше разгоралась гневом, взглянув на дешевую и грязную рубашку Су Цайци, а затем на его пустые рукава. Ее глаза, полные ярости, постепенно наполнились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калека, то не позорься на людях! — холодно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вздрогнул, едва не потеряв сознание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он указал на Су Мэйфэнь, его палец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уже не могла смотреть на это, боясь, что не сдержит себя и не даст Су Мэйфэнь пощечину, поэтому предпочла вернуться в офис,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хотя и была рада, что Су Мэйфэнь так сказала Су Цайци, понимала, что она также обвиняет и ее, поэтому тоже была в ярости. Однако она сдержала гнев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Мэй, вчера вечером, как только мама узнала о твоем происшествии, она сразу же позвонила родителям Инаня и хотела сразу же приехать, но они сказали, что сами все уладят,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прерваны, когда Ю Цзаньфэн и Сюй Аньюй с шумом ворвались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Мэй, с тобой все в порядке? Мы так испугались за тебя, дядя и тетя! Дядя только что получил звонок от родственника, сказали, что все связи в изоляторе уже налажены...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говорил, нарочито вытирая пот со лба, чтобы показать, как он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дяди много родственников и друзей, один из них работает в суде и знаком с руководством полиции, иначе ты, возможно, не смогла бы выйти сейчас! — с тревогой продолжил он. — В последнее время в новостях много говорят о том, что в нашем городе появилось много фальшивых денег? Правительство очень серьезно относится к этому, и полиция подозревает, что ты, возможно, имеешь отношение к организации, которая их производит? Ох, дядя приложил немало усилий, чтобы тебя выпустить!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подхватила жена, Сюй Аньюй, которая следовала за мужем. — Твой дядя вчера вечером звонил всем друзьям и родственникам, потому что твое дело было довольно сложным, и наши родственники долго налаживали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