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 кот пытался сбежать, я его поймала, — медсестра Лю показала Вэнь Чэна с мёртвым выражением лица, в её голосе звучало беспокойство. — В такую холодную погоду, если бы он убежал, точно бы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 погиб».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холодным взглядом Юй Линьфэя, Вэнь Чэн инстинктивно прикрыл лицо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конец, теперь Юй Линьфэй знает, что он пытался сбежать… он точно умрёт!»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его на прививку, — голос Юй Линьфэя был мягким, без намёка на внутреннюю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Вэнь Чэна у медсестры Лю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ты только что пытался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ошибся, точно ошибся», — Вэнь Чэн широко открыл свои золотистые глаза, пытаясь милой уловкой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он пытался понравиться? Юй Линьфэю. Холоднокровному человеку, который, если разозлится, не спасёт даже божественная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Хами, — Юй Линьфэй указал на собаку, которая весело бегала по комнате. — А теперь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главного виновника попытки побега перед собой, Юй Линьфэй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пытался сбежать,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«…Вэнь Чэн решил, что лучше продолжить сохранять мёртвое выражение лица. Чёрт, этот Юй Линьфэй сейчас выглядит так страшно!!!»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не успел закончить, как его прервали громкие крики из кабинета Су Вэйси. Он нахмурился, повернулся и, глядя на закрытую дверь,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Вэйси с кем-то ссорится?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медсестра Лю тоже выглядела растерянной. — Господин Юй, вы ведь друг хозяина, может, зайдёте и спросите, что случилось…? Все знают характер Су Вэйси, если он с кем-то ругается, значит,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не ответил, он просто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дойти до двери, она с грохотом распахнулась, и Су Вэйси, с растрёпанной одеждой, вышел из комнаты, указывая на дверь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Сунцзэ, проваливай! В следующий раз, как увижу тебя, убью, мерзавец, быстрее исчезай!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вышедший следом, имел лицо красивее, чем у многих женщин. Его улыбка резко контрастировала с гневом Су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Вэйси был на грани бешенства и уже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трансвестит!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заметив стоящего рядом Юй Линьфэя, мужчина по имени Бай Сунцзэ поднял бровь и обольстительно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Линьфэй…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Линьфэя, тон Су Вэйси немного смягчился. Он глубоко вздохнул, словно пытаясь сдержать бушующий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Сунцзэ, убирайся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Вэйси, я сегодня ухожу, — Бай Сунцзэ, долго смотревший на Юй Линьфэя, отвёл взгляд и спокойно произнёс. — Зайду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Вэйси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почувствовал, что с Бай Сунцзэ лучше не связываться. Хотя тот, как и он сам, любил носить безобидную улыбку, но мелькнувший в его глазах холод не ускользнул от внимания Юй Линьфэя. Он молча осмотрел растрёпанную одежду Су Вэйси и, заметив на его шее слабый красный след,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этот спектакль, — Су Вэйси горько улыбнулся, выглядя немного смущённым. — Он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Юй Линьфэй не показал никаких эмоций и перевёл разговор на Вэнь Чэна. — Я привёл Черныша на прививку, сейчас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подготовлю всё, — ответил Су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Су Вэйси, Юй Линьфэй не заметил странного поведения Вэнь Чэна. Если бы он сейчас посмотрел на него, то точно испугался бы. На самом деле, увидев Бай Сунцзэ, Вэнь Чэн почувствовал, как кровь в его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никогда не забудет этого человека, который в конечном итоге стал причиной смерти Су Вэйси».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общение ограничивалось лишь связью через Су Вэйси и Юй Линьфэя, это не помешало ему запомнить Бай Сунцзэ.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мужчина с лицом женщины был одним из тех, кого Вэнь Чэн меньше всего хотел бы провоцировать».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Сунцзэ, который уже давно взял под контроль свою семейную криминальную империю, был известен своей жестокостью. Хотя Вэнь Чэн знал лишь в общих чертах, что именно он стал причиной смерти Су Вэйси, он мог предположить, что события, произошедшие с Су Вэйси, были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«Теперь… у Су Вэйси уже есть конфликт с Бай Сунцзэ?»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нахмурился, размышляя, как они вообще связаны? Может, здесь замешан ещё и Мэн Байцин…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три года назад, он обнаружил, что видит не ответы, а всё новые и новые загадки, переплетённые в один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Вэйси, поссорившийся с Бай Сунцзэ, казался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 и спросил Юй Линьфэя: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уже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Линьфэй смотрел на Су Вэйси, не понимая, о чём тот думает. — Су Вэйси,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друг, — Су Вэйси явно не хотел говорить на эту тему и сразу перевёл разговор. — Чернышу уже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взял его у Хэ И, ему был месяц, — ответил Юй Линьфэй. — Но Су Вэйси, не уходи от темы,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Вэйси замолчал, и лишь спустя долгое время, под пристальным взглядом Юй Линьфэя, произнёс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 ним связался? — Видимо, имя Бай Сунцзэ было ему знакомо, и Юй Линьфэй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Вэнь Чэна, выражая беспокойство за Су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Вэйси, что ты от меня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устало закрыл глаза Су Вэйси. — Линьфэй, дай мне немного времени, позже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зная, что Су Вэйси не хочет говорить, Юй Линьфэй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Вэйси, если что-то случится, скажи,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Вэйси знал, что слова благодарности сейчас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разрядилась, и Су Вэйси наконец посмотрел на Вэнь Чэна, прижавшегося к Юй Линьфэю.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прививку от кошачьих болезней, сначала одну, через три недели вторую. В это время не купай Черныша и не выводи его гулять. После прививки у него может быть небольшая температура, давай ему что-нибудь вкусное, — голос Су Вэйси был мягким, но для Вэнь Чэна он звучал как голос демона…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крик, Вэнь Чэн отчаянно пытался увернуться от руки Су Вэйси, но Юй Линьфэй всё же передал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бурную реакцию, Су Вэйси даже удивился. Он делал прививки многим животным, видел кричащих, но никогда не встречал кота, который бы кричал так отчаянно ещё до укола…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ненавидит уколы, дома уже долго скандалил, — хорошо зная, что означает крик своего кота, Юй Линьфэй говорил с лёгкой ноткой нежности. — Дома кричал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…Умный кот, — улыбнулся Су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Вэнь Чэна на руки и посмотрел на Хами, который сидел у его ног и вилял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 Тэн Фэнъюя?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Юй Линьфэй. — Собака, которую он воспитал, просто тупая, чуть не изнасиловала моего Черныша, я даже подумал его кастрировать.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 Фэнъюй тогда точно бы с тобой расправился, — сказал Су Вэйси. — Но когда Черныш подрастёт, я советую тебе сделать ему кастрацию.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кастрацию?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и Вэнь Чэн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http://bllate.org/book/16645/1525215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