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 Юй Линьфэй явно не интересовался этим. — Ты заказал тот кошачий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сразу поняв резкую смену темы, Тэн Фэнъюй ответил. — Разве я не отдал его Цинь Синь? Она не принесла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мне новый, — помрачнев при упоминании имени Цинь Синь, Юй Линьфэй сказал. — Привези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завести кота? — удивился Тэн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мяукнув в ответ, Юй Линьфэй посмотрел на спящего на кровати Черныша, и в его голосе прозвучала нежность, которую сам он не заметил. — Милый чёрный котёнок. Как-нибудь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мне уже поспать, — зевнув, Тэн Фэнъюй усмехнулся. —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Линьфэй положил прочитанные материалы на тумбочку и выключил свет... Сегодня ночью нужно следить за позой во сне, а то вдруг правда придавит кота, и жалко будет всё-таки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проснувшись, Юй Линьфэй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перед сном положил Вэнь Чэна на правую сторону кровати, но что это сейчас такое? Глядя на Вэнь Чэна, сладко спящего у него на груди, Юй Линьфэй смутно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что не течёт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сдвинув кота, всё ещё спящего с прищуренными глазами, Юй Линьфэй встал с кровати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были важные дела, и коту, возможно, пришлось бы просидеть дома одному целый день, но... Наверное, ничего страшного не случится? Неуверенно взглянув на Вэнь Чэна, Юй Линьфэй завязал галстук. Разрушительная сила маленького котёнка... Наверное, не слишком велика? Думая так, он вышел из дома, конечно, перед выходом наполнив миску кота водой и едой, а также поставив стул поперёк края кровати, чтобы коту было удобно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Линьфэй ушёл, даже не подозревая... что он полностью недооценил разрушительную силу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спящий в своих снах, ещё не знал, что хозяин ушёл. Жизнь котом была не слишком долгой, но за это короткое время он ни разу не выспался как следует. Его душа всё ещё была человеческой, так как же он мог спокойно спать в кошачьем домике с менталитетом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наконец удалось подняться на кровать и снова оказаться в объятиях мягкого матраса, не насладиться этим было бы просто преступлением против самого себя. Вэнь Чэн сладко спал и мурчал, видя множество ослепительных снов, и когда окончательно проснулся...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шиншиллы в юности очень активны и любят зависать от людей, но с возрастом становятся более сдержанными. Проснувшись после хорошей дремоты, Вэнь Чэн умылся лапой и начал энергично осматривать всю комнату... Да, это была спальня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часы на стене и свой проголодавшийся живот, Вэнь Чэн с удивлением обнаружил, что проспал почти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есть хочется... Спустившись по оставленному Юй Линьфэем стулу на пол, Вэнь Чэн завёл своим маленьким телом, пытаясь найти что-нибудь поесть. Он думал, что Юй Линьфэй не так жесток, чтобы не оставить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Вэнь Чэн, он нашел свою миску в углу кухни. Увидев оставшуюся рыбу, корм и блюдце молока, Вэнь Чэн... выразил крайнее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Юй Линьфэй решил отомстить за то, что он занял его кровать, и оставил ему эти объедки! Решив так, Вэнь Чэн перевёл взгляд на двухдверный холодильник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кот должен уметь и в приёмной показывать себя, и на кухне справиться, и холодильник открыть, и на дом залезть! Внезапно вспомнив наставления кошачьей мамы, Вэнь Чэн сверкнул решимостью в глазах... и твёрдым шагом направился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опять витаешь в облаках, — в голосе Тэн Фэнъюя слышалась безысходность. — Что с тобой вообще? Весь день вижу, что ты только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своём коте, — вращая в руках ручку, Юй Линьфэй чувствовал беспокойство. — Как думаешь, если оставить его одного дома,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всего лишь кот, и к тому же котёнок, — не зная, что и сказать на такое разветвлённое мышление начальника, Тэн Фэнъюй просто сунул ему папку с материалами. — Вместо того чтобы волноваться о коте, лучше посмотри материалы о клане Вэнь, с которым тебе предстоит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кажется, почувствовав, что ведёт себя немного странно, Юй Линьфэй принял материалы.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конечно, не знал о беспокойстве Юй Линьфэя... Если бы знал... вероятно, обрадовался бы ещё больше, потому что, не уронив достоинство кота, он после бесконечных мучений... открыл ту самую тяжёлую и массивную дверь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воздуха не остудил возбуждения Вэнь Чэна. После того, как дверь холодильника приоткрылась, он с ещё большим усилием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Чэн засунул голову внутрь казавшегося огромным холодильника... Ум, что же тут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он быстро нашел свою цель... сушёных кальмаров и йогурт на верхней полке... Хотя было странно, почему у Юй Линьфэя дома лежат такие вещи, Вэнь Чэн не стал задумываться. Умирающий от голода желудок заставил его смотреть на еду с зелёным светом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начиная карабкаться снизу вверх, Вэнь Чэн, слой за слоем используя свои когти, потратив уйму времени и с трудом добравшись до верхней полки, наконец, со слезами на глазах вцепился зубами в ещё не открытую пачку сушёных кальмаров. Поскольку температура в холодильнике была очень низкой, Вэнь Чэн сначала с силой укусил кальмаров, которые хотел съесть, и бросил их на пол, потом сбил бутылку йогурта, и уже потом неспешно спустился обратно на пол по полкам внутри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сначала радостно глядя на свои трофеи, Вэнь Чэн не стал закрывать холодильник, а зубами разорвал упаковку с кальмарами и начал кусать вкусный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Чэн очень любил эту штуку. Когда был человеком, он любил приносить большие пакеты из супермаркета домой. Теперь, став котом, любовь к сушёным кальмарам не изменилась, можно даже сказать...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Вкусные кальмары в сочетании с йогуртом были просто наслаждением, как во сне. Закончив есть, Вэнь Чэн маленько отрыгнул и затем повернулся, пытаясь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закрыть холодильник,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рефлексу Вэнь Чэн мгновенно юркнул в щель за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Вэнь Чэна оказалась верной, потому что вошедший был не Юй Линьфэй, а... Мэн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в белой рубашке выглядел очень недовольным. В руках он держал большую связку ключей. Глядя на открытую дверь холодильника и рассыпанные по полу сушёные кальмары, он оглядывался по кухне, словно пытаясь найти, что же создало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конечно, не хотел, чтобы его обнаружил Мэн Байцин. Кто знает, что сделает этот парень, который выглядит мягким, но в душе является неуживчивым, если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него есть ключи от дома Юй Линьфэя? В сердце возникло неприятное чувство. Вэнь Чэн смотрел, как Мэн Байцин закрыл холодильник и убрал разбросанные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недовольно бормоча, Мэн Байцин был очень недоволен всем, что увидел, войдя в дом Юй Линьфэя. — Не было дома несколько дней, и уже завел какой-то бардак. Юй Линьфэй, ты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дома несколько дней? Услышав бормотание Мэн Байцина, Вэнь Чэн опешил. Неужели Мэн Байцин всё это время жил с Юй Линьфэем? Они ещё не расстались? Нет, неправда... Внезапно вспомнив вчерашний тон и выражение лица Юй Линьфэя, когда тот говорил с Мэн Байцином по телефону, Вэнь Чэн внезапно догадался: неужели Мэн Байцин изменил, Юй Линьфэй узнал об этом и предложил расстаться, но Мэн Байцин наотрез отказался уходить и хотел остаться рядом с Юй Линьфэем?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