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Хао Вэньцзюань Юэ Тан начала более осознанно относиться к своим чувствам к Фан Инин. Фан Инин относилась к ней очень хорошо, и даже можно было почувствовать её особое внимание. Однако, желая этой теплоты, Юэ Тан всё же испытывала некоторую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сильно укусила Ань Жуюнь, и, как говорится, «десять лет боишься верёвки». Юэ Тан больше не была той наивной и бесстрашной, какой была раньше. Была ли доброта Фан Инин проявлением романтического интереса или просто дружеской симпатией? Если это было первое, была ли она действительно готова всей душой и сердцем провести с ней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Тан пребывала в своих размышлениях в общежитии, Фан Инин вбежала в комнату с посылкой, её щёки розовели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наши обои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аспирантов, где они жили, имело приятную обстановку, но внутреннее убранство было довольно простым. Фан Инин предложила вместе украсить комнату, и они выбрали в интернете обои с жёлто-голубыми полосками, простые, 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налила ей стакан воды и предложила присесть отдохнуть, а сама присела на корточки, чтобы распаковать посылку и изучить инструкцию. Задача была несложной, но требовала определённых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взяла набор инструментов и вернулась. Фан Инин убрала всё, что мешало у стены, и они сразу же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Наклеить обои было не так уж сложно, и вскоре они закончили с самой большой стеной, после чего приступили к участку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свой дом, я тоже буду клеить обои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 удовлетворением посмотрела на стену, хлопнула в ладоши и стала убирать со стола обрезки, потом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опираясь на стол, медленно разглаживала наклеенные обои. Последний уголок был разглажен, и серо-белая стена скрылась под полосатыми 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будет большой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Юэ Тан, ты сможешь помочь мне с поклейкой?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Тан дрогнул. В её будущих планах была она, 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согласие, Фан Инин улыбнулась и, увидев, что Юэ Тан закончила с участком за столом, передала ей другую часть 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моргнув, она спросила, — у тебя есть планы на пятидневные выходные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покачала головой. В такие праздники на улицах точно будет много народа, и у неё не было планов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вместе в загородный дом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красиво, можно подняться в горы, покататься на лодке. Место не открыто для публики, поэтому людей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спросила это,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не сразу отказалась, Фан Инин загорелась, боясь, что та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Вэньцзюань и несколько старшекурсников из Объединения клубов тоже поедут. Вместе с нами будет 8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перечислила имена всех участников поездки, все они были знакомы и хорошо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опустила веки, скрывая свои размышления. Эта поездка могла бы помочь ей прояснить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праздников студенты, измученные учебой, мечтали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Юэ Тан услышала, как многие обсуждают свои планы на выходные, их голоса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у тебя есть планы на выходные? Может, поедем с нами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заговорила однокурсница, её улыбка была тёплой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уже есть планы. Желаю вам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было бы здорово поехать вместе. А Инин? Она тоже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Юэ Тан, державшие книги у груди, слегка дрогнули, но её вежливая улыбка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разочарованием пожала плечами девушка, улыбнувшись и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уходящую девушку, Юэ Тан задумалась, а затем повернулась и направилась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выходных Юэ Тан и остальные сели в машину, которую организовала Фан Инин, и отправились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было невероятно красивым, окружённым горами и водой, с живописным пейзажем. По обеим сторонам дороги росли цветы, их лепестки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прошли по дорожке, усыпанной цветами, и вошли в сад, который был устроен с большим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от входа кусты гортензий сменились ровной зелёной травой, а вокруг были разбросаны различные растения и цветы, украшавшие пейзаж. Посредине стояли яркие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зоны были искусно разделены, и, пройдя по тропинке, они оказались перед небольшим домом в деревенском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внутрь, они увидели, как к ним подбежал золотистый ретривер высотой по колено, который начал вилять хвостом и радостно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Уокер! — позвала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подошёл к ней, виляя хвостом, и последовал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дома вышла пара средних лет, муж и жена, которые управляли этим местом. Дядя Чжан и тётя Чжан как раз готовили для них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Инин, давно не виделись. На ужин приготовили твою любимую рыбу в кисло-сладком соусе, обязательно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Чжан и тётя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ответила с улыбкой, её голос был тёплым и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повёл их наверх. Деревянная лестница слегка поскрипывала, а на втором этаже были подготовлены четыре двухместные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 второго этажа, можно было увидеть, как закат освещал отражение далёких гор в ближайшем озере. Время от времени над головой пролетали птицы, оставляя после себя звонкие 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 одной комнате с сестрой Вэньцзюань?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спросила это, отводя взгляд от вида и обращаясь к Фан Инин, которая тоже смотрела на красоту за окном. Хао Вэньцзюань и другая старшекурсница шли впереди и не слышали её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Инин нравилась Хао Вэньцзюань, то, задавая этот вопрос, она бы первым делом выбрала комнату с ней. Если же нет, то могла ли Юэ Тан позволить себе немного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очнулась от своих мыслей и с недоумением посмотрела на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со мной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покачала головой, 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уже привыкла, что мы с тобой в одной комнате, так что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увидев, что её ответ был естественным и без тени сомнения, почувствовала облегчение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комнаты и начав распаковывать вещи, Фан Инин вдруг осознала, что Юэ Тан, возможно, задала этот вопрос, потому что считала, что она больше ценит Хао Вэньцзюань и не воспринимала её как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подумала, что Юэ Тан не знала о её чувствах к Хао Вэньцзюань, и, вероятно, считала, что они с Хао Вэньцзюань ближе, поэтому и выбрала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Фан Инин почувствовать, что Юэ Тан была слишком добра, так много думала о ней и так мало о себе, что вызывало у неё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повернулась и посмотрела на Юэ Тан, которая, стоя спиной, укладывала вещи. С таким другом нужно было быть ещё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ужином Фан Инин с энтузиазмом клала еду в тарелку Юэ Тан, что не ускользнуло от внимания Хао Вэньцзюань, которая с понимающей улыбкой посмотрела на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была застигнута врасплох такой заботой Фан Инин и, заметив слегка насмешливую улыбку Хао Вэньцзюань, слегка покраснела и положила немного еды в тарелку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медленно спускалась на землю. После ужина они все вместе сидели в саду, наслаждаясь чаем, приготовленным дядей Чжаном, и обсуждали темы, связанные с этим прекрасным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слышалось лишь лёгкое стрекотание насекомых и пение птиц. Выйдя из зоны отдыха, Юэ Тан и Фан Инин пошли через сад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падал на них, и Юэ Тан посмотрела на человека рядом. При свете луны мягкие кудри Фан Инин блестели, а под слегка приподнятыми ресницами её тёмные глаза были спокойны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взгляд, Фан Инин улыбнулась, её белые зубы и изогнутые губы словно бросили камень в сердце Юэ Тан, вызвав волны эмоций и желание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замедлила шаг и взяла Фан Инин за руку, её ладонь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стояла самодельная синяя деревянная скамейка. Дневная жара рассеялась под прохладным ночным ветерком, а из окна дома лился тёплый жёлтый свет, освещая цветы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держа Фан Инин за руку, села на синюю скамейку, их руки на скамье были на расстоянии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Тан слегка забилось быстрее, и она, слегка повернувшись,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вечером так старалась угощать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встретилась с её улыбающимся взглядом и на мгновение растерялась, не зная, куда смотреть. Её уши слегка покраснели,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