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Переродившийся Си Цзюнь потратил много времени, чтобы осмыслить прошлое, и понял многие детали, которые раньше ускользали от его внимания. На самом деле, многие вещи были всего лишь плодом его одержимости. В то время он слишком сопротивлялся тому, чтобы поверить в искренность У Ханьши, и именно поэтому Чжан Юэжань смог так легко его обмануть. Признания Чжан Юэжаня в использовании различных уловок мгновенно раскрыли его истинную роль — друга, который на самом деле был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лучший друг давно уже видел в У Ханьши идеальную цель, расставляя ловушки на каждом шагу и ожидая, когда Си Цзюнь оступится и навсегда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взгляды, которые Чжан Юэжань бросал на У Ханьши, Си Цзюнь теперь понимал, что они всегда были особенными. Почему же раньше он считал, что это была просто дружеская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всё это осталось в прошлом. Сейчас важно только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ясно осознавал, что двое людей, которые по-разному понимают значение слов «быть вместе», ещё не готовы к отношениям. Любовь между мужчинами и так достаточно хрупка, и если У Ханьши ещё не начал думать об их отношениях с тем же чувством, что и он, то вместо того, чтобы сейчас обсуждать чувства, лучше выбрать другой путь, совершенно отличный от того, что был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с постепенного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в конце концов У Ханьши не сможет разделить его чувства, возможно, отпустить его будет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такая прекрасная решимость может быть омрачена такой глупой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мучимый противоречивыми мыслями, нервно ходил взад-вперёд, сжимая в руках эскизы...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Давай же, прояви мудрость, накопленную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оглядывался по сторонам, бормоча что-то себе под нос, и вдруг его взгляд остановился на холодильнике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нужно заставить других поверить, что у нас есть отношения? Кто сказал, что для этого обязательно нужно поймать нас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радостно подпрыгнул, бросил эскизы на диван, не обращая внимания на рассыпавшиеся по полу листы,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телефон зазвонил, и, взглянув на номер на экране, У Ханьши понял, что рыба клюнула. Он улыбнулся и неспешно нажал кнопку громкой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Ханьши, это я. — голос Чжу Хэ звучал с нарочитой веселостью. — Я слышал, ты сегодня вечером приглашаешь стажёров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вызвал водителя, чтобы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вызывать, я сам их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попробую кулинарное мастерство тётушки Сюй, давно не ел её блюд. — Чжу Хэ хихикнул. —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Но ты же говорил, что в последнее время очень занят и не мог нормально отдохнуть. Неужели сегодня у тебя нашлось время на светские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ужин с тобой можно назвать светской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сегодня отдыхаешь в компании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спрашиваю, если не хочешь отвечать,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хотел, просто пока ничего не получилось. — Чжу Хэ засмеялся. — Ведь в постоялом дворе семьи Цяо вы всё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говорил о Чжан Юэжане, но У Ханьши, услышав это, сразу вспомнил инцидент в ванной, который расстроил Си Цзюня, и в его голосе появилась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не вмешались, ты вряд ли бы добился успеха. Ты думаешь, что с каждым можно просто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старшего брата Чжан Юэжаня он узнал о планах У Ханьши на ужин и был очень удивлён. Особенно когда ему сказали, что тот симпатичный младший брат уже несколько дней живёт у У Ханьши дома. Он не смог удержаться от искушения начать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 него были определённые мысли насчёт этого парня, и теперь, узнав эту новость, он ещё больше убедился, что Си Цзюнь может быть с мужчиной. Значит ли это, что у него самого тоже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не был так богат и влиятелен, как У Ханьши, но он совсем не беспокоился, потому что слишком хорошо знал, насколько его кузен склонен к переменам. В словаре У Ханьши практически не было слова «навсегда».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ветреностью, У Ханьши вообще не знал,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ещё больше захотел посмотреть на всё своими глазами. Это чувство, однажды возникнув, уже невозможно было подавить, и потому, даже если это было неловко, он всё же позвонил, чтобы предложить свои услуги водителя и выпросить приглашение на ужин. Хотя сегодня тон его кузена был не самым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согласился на предложение Чжу Хэ, а затем позвонил Юй Фэю, чтобы уточнить некоторые детали ранее поставленной задачи. После тщательного обдумывания и проверки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вечером все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звонкий голос Си Цзюня, когда он только что взял трубку, У Ханьши невольно начал предвкушать...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Чжу Хэ отправился за тремя стажёрами, чтобы отвезти их в дом У Ханьши, расположенный в садовом районе города. Перед их отъездом Чжан Юэжань заметил, что У Ханьши всё ещё не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поручил секретарю сообщить всем, что они могут ехать, не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привычно управляя машиной, выехал на эстакаду и нажал кнопку воспроизведения на руле, включив автомобильную аудиосистему.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музыка наполнила просторный салон, и старший брат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у вас отличная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с первого взгляда на этот крутой внедорожник не смог сдержать эмоций, но, учитывая, что это машина начальника, не осмелился высказать своё мнение. Однако, проехав некоторое время и видя, что все расслаблены и смеются, он не смог удержаться от искреннего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любил, когда хвалили его новое приобретение,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машина, купленная месяц назад, уже успела произвести фурор, и он не зря потратил на неё крупную сумму из своих «рискованных» заработков. Хотя внешне он утверждал, что её купили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она жрёт много бензина?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5.0 литра. — Он с безразличным видом нажал на газ, что, как и ожидалось, вызвало вздохи удивления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Ханьши находился недалеко от офиса, и, съехав с эстакады, они добрались до него за десять минут. Район был зелёным, с 80% озеленения, а виллы были расположены отдельно, обеспечивая отличную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поста охраны, Чжу Хэ показал пропускную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вы тоже живёте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на мгновение заколебался,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наверное, очень близки с господином У, раз у вас есть пропуск в его район...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промолчал, но его лицо выражало лёгкое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комплимент попал не в цель. Чжу Хэ не мог позволить себе дом в этом районе, а пропускную карту ему одолжили только сегодня вечером, когда узнали, что они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кузен был не слишком щедр, не так ли? Чжу Хэ с досадой сбросил скорость до разрешённых в районе 20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не слышал этого разговора. Всю дорогу он смотрел в окно, хотя иногда вежливо улыбался, участвуя в общем разговоре, но в целом выглядел довольно апатично.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тихо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припарковал машину в открытом гараже под домом У Ханьши. Выйдя из машины, все заметили, что рядом стоящий *марочный спортивный автомобиль даже не был закрыт, и на пассажирском сиденье лежала огромная рама для картины, занимавшая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её размеров владелец и не смог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огляделись: а где же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ушёл, оставив дверь открытой? Богатые и знаменитые, конечно, но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закрыв свою машину,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посмотрите. Владелец этой машины слишком небрежен, даже дверь не закрыл. Может, вызвать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надо... Это гараж Ханьши, здесь везде камеры, посторонние не смогут войти. — Чжу Хэ подошёл к задней части машины и посмотрел на номерной знак. — Эта машина принадлежит Ханьши... Странно, кто же оставил дверь открытой...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дверь, как вдруг машина издала два звуковых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трогайте, рама может повредиться. — Тётка Сюй, запыхавшись, выбежала с ключами от машины. — Молодой хозяин, не закрывайте дверь, иначе всё испортим.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Сюй? — Чжу Хэ остановился на полпути. — Это вы управляли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