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начал терять рассудок ещё с того момента, как Цю Сяньюй начал пить. Ведь с начала игры он уже осушил десяток стаканов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Чжан Сюй не отличался хорошей устойчивостью к алкоголю. Тогда двух стаканов хватало, чтобы он покраснел, а после третьего голова уже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прошлой жизни, начав работать, Чжан Сюй часто сопровождал клиентов на деловых ужинах, а иногда после смены или в выходные ходил с коллегами в бары. Без алкоголя там не обходилось. Со временем его выносливость действительно улучшилась, но ненамного: с трёх до шести стаканов. Пил он в основном жёлтое, иногда красное, а от белого падал с первого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выносливости сегодня он явно перебрал. Его обычно блестящие глаза утратили былой блеск и застыли, делая его похожим на какое-то маленькое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глупо улыбался глядя на Цю Сяньюя, глаза-полумесяца светились туманной красотой. Но стоило ему открыть рот, как этот прекрасный образ рухнул: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Ик… Так поздно… зачем… ик… зачем возвращаться? Давай… ик… давай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болтал, но и из-за опьянения прямо вцепился в руку Цю Сяньюя. Хотел силой удержать Цю Сяньюя, но ноги от алкоголя ослабли, и едва схватив его, Чжан Сюй повис на теле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глупой улыбкой он запрокинул голову к Цю Сяньюю: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как ты теперь уйдёшь,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Чжан Сюй растерял обычную сдержанность, став не только общительным, но и весьма развязным.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улыбки, гибкое тело, подобное змеиному, и невольные соблазнительные взгляды делали его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в комнате тоже выпили, кто-то даже не меньше Чжан Сюя. Из-за помутнения рассудка и того, что атмосфера в боксе стала довольно распущенной, никто не заметил чрезмерно двусмысленных и провокационных действий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другие не заметили, это не значит, что этого не заметил Цю Сяньюй. Напротив, он не только заметил перемены в Чжан Сюе, но и его тело яростно отреагировало на эти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ты… ты сбегаешь! Смотри, как ты… ик… теперь уйдёшь!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Сюй, с трудом выговаривавший слова, всё ещё смеялся над Цю Сяньюем, которого он «захватил в плен».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триумфа заставила сердце Цю Сяньюя пропустить удар. Перехватив инициативу, он обхватил талию Чжан Сюя и рывком притянул его к себе. Этот резкий и грубый жест не вызвал у Чжан Сюя протеста, а наоборот, вырвал из его груди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Фэн, зорко следивший за происходящим, решил, что Цю Сяньюй действительно попал под контроль Чжан Сюя. Он хотел воспользоваться моментом и прижать Цю Сяньюя, но не успела рука коснуться плеча, как тот резко развернулся, и Чжан Сюй, потерявший равновесие, рухнул прямо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Цю Сяньюя у Чжан Сюя закружилась голова, и в желудке всё перевернулось. Этот звук тут же привлек внимание Цю Сяньюя. Не обращая внимания на Чжоу Фэна, который хватался за нос после столкновения, он потащил Чжан Сюя из бокса прямиком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яростной рвоты желудку стало легче, но Чжан Сюй полностью обессилел.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стоял рядом, нахмурившись. Смотрел на содержимое унитаза и жалкий вид Чжан Сюя, с трудом удерживаясь от желания пнуть этого парня, не умеющего пить, но берущегося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напьёшься до такой степени, я тебя раздел и брошу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сказано, конечно, на эмоциях. Цю Сяньюй, сдерживая гнев, смыл унитаз и наклонился, чтобы подать бесформенно лежащего на полу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Чжан Сюй уже не контролировал ноги и мягко обмяк на Цю Сяньюя, размазывая грязь по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так позволил себе по отношению к нему, Цю Сяньюй давно бы избил его до неузнаваемости. Но сейчас на нём висел Чжан Сюй. Если бы этот парень вырвал прямо на него, Цю Сяньюй, вероятно, просто бы сморщился, снял одежду и выбросил её, не делая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Сяньюй?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Сюй, которому после рвоты стало легче, наконец-то немного вернулся в сознание. Подняв голову, он увидел совсем близко лицо Цю Сяньюя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Сяньюй, мне… мне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Прошептав, он продолжал зарываться в объятия Цю Сяньюя, а его руки беспокойно шарили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что 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Цю Сяньюя были злыми, действия были бесподобно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я… я хочу спать… мне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пьяный Чжан Сюй вдруг начал так хныкать, Цю Сяньюй подумал, что алкоголь вещь неплохая. Он хмыкнул, крепче обнял Чжан Сюя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 Сяньюя обладал таким гипнотическим воздействием, что Чжан Сюй доверчиво закрыл глаза, полностью вверив свою судьбу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Чжан Сюй понравился Цю Сяньюю, и не раздумывая, он вынес его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они, переплетённые, ушли, кто-то в углу, увидев их спины,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жителей большого мегаполиса дневная суета посвящена работе, а ночная — наслаждению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Сяньюй вывел пьяного в усобь Чжан Сюя из KTV, время было глубокое ночное. Небо над головой было темно-синим, усыпанным звёздами, но это совсем не убавляло энтузиазма людей к ночной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знал, что попытка вернуться в общежитие в одиннадцать вечера была бы самоубийством. Комендантский час в десять, да и дежурные дядьки под общежитиями были не промах. Если вернуться так поздно и попасться, выговор обеспечен. Тем более он был с Чжан Сюем, который был без сознания. Это грозило не просто мелким нарушением.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Цю Сяньюй решил просто снять номер в отеле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принято — действие последовало немедленно. Вокруг Университета Т было полно дешёвых отелей или молодёжных хостелов, но, подумав об условиях проживания и гигиене, Цю Сяньюй сразу же вычеркнул эти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рядом с университетом дорогие отели были редкостью. Не желая унижаться до дешёвых гостиниц и не имея возможности вернуться в общежитие, Цю Сяньюй через полминуты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на улице была глубокая ночь, на дороге было полно ночных таксистов, так что через несколько секунд перед ним остановилась свободная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аккуратно усадил Чжан Сюя на заднее сиденье, устроил его поудобнее, а затем сам сел и притянул Чжан Сюя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в отель XX,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подтвердил и сразу же поехал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проносился в быстром движении, неоновые огни ночного города создавали ослепительную картину, добавляя тишине ночи особую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не было дневной суеты, ни людских потоков, ни пробок, но на каждом углу можно было увидеть группы по двое-трое, шествующих вместе. Кто-то смеялся, кто-то шумел, а кто-то ссорился из-за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смотрел на жизнь ночного города за окном, его настроение оставалось спокойным. Лишь когда человек в его объятиях издавал тихий стон боли, на глади его сердца поднималась лёгкая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