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наконец вспомнил, зачем они сегодня вышли из дома — он хотел проверить, вернулась ли семья Чу Цяна. Пообещав сыну, что они это сделают, он собрался с силами: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отвезёт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Ли, не зная, как выразить благодарность Цзян Жуну, тут же предложил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деревню? Пойдёмте, я провожу вас, мне тоже нужно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Ли был электрический трёхколёсный мотоцикл, на котором он с женой обычно ездил в гору и с горы. Тетушка Ли положила в кузов большую корзину с ягодами янгмэй, накрыв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вы везёте ягоды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тоже улыбнулась, но её улыбка не дошла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мой сын и невестка вернулись из города. Невестка беременна, и ей хочется чего-то кислого.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искренне поздравил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Жун с сыном уже сидели в кузове трёхколёсного мотоцикла. Тетушка Ли специально поставила зонтик, чтобы защитить их от солнца, а также положила в кузов пакет со льдом, чтобы они не перегрелись. Конечно, она не забыла дать Сяо Хэну пакетик с ягодами, чтобы он мог их есть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Трёхколёсный мотоцикл был мощным, и пейзаж за окном быстро мелькал. Цзян Жун, наблюдая за дорогой,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Ли, ваша деревня находится на востоке от горы, а мы едем на юг.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Ли, уверенно держа руль, ответил,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юге построили горную дорогу, которая ведёт прямо в нашу деревню. Она немного длиннее, чем тропа, но шире и удобнее для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трёхколёсный мотоцикл выехал на горную дорогу, и через несколько минут спуска холмы стали более пологими. Перед ними появилась тихая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всего два-три десятка домов, каждый из которых представлял собой отдельный коттедж. Дом Чу Цяна находился в самом конце деревни. Дядюшка Ли остановил мотоцикл прямо у ворот и, вытянув шею, посмотрел на запертые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ещё не вернулись. Сяо Жун, может, вы с сыном зайдёте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улыбаясь, помог сыну вылезти из кузова: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Дядюшка Ли, идите по своим делам. У меня есть ключ от их дома, я зайду и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 подумал мгновение, затем указал на дом на востоке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домой. Когда закончите, заходите,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Трёхколёсный мотоцикл быстро тронулся и поехал на восток. Цзян Жун достал из кармана ключ и, стоя перед воротами дома Чу Цяна, огляделся. После мутации его чувства обострились, и сейчас он чувствовал, что за ним наблюдают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вставил ключ в замок, и, после нескольких щелчков, тяжёлые ворота медленно открылись. Цзян Жун с сыном быстро прошли внутрь и закрыли ворота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 по двору, он заметил, что решётка на окнах первого этажа была повреждена. Прочная стальная решётка была пробита, и, судя по всему, это сделал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эсперы на ранних стадиях мутации не смогли взломать пуленепробиваемое стекло, специально установленное Цзян Жуном. Увидев следы крови на стекле, он нахмурился. Несмотря на то что он привозил припасы в дом Чу Цяна только ночью, кто-то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Чу Цяна не вернётся скоро, этот дом рано или поздно будет взломан.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Сяохэн, стоя во дворе, смотрел на красивый коттедж. Через некоторое время он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дом дяди Чу такой красивый. Почему у нас нет такого трёхэтажного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вздохнул и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возможность, он бы построил идеальный дом, но времени и денег было мало, и он уже приложил огромные усилия, чтобы построить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Сяохэн обнял отца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беден,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мог управлять растениями, он был сильнее, чем супергерой!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дома Чу Цяна Цзян Жун оставил множество припасов, аккуратно сложенных на поддонах, ожидая возвращения семьи. Обойдя весь дом, Цзян Сяохэн всё больше скучал по семье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же дядя Чу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остановился у спальни Чу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уже несколько дней он не получал от Чу Цяна никаких известий. Он знал только, что Чу Цян поехал по трассе, но где он свернул, в какой город или деревню он попал, Цзян Жун не знал. Если бы он сам поехал искать их, то, даже попав в беду, он мог бы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мог связаться с семьёй Чу Цяна, узнать их местоположение, и, если они в беде, поехать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отключения электричества все средства связи перестали работать. Без электричества люди в одночасье вернулись в каменный век. Цзян Жун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твоего дяди Чу были голуби…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голубиная почта могла бы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идея. Его привычные средства связи действительно не работали из-за отключения электричества, но что насчёт тех, которые он не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в детстве любил смотреть военные фильмы, и его особенно увлекали радисты. Одно время он увлекался радиосвязью и даже получил лицензию на работу с радиостанциями. У него дома была зарегистрированная радиостанция, и однажды он оставил у Цзян Жуна приёмник, сказав, что теперь они смогут общаться без платы за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 из того приёмника был искажён, и вскоре Цзян Жун забросил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Чу Цян не оставил это увлечение. Когда он покупал машину, он, кажется, установил в неё мобильную радиостанцию. Каждый раз, когда он обновлял оборудование, он давал Цзян Жуну новый приёмник. Во время переезда Цзян Жун нашёл целый ящик таких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Жуна забилось быстрее, и ладони его вспотели. Возможно ли, что Чу Цян пытается передать сообщение через мобильную радиостанцию?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его вскочить на ноги. Он хотел немедленно вернуться домой и найти эти приёмники.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дождаться, пока Дядюшка Ли закончит свои дела. Пока он ждал, он использовал немного восстановившейся энергии, чтобы управлять розами в саду, заставив их обвить окна и двери первого этажа. Если кто-то попытается взломать решётку, эти мутировавшие розы станут серьёзным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розы полностью закрыли окна и двери, Цзян Жун наконец расслабился. Он взял Сяо Хэна на руки и направился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вернёмся домой, а когда дядя Чу вернётся, мы снова приедем,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обнял отца за шею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ворота дома Чу Цяна, Цзян Жун с сыном направились к дому Дядюшки Ли. Подходя к переулку, ведущему к его дому, они услышали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солнечных панелей дома не хватает. Жара невыносимая, завтра можно принести ещё пару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Дядюшка Ли, сгорбившись, вышел из переулка. Увидев Цзян Жуна с сыном, он попытался улыбнуться, но его улыбка больше походила на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Жун, не включая кондиционер, сразу же начал искать ящик с приёмниками. К счастью, он всегда был аккуратен, и вскоре он нашёл большую сумку с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приёмники выглядели как радиоприёмники, но у них было больше регуляторов. Самый большой из них был размером с коробку из-под обуви и тяжёлый, а самый маленький — размером с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когда-то объяснял ему, как ими пользоваться, но прошло слишком много времени, и он забыл. Приёмники долго не использовались, и ни один из них не включался. Цзян Жун подключил их к 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