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видео глаза Чу Цяна были полны кровяных прожилок, голос его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проехать нельзя, говорят, что там уже заблокировано. Я собираюсь свернуть на следующем съезде и поехать по трассе. Это, вероятно, займет больше времени, но должно быть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видел на своем пути, было ужасающим. Аварии на каждом шагу — это еще не самое страшное. Ужасные останки заставляли даже такого крепкого мужчину, как Чу Цян, чувствовать страх. Мутировавшие животные и растения доставляли им неприятности, но что хуже всего — люди, которые должны были объединиться ради выживания, разделились на высших и низших. Грабежи и даже убийства он видел уже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чувствовал себя так близко к смерти. Раньше он мог лишь выразить свои эмоции, но теперь смерть могла настигнуть в любой момент. Он не решался отдыхать, боясь, что одно неверное решение погубит всю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царила паника. Он сожалел, что не послушал Цзян Жуна и не увез родителей в родную деревню раньше. Они могли бы жить там спокойно, зачем же им было подвергать себя таким опасностям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усталость и тревогу в глазах Чу Цяна, Цзян Жун тоже беспокоился. Но их разделяли сотни километров, и он не мог помочь. Он мог лишь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 трассе тоже неплохо. Помни, бак нужно заправить полностью. Если на заправках и в зонах отдыха не будет топлива, посмотри, нельзя ли набрать его из баков брошенных машин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смог добраться до базы «Мир» именно таким способом. Надеюсь, этот совет поможет и Чу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ты как думаешь, неужели Небеса не хотят оставлять людям путь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ободрил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Ты ведь пробудил способность усиления. Если бы Небеса действительно хотели нас забрать, у нас не было бы шансов выжить. Не думай об этом, просто хорошо води. Если не получится по трассе, поедем по провинциальным дорогам, а если и там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Жун договорить, как экран связи погас. Одновременно все бытовые приборы в доме отключились. Цзян Сяохэн, держа в руках детский телефон, с недоумением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телефон вдруг отключился, я еще не попрощался с дедушкой и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Жуна камнем пошло вниз. Он взглянул на экран телефона: сигнал исчез. Видимо, в городе D отключили электричество. С этого дня его телефон больше не сможет принимать или совершать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отключенные приборы издали звук включения. Солнечные панели на крыше дома Цзян Жуна начали работать. Прохладный ветерок не смог развеять его тревогу. Теперь он мог лишь надеяться, что семья Чу Цяна скорее доберется до родной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отключения электричества телевизионные программы тоже пропали. Цзян Сяохэн, перебирая пульт, с разочарованием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«Мяу-Мяу»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стараясь успокоиться, выхватил пульт 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уже давно смотрел передачи, больше нельзя. Пошли, с папой пойдем немного разомнемся.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него появилась способность элемента дерева, Цзян Жун тщательно изучал, какую пользу она может принести. Он обнаружил, что его тело излучает светло-голубые сгустки энергии. Эти сгустки делали растения более крепкими. Умирающие растения оживали под их воздействием, а мутировавшие растения становились особенно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считал, что его способность элемента дерева ничем не отличалась от способностей других эсперов. В прошлой жизни на базе «Мир» многие эсперы с этой способностью выращивали овощи, поэтому способности элемента дерева, пространства и исцеления считались вспомогательными.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эта способность хороша. Если использовать ее правильно, он и его сын смогут есть свежие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пробудит способность элемента дерева, он бы заранее построил теплицу во дворе. Но и сейчас было не поздно. В последние дни, пока утром и вечером было чуть прохладнее, Цзян Жун начал расчищать участок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востоку от их двора, на слегка пониженной местности, был небольшой участок земли площадью около двух тысяч квадратных метров. С восточной стороны поля начиналась горная тропа. Когда-то это был огород бабушки и дедушки. Даже в самые холодные зимы на нем росли зеленые овощи. После их смерти огород забросили, и он зарос сорняками.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жаркую погоду большинство нежных трав уже поникли, но крепкий хмель продолжал буйно расти. Хмель — это вьющееся растение с мелкими шипами, которые оставляют липкие следы, если к нему прикоснуться. Если кто-то неосторожно пройдет мимо, на коже обязательно останутся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Цзян Жун не раз страдал от этого растения. Однажды он и Чу Цян бегали по горам и упали в заросли хмеля. Если бы бабушка и дедушка не нашли их, они бы не знали, сколько времени провели бы, запутавшись в его лианах.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Великого Кризиса хмель тоже мутировал. Его лианы стали толще, а шипы — острее. Теперь, если случайно задеть его, это уже не просто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огород, сначала нужно было избавиться от этого надоедливого хмеля. Цзян Жун потратил два дня, чтобы расчистить небольшой участок. Запутанные лианы хмеля, несмотря на то что это однолетнее растение, казалось, захватили всю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Цзян Сяохэн отступил назад, испугавшись горячего воздуха. Он с сомнением посмотрел на выбеленный солнцем цемент во дворе, и его маленькое личико выразило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нахлобучил на голову сына кепку в форме утенка: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мужчина смеется прямо в лицо палящему солнцу. Сяо Хэн,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подняв кулачок, громко ответил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привычно сунув сыну садовую лопатку, уже давно освоил искусство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Вот и правильно. Представь, что ты на пляже в парке копаешь песок. Давай наслаждаться счастливым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услышав это, еще больше загорелся энтузиазмом. Открыв дверь, он выбежал во двор, размахивая лопаткой: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быстрее, идем копать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виляя хвостом, побежал вперед, и вскоре они оба выбежали за пределы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шел за ними на некотором расстоянии. Выйдя из дома, он увидел на западной стене двора большой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Фея, выпрямляйся.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кактус снова выпрямился, и его огромная тень покрыла половину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пройдя несколько шагов, Цзян Жун заметил, что Маленькая Фея снова наклонилась к стене. Она лениво покачивала своими шипами, напевая в его голове детскую песенку, которую слышала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метров на восток от двора, можно было увидеть финиковое дерево, усыпанное цветами. С него время от времени падали белые цветы, покрывая землю тонким ковром. Цзян Жун подошел к дереву, коснулся его, и листья стали еще более блестящими, как будто покрытые воском.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восточной стороны финикового дерева было несколько ступенек, ведущих вниз к огороду. Когда они добрались туда, Цзян Сяохэн уже начал копать лопаткой вокруг стеблей хмеля.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Жуну показалось, что, как только он подошел к зарослям хмеля, они ожили. Их листья слегка покачивались в его сторону, а некоторые лианы медленно ползли к нему. Их движения были очень медленными, и если бы не обостренные чувства Цзян Жуна, он бы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подумал, что, возможно, в глазах мутировавших растений он выглядит как удобрение. Его способность слишком привлекательна для них, и ради безопасности он должен был бы скрыть ее. Но, находясь на стадии изучения, он еще не мог полностью контролировать свои способности и продолжал 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беспорядочных движений Цзян Сяохэна, Цзян Жун уже нашел способ справиться с хмелем. Это однолетнее растение, и если перерезать его корни, лианы перестанут расти. Без корней хмель быстро завянет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