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Чуньнян правой рукой бросила цветную ленту на ближайшее дерево, наступила на голову Шэнь Лесюна и прыгнула в воздух, левой рукой выпустив веер серебряных игл. Охрана тут же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Лесюн даже не взглянул на упавших стражников, размахнулся тяжелой цепью и сбил Чуньнян с ног, бросив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думал, это какой-то важный персонаж, а оказалось, просто сумасшедшая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Чуньнян лежала на земле, похожая на разноцветного фазана, продолжая кричать 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Лесюн фыркнул и уже занес цепь с железным шаром на конце, чтобы ударить ее по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 раздался шорох…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не успел удержать Гу Линчжи, и тот выскочил из укрытия. Пришлось и самому встать, отряхнувшись от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издали мы, так что направьте свой гнев на нас. Что за мужество — нападать на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издал звук, а не 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Юньцзэ мысленно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Лесюн, увидев двух новых незнакомцев, подумал, что ночь сегодня действительно насыщенная.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подслушивающие, считаете себя мужественными?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Лесюн скрестил руки, одной ногой прижимая Чуньнян к земле, чтобы та не могла двигаться, и с интересом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это недоразумение. Давайте не будем портить отношения между народами Великого Чжао и Северных границ. Позвольте объяснить. Можем ли мы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выдал свою стандартную вежливую улыбку, от которой Гу Линчжи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Лесюн не стал церемониться. Его прямой ответ чуть не рассмешил Гу Линчжи. Северяне действительно говорят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тоже не смог сохранить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прямо: женщина у вас под ногами — просто сумасшедшая, и мы не хотели вмешиваться, но раз уж это из-за нас, вы должны ее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 что дает вам право требовать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взмахнул рукой, и меч Ухэнь вышел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 ними разговаривать? Давай просто сразимся, ведь все равно придется отбирать Вино ста ядов!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 богоподобного противника, бойся союзника, который хуже свиньи!»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начали бой, а он уже раскрыл их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планировал ограбить? Нельзя было просто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тоже вытащил свой меч Чжаньфэн и, стоя спиной к Гу Линчжи, сквозь зубы прошипел.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 обращал на него внимания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согласится дать нам немного? Лучше просто отобрать!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Лесюн уже терял терпение. Он бросил цепь, не обращая внимания на Чуньнян, и с силой, способной срубить сталь, направил ее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разошлись в стороны, едва избежав удара, и окружили Шэнь Лесюна с двух сторон. На месте, где они стояли, образовалась яма глубиной в два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долго тренировались вместе, их синхронизация была идеальной. Оба владели мечом, и их техники прекрасно дополняли друг друга. Шэнь Лесюн постепенно начал терять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шаман Татаму молча наблюдал за происходящим издалека, опираясь на посох и ничем не отличаясь от обычного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Лесюн начал проигрывать, Фу Юньцзэ вдруг получил сильный удар и, опираясь на меч, упал на одно колено. Его лицо побледнело, а крупные капли пота стекали по его резким чертам.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Яд гу в его теле активировался!»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Лесюн, не зная причины, но видя, что удар удался, решил воспользоваться моментом и добить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попытался ударить Шэнь Лесюна по ногам, но было уже поздно. Железный шар, наполненный энергией, летел прямо в Фу Юньцзэ, у которого не было сил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издал стон, и его ребра треснули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ты прикрыл меня, теперь я отплатил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Гу Линчжи поднял меч и бросился вперед. Этот удар пробудил в нем животную ярость, и он начал атаковать безудержно, полностью игнорируя защиту. Его удары были смертоносны, и он думал только о том, чтобы убить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 не стал бы так сражаться, но Гу Линчжи не был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сидя на земле и стараясь восстановить дыхание, наблюдал, как раны на теле Гу Линчжи появлялись и заживали быстрее,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Шэнь Лесюна порвалась посередине, а меч Ухэнь был весь в зазубринах. Однако раны Шэнь Лесюна были куда серьезнее — его повреждения не заживали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желторотый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Татаму прищурился и начал двигаться. От этого старика исходила странная и пугающая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Лесюн, увидев, что шаман приближается,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Татаму воздух становился гуще, а небо темнее. Даже свет факелов не мог пробить эту тьму, но мечи и энергия светились слабым 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был слишком неопытен. У него было мало настоящих боев, и он полагался лишь на трюки и хитрости. Против более сильного противника он мог бы справиться, но против настоящего мастера его уловки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Татаму не использовал всю свою силу, но уже через несколько ударов Гу Линчжи превратился в окровавленный комок. Его черная одежда была пропитана кровью, и он больше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Ухэнь был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юноша. В твоем возрасте смог выдержать несколько моих ударов. Жаль, что ты не с Северных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Татаму убрал посох, и его аура исчезла, вернув ему вид обычного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скоро, возможно, ты станешь одним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Татаму отвернулся. Шэнь Лесюн хотел добить их, но Татаму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оставляю вам жизнь. Уходите и заберите эту сумасшедшую.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Чуньнян уже лежала без сознания,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едва держась на ногах, перенес ее в кусты, чтобы ее не раздавили проезжающие повозки. Это было все,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едва оправившись от приступа яда, с трудом шел, поддерживая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всю дорогу молчал. Это был первый раз в его жизни, когда он потерпел настоящее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хвалили как гения, и он считал себя непобедимым, вторым после богов. Но стоило встретить настоящего мастера, как он оказался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уверен, что сможет забрать Вино ста ядов, но теперь остался в живых лишь благодаря милости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вспомнил слова Шэнь Цю: жадность до добра не доводит, лишнее не проглотишь. Сколько бы ты ни учился, без мастерства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найду лучшие материалы и выкую тебе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вспомнив того человека с собрания толкователей учений, решил, что Гу Линчжи достоин лучшего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кузнец? С таким умением даже став инвалидом, не умрешь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пошевелил пальцами. У него осталось лишь половина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раны Гу Линчжи почти зажили. Они с Фу Юньцзэ следовали за группой с Северных границ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Татаму знал об их присутствии, но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 станет обращать внимания на шакалов, а уж тем более на мух и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наконец отказался от идеи грабежа и решил действовать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шаман и его свита обедали, он прикрепил письмо к их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было написано: «Потомки князя Су все еще живы, и, возможно, вам понадобится тайная армия, которую он оставил».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подумал, что Гу Линчжи действительно гений. Как он додумался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стражник передал письмо Татаму. Шаман взглянул на него, но было неясно, поверил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двух несчастных, Фу Юньцзэ и Гу Линчжи,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