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бросились помогать. Жун Цяньюй тщательно проверил пульс младенца и осмотрел ее тело, прежде чем облегченно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совершенно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младшая сестра перепробовала молоко почти всех животных на горе Цанъюнь, превратившись в пухлый комочек. Братья с трудом могли ее носить, и после того, как она обмочила Ци Яня, он стал избегать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младшей сестры выбрал Ци Янь, она получила фамилию учителя, Шэнь, и имя 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словами Шэнь Инъинь стали «четвертый брат», что чуть не довело Жун Цяньюя до слез. Не зря он больше всех заботился о младшей сестре. С тех пор он стал баловать ее еще больше, постоянно угощая вкусностями и нося ее в корзине для трав, куда бы ни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Шэнь Инъинь к четырем-пяти годам почти не умела ходить, став настолько толстой, что даже самая большая корзина Жун Цяньюя не могла ее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видя, что младшая сестра стала такой большой и медлительной, перестали так пристально за ней следить, и тогда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Цяньюй вернулся и не нашел младшую сестру, он сразу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смотрите? Я всего лишь вышел на минутку, а вы, трое взрослых мужчин, потеряли маленькую девочку?!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спокойный четвертый брат накричал на старших, но те, чувствуя себя виноватыми, не посмели возразить…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долго, день уже клонился к закату, и почти вся гора Цанъюнь была обыскана.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выглядел все более серьезным и, наконец,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возможно,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эту возможность, все почувствовали тяжесть на сердце. Младшая сестра, вероятно, была в большой опасности. Никто не осмелился сказать учителю, и они все вместе быстро направились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Вооруженные до зубов и готовые к бою, они прибыли на место и остолбенели…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Инъинь, эта пухлая девчонка, спокойно лежала на спине Таоте, одной рукой держась за маленький рог на его голове, а другой держа палец во рту, из которого текли слюни. Увидев братьев, она с радостью спрыгнула и побежала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почему вы все пришли? Я нашла большую корову, она такая забавная!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подойти, опасаясь, что Таоте разозлится и нападет. Гу Линчжи уже испытал это на себе, пролежав несколько дней в постели, и знал, что удар этого существа был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Цяньюй не мог ждать. Он бросился к младшей сестре, схватил ее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лениво поднял огромное веко, посмотрел на испуганных людей и, видимо, решил, что это скучно, махнул головой и ушел в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братья молчали, а Шэнь Инъинь, чувствуя напряжение, тоже не решалась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сообщили об этом учителю. Шэнь Цю сначала напрягся, а когда услышал, что Шэнь Инъинь была одна на задней горе, у него встали дыбом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всю историю, он облегченно вздохнул и предположил, что, возможно, Шэнь Инъинь, выросшая на молоке разных животных, пахла ими, и Таоте почувствовал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братья долгое время не отходили от младшей сестры ни на шаг, особенно Жун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уходил только тогда, когда укладывал ее спать, а затем отправлялся в Павильон священных писаний или в тихое место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Инъинь постепенно росла и начала учить простые приемы вместе с братьями. Ее пухлое тело уставало, но она понемногу 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шла своим чередом, все тренировались, болтали, иногда ленились, наслаждаясь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 Жун Цяньюем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Цю, который никогда не наказывал учеников, пришел в ярость и заставил Жун Цяньюя простоять на коленях в храме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Жун Цяньюй тайно изучал Путь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зачем тебе это? У тебя неплохие способности, через год-два ты, возможно, смог бы сформировать ядро. Зачем искать легкие пути и изучать злые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молча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его понять. На самом деле он в последние годы старался больше всех, но прогресс был медленным. Даже Гу Линчжи сформировал ядро несколько лет назад, а он — нет! И когда младшая сестра оказалась на задней горе, он почувствовал беспомощность, которую раньше не испытывал. Беспомощность от того, что не может защитить того, кого больше всех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сильнее. Уже давно он нашел в Павильоне священных писаний записи древнего призрачного культиватора и знал, что Путь Призраков может дать быстрый прогресс. И наконец нашел причину, чтобы решиться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так быстро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дал ему два выбора: либо уничтожить свои меридианы, чтобы они восстановились, и начать заново, либо покинуть гору Цанъюнь, навсегда расставшись со школой Цаншэн, и больше никогда не использовать технику меча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братьев уговаривали его не упрямиться и просто извиниться перед учителем, чтобы начать заново. Младшая сестра плакала, держась за рукав Жун Цяньюя. Она не понимала, в чем он провинился, но знала, что учитель хочет изгнать брата, который больше всех о ней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продолжал стоять на коленях, только вытер слезы с лица Шэнь Инъинь.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ушел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сказал младшей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Инъинь, когда четвертый брат станет настолько сильным, что ничто в мире не сможет причинить тебе вреда, я вернусь. Слушай братьев, будь умницей,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братьям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Ци Янь и Гу Линчжи, держащий на руках Шэнь Инъинь, стояли на вершине горы и смотрели, как Жун Цяньюй шаг за шагом покидает место, где они жили вместе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выбор, и даже самые близкие не могут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выбраны разные пути, рано или поздно они разойдутся. Хотя они не понимали, почему всегда покладистый четвертый брат на этот раз так упрямился, они не могли сделать выбор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Инъинь несколько дней плакала и кричала, требуя вернуть четвертого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заметила, что братья сначала мягко уговаривали ее, а потом перестали обращать внимание, и она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Жун Цяньюя гора Цанъюнь не изменилась. Солнце вставало и садилось, ученики школы Цаншэн продолжали тренировать технику меча Цаншэн.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наконец сбросил детскую наивность, его фигура стала стройнее, и в черной одежде с красной вышивкой он выглядел как прекрасный нефритовый властелин, даже Ци Янь немного завидовал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благодаря тренировкам, похудела и стала изящной, превратившись в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Цю собрал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многому научились, и школа Цанъюнь больше не может вас ничему научить, кроме Инъинь, которой еще нужно немного подрасти, но для девушки это не страшно. Вы можете спуститься с горы, и у меня есть для вас несколько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достал три письма: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ты отвезешь младшую сестру и передашь это письмо Цзи Чжунхэ, владыке Острова Буе в Море Ухуа. Ци Янь, ты отнесешь это письмо У Даоцзы, главе секты Меча Цяньгэ на горе Куньлунь. Гу Линчжи, ты отправишься в поместье Фуцзэ к третьему главе…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ты вдруг решил отправить нас всех с горы одновременно? Что-то случилось? — спросил Гу Линчжи, чувствуя, что учитель никогда раньше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 уговорил учеников спуститься с горы, дав каждому кучу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Линчжи прибыл в поместье Фуцзэ, третий глава как раз был на месте, хотя он ожидал, что придется ждать несколько дней, ведь Фу Чэньжань был известен своей любовью к путешествиям.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не знал, что третий глава ждал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 Фу, мой наставник просил передать вам это письмо, — с почтением протянул конверт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Чэньжань, прочитав письмо,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