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будешь кокетничать со мной, говори мягче, нежнее. Тогда, не то что поддержать тебя, всё, что пожелаешь, я для тебя добуду!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Мин Янь вдруг громко рассмеялся, и напряжённая атмосфера мгновенно наполнилась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услышав эти слова, сердито посмотрел на Мин Яня. Этот человек, стоило ему только представиться возможность, немедленно начинал подшучивать над ним, ведя себя бесстыдно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Кокетство, как считал Е Цзинжун, было привилегией женщин. Для мужчины же это казалось слишком неестественным и напыщенным.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Янь явно думал иначе. Ему больше всего нравилось видеть, как его домашний дикий котёнок становился послушным. С древних времён герои не могли устоять перед красотой, а если эта красота была холодной и величественной снаружи, но горячей и покорной внутри, то устоять было ещё труднее. Иногда Мин Янь даже с гордостью думал, что даже если бы ему пришлось умереть на этом этапе, он бы сделал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также напомнили Е Цзинжуну, что, учитывая властный характер Мин Яня, его роль как мужней жены заключалась в том, чтобы оставаться на своём месте. Мечтать о карьере в правительстве было бессмысленно, он мог быть лишь приближённым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что-то теряешь, что-то находишь. Теперь Е Цзинжун мог получить всё, что хотел, без особых усилий, всего лишь произнеся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Цзинжун... не любит людей из Резиденции Е. Когда мы прибудем туда, что бы ни просил господин Е, прошу вас, не соглашайтесь!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долго крутились в голове Е Цзинжуна, и наконец он нашёл возможность высказать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мягким человеком, и в прошлом ему пришлось пережить множество унижений в Резиденции Е. Теперь же они хотели получить от него выгоду? Сначала пусть спросят, согласен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выходцем из Резиденции Е, это место не оставило в его сердце ни капли привязанности. Е Цзинжун боялся, что Мин Янь, любя его, может поддаться на уловки его скупого отца и потерять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подумал о том, что Мин Янь был не из тех, кто позволит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приподнял бровь, затем легонько щёлкнул пальцем по лбу Е Цзинжуна и с удовлетворением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понял. В будущем, что бы ты ни хотел или не хотел, просто говори. Этот князь всё для тебя сделает! Не любишь людей из Резиденции Е? Хорошо, тогда и я их не люблю. Сегодня, когда мы вернёмся в резиденцию, всё будет решать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 почтительном жесте, Мин Янь ответил, не осознавая, что его покорный вид выглядел в глазах Е Цзинжуна как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Е Цзинжун протянул руку и аккуратно поправил нефритовую корону на голове Мин Яня. Затем, с блеском в глазах, мягким голосом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мать Цзинжуна нездорова. Я... не хочу, чтобы она снова страдала в Резиденции Е. Не могли бы вы выделить старый дом в вашей резиденции, чтобы мать могла поселиться там и быть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понимал, что его просьба была несколько чрезмерной. Никогда не слышал, чтобы сын или дочь брали с собой мать, выходя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три года он был слишком занят собой и сильно пренебрёг своей матерью. Внутри него грызла совесть, поэтому он и решил попросить об этом, чтобы хоть немного компенсировать свои упущения.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Янь, услышав это, не сразу согласился, но и не отказал. Он только с улыбкой смотрел на Е Цзинжуна, его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горячий взгляд заставил Е Цзинжуна опустить глаза и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 Янь тихо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подумаю о твоей просьбе. Но раз уж ты просишь, не должен ли ты проявить больше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с недоумением поднял голову, его лицо выражало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подразумеваете под искренностью,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уже появились догадки, но он не был уверен. Е Цзинжун боялся, что он неправильно понял намерения Мин Яня, ведь перед ним был третий сын императора Царства Минъю, великий генерал, защитник государства. Они находились в карете, за занавеской сидел кучер. Е Цзинжун не верил, что этот человек мог предложить что-то постыдное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Янь был гораздо прямолинейнее. Подняв подбородок, он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 Поцелуй так, чтобы я был доволен. Тогда не то что старый дом, даже если ты попросишь построить новый дворец, я не моргнув глазом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почувствовал, как по всему телу разливается чувство бессилия. Конечно, он не должен был ожидать, что этот человек будет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пребывания в армии, Мин Янь забыл все уроки этикета, которые получил в детстве как принц. Кроме как перед императором, императрицей и придворными чиновниками, он вёл себя как настоящий солдафон, иногда доводя Е Цзинжуна до бешенства, так что тот готов был схватить его за ухо и крикнуть: «Мерзавец!»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своей одинокой матери, Е Цзинжун сдержал гнев. Сжав кулаки, он сердито посмотрел на Мин Яня и, неохотно, наклонился, слегка коснувшись губами его тонких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небрежное отношение никак не могло удовлетворить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глаза, он с наглостью облизал уголок рта, затем перестал настаивать на поцелуе и, одной рукой зафиксировав руки Е Цзинжуна за спиной, другой рукой начал медленно проникать под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вы... что вы делаете? — Е Цзинжун мгновенно покраснел, пытаясь вырваться, но Мин Янь был силён как бык. Е Цзинжун сопротивлялся, его волосы рассыпались, но он не мог остановить большую руку, которая шарила под его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Е Цзинжуна к себе, Мин Янь смотрел на него с мрачным взглядом, его дыхание участилось. Поднеся голову к уху Е Цзинжуна, он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я не сделаю ничего неподобающего. Просто немного наслажусь, ничего больше,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Мин Янь тоже чувствовал себя неловко. Перед ним был кусок первоклассного мяса, ароматный и аппетитный, но он мог только смотреть, трогать, облизывать и кусать, но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после небольшого колебания перестал сопротивляться. Он понимал затруднительное положение Мин Яня, поэтому позволил той большой руке блуждать по его груди, бокам и плечам, только стиснув зубы и молча терпя.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уступчивость только раззадорила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он без колебаний взял в рот нежную мочку уха Е Цзинжуна, наслаждаясь её вкусом, а его рука скользила по коже, белой как нефрит. Это было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Янь слишком уверенно полагался на свою выдержку. Уже через мгновение его нижняя часть тела начала терять контроль, требуя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сидел на коленях Мин Яня, и княжеское «неприличное место» явно упиралось в его бедро. Как он мог этого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покраснело, и он хотел что-то сказать, но, открыв рот, обнаружил, что его голос стал неожиданно мягким и безвольным: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надо... не делайте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ещё больше возбудился. Подняв голову, он увидел, что его Цзинжун с покрасневшими глазами выглядел как маленький кролик, стиснув зубы и крепко сжимая его одежду, смяв её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вид, с влажными глазами, действительно вызывал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 глазах Мин Яня бушевало, почти превращаясь в черноту.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его Цзинжун был очарователен, но сегодня он понял, что видел лишь верхушку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Сокровище, действительно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