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вывел космический корабль за пределы защитного купола Имперской столицы, направившись за город. Этот защитный купол, по сути, был словно прозрачная пленка, невидимая и неосязаемая, совершенно не мешающая жизни, подобно атмосфере на Земле — ее нельзя ни увидеть, ни потрогать. Основное назначение этого купола — защита от мутировавших растений и зверей за пределами города. Внутри также находился еще один слой защиты — Небесная сеть, которая в случае опасности мгновенно активировалась. Это и был настоящий защитный барьер. Как только Небесная сеть включалась, ничто снаружи не могло проникнуть внутрь, а изнутри — выйти. Помимо автоматического срабатывания, у Небесной сети был и ручной переключатель, расположенный в штабе Федерации, где ежедневно дежурили специальные люди на случай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система защитных куполов и Небесной сети покрывала всю планету Федерации, обеспечивая двойную защиту. Как только крупный военный корабль или неавторизованный космический корабль, не зарегистрированный в Федерации, приближался, штаб Федерации немедленно получал об этом информацию и, при необходимости, предпринимал меры, включая атаку. В конце концов, это была Имперская столица — сердце правительства Федерации, где безопасность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покинув Имперскую столицу, Янь Син испытывал смесь возбуждения и радости. Дай Жуйтан уже несколько дней отсутствовал дома, ссылаясь на военные учения Федерации, и никто не раздражал Янь Сина, что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повсюду росли зеленые мутировавшие растения. У подножия величественных гор извивалась река, а на противоположном берегу раскинулся обширный лес. С высоты птичьего полета деревья были настолько густыми, что среди них можно было разглядеть причудливые растения самых разных форм, от которых у Янь Сина буквально разбегались глаза. Он увидел, как яркий цветок щупальцами схватил животное размером с зайца и, проглотив его, растворил в своих лепестках всего за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растения? Это же живые орудия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нашел открытую поляну, взял лазерную пушку и вышел из корабля. Мех он убрал в поясную сумку, чтобы в случае необходимости быстро активировать его. Этот мех он заказал у известного мастера за большие деньги, и он был сделан специально для него. В сложенном виде он был размером с кулак, но, развернувшись, мог достигать более двух метров в высоту. Его можно было использовать как для управления, так и для самостоятельных боевых действий — это было по-настоящему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Снарядившись, он вошел в лес. Сегодняшняя цель была проста — найти еду! Ежедневное питание вареными овощами уже начало его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поворотов, Янь Син понял, что лес полон опасностей, и начал проявлять максимальную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кустах, что-то зашевелилось, и показалось разноцветное перо. Присмотревшись, Янь Син увидел мутировавшего фазана. Мясо такого фазана было съедобным и очень вкусным, но поймать его было крайне сложно, а в магазинах оно стоило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мутировавшего фазана были острые когти, способные с легкостью вырвать кусок мяса. Он мог взлетать в воздух, был очень проворным, а его клюв был не менее острым, что делало его серьезным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прицелился и выстрелил. Бесшумный луч света прожег отверстие в голове фазана. Его стрельба была настолько точной, что использовать лазерную пушку для охоты на фазана было явным перебором. Довольный, он подошел и поднял добычу, мысленно похвалив себя за удобство и эффективность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фазана, он уже собирался уходить, как услышал голоса. Прислушавшись, он понял, что звуки доносятся сзади, в направлении пяти часов. Голос был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 хочешь по-хорошему, получишь по-плохому! Я тебя спрашиваю,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главарь, может, просто бросим его на съедение мутировавшим зверям?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смотри, какой он симпатичный, давайте сначала с ним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смех, среди которого прозвучал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трогать меня! Если я пропаду, мой отец не оставит это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кто знает? Может, ты просто сбежал и тебя съели звери, и твой отец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слушал и злился. Такие подонки встречаются в любую эпоху. Он тихо подкрался,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рвущейся ткани, смешанный с тихими стонами и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неблагодарный! Я тебя приглядел, а ты еще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главарь, проучи его как следует! Пусть знает,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убивай, оставь и нам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закипел от гнева, резко встал и сделал несколько выстрелов. В тот же момент раздались крики боли, и все, кто только что стоял, теперь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смог разглядеть, что человек, сидящий на земле с изорванной одеждой, был Дай Цзинтин.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встав с трудом, увидел Янь Сина и, словно увидев спасителя, бросился к нему, спрятавшись за спину. Хотя Янь Син часто дразнил его, но в сравнении с этими хулиганами, он был все же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посмотрел на пятерых мужчин, лежащих на земле с простреленными ногами, и с презрением плюнул. Он не стал убивать их, хотя сделать это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стоите?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из пушки, угрожая. Эти пятеро были избранными мажорами, привыкшими к безнаказанности, и они знали, кто перед ними — младший принц планеты L78, законная невестка Дай Цзинтина. Они не смели перечить, и, услышав приказ,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Янь Син обернулся к Дай Цзинтину.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услышав вопрос, смутился. Он держал в руках порванную одежду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ведь обычно Янь Син только насмехался над ним, но сегодня, к удивлению,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видя его состояние, понял, что тот сильно испугался. Эх, мужчины на этой планете, они даже не такие стойкие, как женщины на Земле. Он подошел, собрал разбросанные вещи и повел Дай Цзинтина к своему кораблю. Там он дал ему чистую одежду, а затем сел рядом, чтобы разделать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его приготовить? Раз уж мы на природе, лучше всего зажарить! — думал Янь Син,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Син размышлял о приготовлении фазана, Дай Цзинтин наблюдал за ним. Янь Син был странным сегодня! Он вышел за пределы города один? Младший принц всегда путешествовал с целой командой охраны. И он сам разделывает фазана? Неужели это тот самый избалованный принц, привыкший к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Иди, собери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раздраженный взглядом Дай Цзинтина, отправил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закончил разделывать фазана и посыпал его солью, Дай Цзинтин все еще не вернулся с дровами. Янь Син выругался. Как он мог забыть, что Дай Цзинтин совершенно беспомощен? Он встал и пошел искать его. Пройдя несколько десятков метров, он увидел, что на дереве висит человек, держащий в руках связку сухих веток. Это был Дай Цзинтин.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подошел ближе и увидел, что ноги Дай Цзинтина опутаны толстыми лианами. Однако тот, казалось, совсем не волновался, а вместо этого внимательно разглядывал ствол дерева и его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Цзинтин! — позвал Янь Син. — Как можно так висеть и не звать на помощь? Ну и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не оборачиваясь, ответил, полностью сосредоточившись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не выдержав, выстрелил в лиану, и она разорвалась. Затем он подошел и смотрел сверху вниз на упавшего на землю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мягкой, и Дай Цзинтин не ушибся, хотя от долгого висения у него кружилась голова. Он смотрел на Янь Сина с восторгом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новый вид! Правда! Мне нужно сразу же его зарисовать.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не меняя выражения лица, выстрелил в лиану, которая снова пыталась напасть,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настоящий чудак! — подумал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не подозревая, что Янь Син уже записал его в чудаки, следовал за ним, непрерывно рассказывая о новом растении, которое он обнаружил. Только когда Янь Син развел костер, и аромат жареного фазана заполнил воздух, Дай Цзинтин наконец замолчал,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усмехнулся. Его брат был ужасен, а этот парень оказался милым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фазана на другую сторону, и жирное мясо закапало в огонь, издавая аппетитное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тебя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сын генерала Федерации, они действительно осмелились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