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очередь дошла до группы Ши Цзя, Бе Сыхун тоже попробовал их блюда. Вкус был вполне обыденным, но съесть можно было. Для первого раза это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группы продегустировали блюда друг друга, они начали выставлять оценки. На этот раз подсчет баллов был закрытым — результаты объявят только во время первого этапа отборочного тура на четвертой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запись эпизода завершилась. Некоторые сотрудники остались на месте, чтобы проверить площадку для следующего мероприятия. Ведущие, актёры и помощники, поужинав, отправились обратно в Минсин.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космического корабля У Цзюнь подробно расспросил Бе Сыхуна о его впечатлениях и опыте. Тот рассказал в общих чертах, и разговор затянулся больше чем на час, пока не появился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камеры были выключены, можно было говорить на более личные темы. Лу Цзи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Ненавидишь ту Тун Цзяо? Мы можем вывести её из игры уже в пятом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этого делать. В любом случае, судя по её поведению, зрители её не полюбят, так что она далеко не уйдёт. Нет смысла ради неё идти на такие меры. Если это когда-нибудь всплывет, будет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почувствовал, как приятно звучит слово «мы» в устах Бе Сыхуна. Тот спросил, зачем он пришёл, на что Лу Цзи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сложно учиться? Я тоже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хлопотно. Я совсем не люблю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кое-что и спросил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обстоят дела с 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 уже собрал достаточно доказательств, чтобы он провёл на планете-ссылке десять жизней. Но поскольку он замешан во множестве дел, многие из которых ещё не раскрыты, расследование продолжается. В его семье тоже нашли много интересного. Результаты могут появиться только через несколько месяцев. Я попрошу ускорить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не было смертной казни, и такие крупные дела, как это, расследовать было непросто. Бе Сыхун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пусть всё идёт своим чередом. Если что-то упустят или не спасут кого-то из пострадавших,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планета-ссылка? — спросил Бе Сыхун, который знал об этом лишь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отправляют тех, кто приговорен к сроку более ста лет. Там есть шахты, где они работают. У Империи несколько таких мест, — подробно объяснил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постучал в дверь. На этом этаже находились только члены их группы. Бе Сыхун разрешил войти, и, к его удивлению, на пороге появилась Тун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её визита и не знал, зачем она пришла. Тун Цзяо тоже не ожидала увидеть здесь Лу Цзи. Она с улыбкой спросила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Сыхуа, можно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говори, — ответил Бе Сыхун, желая узнать, что она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Цзяо, немного смутившись, но с искренним выражением лица,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что во время съёмок я поступила так из-за мелкой выгоды. Ты можешь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злился, так что прощать нечего. Не переживай, я не стану тебя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Цзяо обрадовалась, поблагодарила с улыбкой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свою комнату, она всё больше сомневалась. Сначала она подумала, что он не злился, потому что ему она нравится. Но теперь ей казалось, что он просто не воспринимал её всерьез. Разве не злятся только на тех, кто им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общайся с людьми дурного нрава, — сказал Лу Цзи, которому Тун Цзяо не нравилась. Она пользовалась своей красотой, чтобы флиртовать со всеми подряд, и 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протянул Бе Сыхун, чувствуя, что Лу Цзи ведёт себя как родитель, который учит ребёнка не поддаваться дурному влиянию. Подумав, он понял, что его опекуном действительно был Лу Цзи, и это вызвало у него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ужина. Бе Сыхун поел и вернулся в свою комнату. После душа кто-то снова постучал в дверь. Бе Сыхун, не глядя на экран фотонного компьютера, открыл дверь и увидел Тун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ей опять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Цзяо вошла, и Бе Сыхун отправил сообщение Лу Цзи, чтобы тот пришёл через пять минут. Он не боялся, что Тун Цзяо нападёт на него с ножом — между ними не было серьёзной вражды, — но хотел подстраховаться, чтобы она его не задержала.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Цзяо сняла длинное пальто, и под ним оказалось откровенное бельё. Бе Сыхун был шокирован и не понимал, что она задумала. Он с тревогой подумал, не влюбилась ли она в него? Взглянув на её фигуру и рост, он решил, что сможет с ней справиться, если что, и спросил с серьёзным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Цзяо, ничуть не смущаясь, подошла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подарить себя тебе в качестве извинения. Ты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взглянул на её фигуру — она была не пышной, но изящной, с миловидным лицом. Но… слушай, ты так легко себя предлагаешь? Сколько людей уже видело тебя в таком виде?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надо так радикально! Не стоит! — поспешно замахал руками Бе Сыхун, решив, что, возможно, женщины в межзвёздном мире просто слишком раскрепощены.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это необходимо! — серьёзно ответила Тун Цзяо. Сначала она действительно ему понравилась, но потом её увлекла Тан Шуй. Она не знала, что Сыхуа умеет готовить. Он, должно быть, из богатой семьи, и ссориться с ним было опасно. А если бы у них завязались близкие отношения, это принесло бы только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красивой внешностью и идеальной фигурой молодые парни просто не могли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видя, что Тун Цзяо вот-вот прижмется к нему, оттолкнул её и без церемоний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не хочешь воспользоваться моей молодостью и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Цзяо, впервые услышав такое, немного опешила. Подумав, она поняла, что Бе Сыхун действительно ещё молод. Она обиделась: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старая? Мне всего двадцать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строго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всего восемнадцать! Я ещё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Тун Цзяо почувствовала себя извращенкой и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окончательно отбить у неё охоту, Бе Сыхун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семье строгие правила. Мы не позволяем себе вступать в связи с кем попало, если только это не брак. И я предпочитаю людей, которые придерживаются консервативных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межзвёздном мире «консервативный» обычно означало, что человек не слишком открыт в вопросах секса. Тун Цзяо поняла, что её отвергли! Её отвергли! Она была возмущена, но, вспомнив загадочность Бе Сыхуна, вдруг осознала, что такой человек должен быть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спорить, надела одежду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поспешно кивнул, а когда Тун Цзяо дошла до двери, она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Цзяо рассмеялась 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всегда рада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дверь, сделала два шага и увидела перед собой Лу Цзи, что её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смотрел на эту женщину — она была невероятно красивой, с длинным пальто, застегнутым лишь на четыре пуговицы, что открывало обширный участок белоснежной кожи и стройные ноги. Его лицо стало серьёзным, и он строго посмотрел на Тун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с несовершеннолетним — это нарушение закона. Помни об этом, иначе тебе не остаться в шоу-бизнесе. Опекун Сыхуана тебя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Цзяо, напуганная взглядом Лу Цзи, едва дышала. Его глаза были пугающими. Она поспешно кивнула и, когда Лу Цзи прошёл мимо неё и постучал в дверь, наконец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рукой по лбу и заметила, что на нём выступил лёгкий пот. Постучав себя по груди, она вспомнила слова и манеру Лу Цзи. Человек, который мог так легко разрушить её карьеру, имел пугающе большое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Цзяо пожалела. Пожалела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Тун Цзяо ушла, Бе Сыхун тоже вздохнул с облегчением. Он действительно боялся, что она начнёт его преследовать. Сев на кровать, он услышал новый стук в дверь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http://bllate.org/book/16624/1522286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