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родители, отправившие ребёнка в спасательную капсулу, не знали, что именно произойдёт. Лань Цзэ в своём видении или сне также не увидел, кто или что уничтожило всю звёздную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сейчас жив только благодаря тому, что его мать почувствовала приближение огромной опасности. Однако она так и не смогла спасти своего настоящего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закрыл письмо и открыл другие файлы, чтобы бегло их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материалы были более разрозненными: некоторые из них касались работы отца, другие — методик развития духовной силы, передаваемых в семье отца, а также особых техник, связанных с контурными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 Цзэ, который пока не имел никакого представления о контурных узорах, эти материалы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он так и не смог понять, что именно уничтожило ту звёздную систему, его настроение было слегка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 кое-что ещё: после активации чипа он мог подать заявление на наследство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уведомление, он понял, что, нажав на кнопку, его личный терминал отправит запрос в центральную систему Звёздного Альянса, и он получит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закрался страх, ведь только он знал правду — он не был Лань Цзэ. Настоящий Лань Цзэ умер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не подавать заявление, — словно вслух подумал он, но затем повернулся к Цан Цину и улыбнулся. — Оставим это на потом. У нас пока достаточно денег, и я постараюсь заработать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принимать наследство родителей Лань Цзэ. Эти деньги он планировал сохранить, чтобы однажды вернуться в ту звёздную систему и построить мемориал, где эта семья могла бы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время работы подошло к концу, — раздался в комнате глубокий, мужественный голос. Это был новый голос Сяо Ба, который Лань Цзэ выбрал несколько дней назад. Предыдущий голос казался слишком монотонным и скучным, поэтому, обнаружив возможность изменить голос и одежду Сяо Ба, Лань Цзэ решил начать с голоса, хотя это и стоило ему немалой суммы в звёздных кредитах.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Лань Цзэ, переживших сегодня несколько эмоциональных потрясений, вяло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давай сегодня поедим питательный концентрат, — предложил Цан Цин, глядя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Лань Цзэ. Неужели Цан Цин захотел питательного концентрата?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уставшим, — с мягкостью в голосе сказал Цан Цин, поглаживая мягкие волосы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улыбнулся,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сегодня сделаем что-нибудь простое. Например, яичную запеканку,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месяц, попробовав различные ингредиенты, они наконец определили базовый список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несколько видов фруктов, овощей, мяса, зерновых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выбрал яйца небольшой птицы, размером с кулак. Они были меньше, чем стандартные яйца, которые обычно были размером с волейбольный мяч, но их вкус был более насыщенным, и они идеально подходили для приготовления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взял Цан Цина за руку, и они вместе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Лань Цзэ уже готовил запеканку из яиц, но тогда в яйцах был только желток, без белка, поэтому текстура получалась плотной и суховатой.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Лань Цзэ нашёл идеальные яйца для запеканки!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миске лежала только что разбитая яичная смесь. Лань Цзэ взял венчик и с удовольствием начал взбивать смесь, одновременно выпуская напряжение, накопившееся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браки? Однополое потомство? И кто он на самом деле? Все эти вопросы исчезли в процессе взбивания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гурмана лучший способ справиться с эмоциями — это приготовить и съесть что-нибудь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в смесь такое же количество воды и снова перемешал. Процедив смесь через сито, он перелил её в миску для пароварки. Когда вода в кастрюле закипела, он поставил миску в пароварку, уменьшил огонь и оставил запеканку готовиться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он достал кусок белой рыбы. Не тратя времени на дополнительные приготовления, он добавил немного масла в каменную сковороду и начал жарить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стала золотистой с обеих сторон, Лань Цзэ взял половинку фрукта, лежащую рядом, и выдавил сок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кисло-сладкий вкус фрукта усилил аромат рыбы. Разделив рыбное филе на две порции, он посыпал каждую солью и неким порошком, похожим на перец, а затем украсил листьями зелени. Тем временем запеканка в пароварке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светло-золотистой запеканке он капнул немного масла, выжатого из зёрен, и полил соусом, приготовленным из соли и фруктового сока. Аромат еды мгновенно поднял настроение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запах, он взял две тарелки и с улыбкой сказал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правда? Пойдём,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гурмана действительно лечится «едой» —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привыкли к жизни на Планете Содержания, их жизнь быстро вошла в 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они просыпались около семи, умывались и шли в спортзал, где проводили час или два за тренировками. Затем они принимали душ и возвращались в гостиную, чтобы приготовить завтрак на открытой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отправлялись в кабинет, где занимались до шести вечера, с перерывом на обед. В шесть Лань Цзэ начинал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которые Сяо Ба собирал в течение дня, включались во время ужина. После еды они возвращались в спальню, чтобы заняться последним делом дня —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Альянс предлагал множество удивительных игрушек, о которых Лань Цзэ в прошлой жизни даже не мог мечтать. Некоторые из них напоминали игрушки, с которыми он сталкивался раньше. Например, виртуальные кубики, с помощью которых можно было строить различные конструкции, просто касаясь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особенно нравились игрушки, связанные со сборкой роботов, космических кораблей 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любознательным, Лань Цзэ увлекался сборкой различных моделей. Однако он был рациональным потребителем и не тратил большие суммы на реалистичные модели, предпочитая загружать виртуальные, которые стоили гораздо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виртуальной модели, которая в реальности стоила бы десятки тысяч звёздных кредитов, составляла всего несколько десятков кредитов. Единственная разница заключалась в том, что реальная модель могла стать частью интерьера, а виртуальная оставалась лишь набором данных и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