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Смелость, с которой он изменил обращение, явно порадовала госпожу Цзян, и она без лишних слов разрешила ему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радостью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Радуется, как будто в кухню попал, а ведь он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и Цзян Чэнъюэ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которую он приготовит, точно будет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посмотрела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обратно в военную академию и ешь в столовой,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тут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такой никчёмный в школе, что за навыки у него могут быть? Если вы мне не верите, тогда ждите, пока его еда вас отравит. Я точно не съем ни кусочка того, что он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Цзян Чэнтянь получил пощёчину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приготовил два блюда: жареную куриную котлету и мясо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два вида мяса, похожего на курицу и говядину. Он не был знаком с ингредиентами этого мира, поэтому не стал рисковать, попробовав только два продукта. Остальное приготовление он оставил на домашнего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Фэй невольно вспомнил своё прошлое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пятнадцать, он потерял часть памяти, а после пробуждения обнаружил, что у него появился новый навык — прикоснувшись к чему-либо, он мог узнать все его свойства. Сначала он даже немного поигрался с этим, но со временем понял, что это бесполезно. Навык помогал ему только в приготовлении еды, но больше нигде, поэтому он постепенно забыл о нём, используя лишь изредка. В итоге он так и не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этот навык исчез, и, признаться, он даже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этого странного умения кулинарные способности Хэ Фэя в прошлой жизни были на высоте. Каждый раз, когда он пробовал что-то новое, он угощал этим свою семью, и они всегда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блюда были готовы быстро. Увидев золотистую куриную котлету, посыпанную приправами, и красное мясо в остром соусе, Хэ Фэй с трудом сдержал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сжав кулак, он подумал: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вынес одно из блюд — хрустящую куриную котлету.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Фэй появился, трое за столом одновременно подняли на него глаза, словно говоря: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величественная госпожа Цзян потеряла своё обычное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внутренне возгордился, но также удивился. Неужели эти трое оказались скрытыми гурманами?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поставил тарелку на стол и нарочито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ещё не начали есть? Не нужно было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мрачно посмотрел на него. Он хотел проигнорировать этого неудачника и начать есть, ведь домашний повар уже давно подал остальные блюда. Но мама сказала, что нужно быть вежливым, и не позволила ему начать. Именно тогда из маленькой кухни донёсся насыщенный аромат, которого они никогда раньше не слышали. У них чуть ли не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неудачник действительно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украдкой сглотнул слюну и решил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ждал и ждал, пока повар не подал ещё два блюда, и только тогда Хэ Фэй наконец появился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Фэй не сел за стол,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блюдо,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 остром соусе тоже быстро оказалось на столе, но Хэ Фэй всё ещё не садился. Поставив большую миску, он снова побежал на кухню. Все удивлённо смотрели на эту красную массу, не понимая, что это такое, как вдруг Хэ Фэй вышел с маленькой сковородкой и вылил горячее масло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«шшш», и насыщенный аромат мгновенно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Фэй вернул сковородку на кухню и привёл себя в порядок, для всех это стало новым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дала знак начать трапезу, и сразу же одна вилка «вонзилась» в куриную котлету, а затем «отступила»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ту сторону и увидел, что это был 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заметил его взгляд, на мгновение замер с кусочком курицы у рта, но затем решил сначала бросить ему вызывающий взгляд, прежде чем откусить. Его взгляд словно говорил: «Ты думаешь, что можешь приготовить что-то хорошее? Я, из милости, попробую, но это точно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середине жевания, а затем начал жевать с невероятной скоростью,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думал: «Это не может быть правдой! Почему это так вкусно? Почему! Неудачник не может готовить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тут же снова воткнул вилку в котлету.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насмешливый взгляд Хэ Фэя, Цзян Чэнтянь замер, его лицо покраснело, и он больше не мог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трое тоже попробовали блюда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 удивлением и одобрением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как у тебя получилось так хорошо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прямо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просто потрясающая! Это самое вкусное мясо, которое я ела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повар вошёл в столовую с последним блюдом. Как только он переступил порог, он замер, широко раскрыв глаза, и с недоверием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сразу же заметил два блюда, которые он не готовил, и его удивление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слуги специально прибежали сказать, что в доме появился гость, который захватил кухню. Повар не мог выгнать его, поэтому отправился на заднюю кухню, чтобы продолжить работу. Он даже приготовил несколько дополнительных блюд, чтобы, если еда гостя окажется ужасной, не испортить аппетит госпожи Цзян и не навлечь на себя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казалось, что «ужасная» еда была приготовлена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пристально смотрел на Хэ Фэя, даже забыв поставить суп на стол, и чуть ли не бросился к нему с вопросом: «Брат, где ты научился так готовить?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Фэй был на несколько сотен лет старше, повар, вероятно, тут же упал бы перед ним на колени, чтобы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увидев ошеломлённого повара,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очнулся, поспешил поставить суп и, не торопясь уходить, продолжал смотреть на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внутренне посмеивался, делая вид, что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заметив это, с удивлением посмотрела на повара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больше не нужен,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надулся, с тоской посмотрел на госпожу Цзян и, обернувшись несколько раз,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Кулинарные навыки невестки просто потрясающие, даже повар пал перед твоими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 приятной атмосфере, и Хэ Фэй даже заметил, как Цзян Чэнтянь украдично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трапеза сблизила Хэ Фэя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смотрела на него с ещё большей нежностью, Цзян Чэнъюэ называла его «невесткой» с такой теплотой, что чуть ли не считала его своей лучшей подругой. Даже Цзян Чэнтянь смотрел на него уже не с такой враждебностью. Хэ Фэй понял, что его кулинарные навыки — это настоящее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Цзян Чэнъюэ подсела к Хэ Фэю и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где ты научилась так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гендерная система в этом мире отличается от прежней, но быть так близко к девушке ему было немного неловко. К счастью, визуальный корректор скрывал половину его лица, и его выражение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напряжённо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обычно готовишь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знают, что я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семье меня не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задела его за живое. В конце концов, рабочий с телосложением F, которого игнорируют,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Фэй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конце концов, я скоро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больше не придётся смотреть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сильно хлопнула его по плечу и ободрила: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ты часть нашей семьи. Если кто-то посмеет тебя обидеть, я сама его отколошмачу!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научиться говорить так же быстро, как Хуа Шао, я начал каждый день тренироваться, произнося «ешь виноград, не выплевывая кожуру, ешь виноград, не выплевывая кожуру». Через три дня я понял: «Вау! Это работает! У меня началась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