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некотором смысле, нынешняя Ань Синь была подобна земному искусственному интеллекту, но она сама говорила, что намного более продвинута, чем любой ИИ. Если искусственный интеллект может контролировать целую звёздную империю, то для более продвинутой Ань Синь контроль над Землёй не представлял никакой сложности. Чем больше в мире использовались интернет и камеры, тем более точным становился мониторинг Ань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искусственного интеллекта звёздной империи, который служил правительству, Ань Синь полностью служила Ань Жаню. Если бы у Ань Жаня возникло желание уничтожить мир или захватить власть, Ань Синь, вероятно, просто сказала бы «хорошо», а затем помогла бы ему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пользователи заметили, что в разделе заданий Аньду появились два новых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каждого поста были указаны IP-адреса и подробные данные двух пользователей, включая их фотографии и фотографии в полный рост. Затем указывалось, что они сделали и какое именно правило Аньду нарушили. Согласно правилам, оба пользователя были исключены из Аньду и заблокированы навсегда. Тот, кто пытался торговать с внутренними членами Аньду, получил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что было сутью поста — Аньду выпустила задание на убийство этих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официально открыл раздел заданий и одновременно дал всем внутренним членам или тем, кто планировал присоединиться к Аньду, самое серьёзное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Комиссия за выполнение этих задач составляла 500 000 долларов каждая, и они были опубликованы администратором с наивысшими правами, известным как Владыка Аньду. Сумма была не слишком большой, но и не маленькой, учитывая, что эти люди, хотя и обладали талантами, не были важными фигурами. Убить таких людей для киллера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поста была строка красного текста, предупреждающая, что те, кто предадут Аньду или распространят внутренние материалы, будут нести последствия. Все, кто уже присоединились, должны строго соблюдать правила Аньду, а те, кто только планирует присоединиться, должны хорошо подумать. В конце была опубликована новость: раздел заданий открыт с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можно отправить приглашения всем потенциальным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потенциальными клиентами подразумевались те, у кого были финансовые возможности для публикации заданий на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много людей, которые хотят нанять убийцу или хакера, но не знают, как это сделать. Аньду открыла для них дверь, и всего через три дня после отправки второй партии приглашений количество зарегистрированных пользователей на Аньду приблизилось к миллиону. Это ярко демонстрировало тёмную сторону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задания, связанные с утечкой внутренних материалов, были приняты в день публикации, и на следующий день были выполнены. Ань Синь в тот же день проверила выполнение и перевела комиссии на банковские карты киллеров, указанные при регистрации. Аньду автоматически удержала 40% от суммы, и пользователи быстро подтвердили получение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этот пример был очень успешным. Вероятно, в течение долгого времени никто не посмеет нарушить правила Аньду. Ведь удаление информации в интернете через три секунды после публикации уже казалось невероятным, а как Аньду так быстро узнала о реальных событиях? Некоторые вещи вызывали страх при мысли о них, но это также косвенно доказывало мощь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узнали о процессе публикации и принятия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публикации: внести средства в Аньду — опубликовать задание — ждать принятия и выполнения — проверить выполнение — подтвердить перевод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перевод не был выполнен вручную, то через две недели он осуществлялся автоматически. Если при проверке обнаруживались проблемы, можно было подать жалобу в Аньду, которая проводила расследование. Если исполнитель предоставлял ложную информацию, вознаграждение возвращалось заказчику, а исполнитель наказывался. Если заказчик действовал безосновательно, вознаграждение автоматически переводилось исполнителю, а заказчик заносился в чёрный список 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принятия: принять задание — выполнить — сдать задание — ждать проверки — получить вознаграждение — подтвердить получение.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вознаграждение не было переведено в течение двух недель, можно было подать жалобу, и Аньду проводила расследование. В остальном всё было аналогично. В серьёзных случаях Аньду могла опубликовать задание на устранение виновного. Этот процесс казался сложным, но на самом деле был простым. Аньду также могла проверить выполнение задания за заказчика, но за дополнительную плату. Хотя для Ань Синь это было просто, кто откажется от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Отправлено, на этот раз людей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заблокировал их IP, так что отправка прошла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отправки приглашений Ань Синь был по-прежнему наглым: они просто появлялись на экране телефона или компьютера и открывались автоматически. Даже если устройство было выключено, при включении приглашение сразу же открывалось. Через три минуты оно автоматически закрывалось, и если ссылка не была нажата или код приглашения и адрес сайта не были сохранены, то после закрытия приглашение исчезало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короткий месяц Аньду стала темой разговоров в кругах богатых и различных профессиональных сообществ по всему миру. Однако, поскольку приглашения не отправлялись членам правительства, пока ни одна страна не обратила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многие пытались расследовать Аньду, но все результаты были нулевыми. Они даже не могли определить местоположение серверов сайта, IP-адреса были неуловимы. Многие хакеры даже объединялись для атак, но в итоге их компьютеры сами становились жертвами. Аньду постепенно становилась всё более мифической в определённых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Хакеры, увидев это, в конце концов просто начали искать способы получить приглашения, регистрироваться и подавать заявки на вступление во внутренние члены. Как и другие, увидев профессиональные материалы, они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Киллеры, узнав о такой высокой степени безопасности сайта, тоже начали присоединяться. Что касается приглашений, у них всегда были свои каналы. Для киллера, если у него не было организации, от которой он не мог уйти, такое безопасное и удобное место было просто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в области финансов, управления, медицины и других отраслей, хотя и зарегистрировались, но окончательно решили присоединиться после того, как услышали разговоры внутренних членов в разделе обсуждений. Узнав, что в разделе для внутренних членов есть множество ценных материалов, как можно было не заинтересоваться? Аньду, хотя и была создана недавно, уже демонстрировала, что её развитие невозможно остановить. Люди с дальновидностью почти всегда выбирали присоединение, даже если не сразу, то хотя бы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интернете стремительно возникло огромное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Синь, теперь у нас есть деньги, и мы можем купить тебе много нефрита. Но сейчас есть проблема: как получить нефрит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был дворецкий, поэтому доставка на дом была невозможна. Ань Жань был слишком мал, и даже если бы он не боялся, что дворецкий заметит, дальние поездки были вне рассмотрения.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беспокоила Ань Жаня уже давно, но до сих пор он не нашёл надёжного решения, иначе бы не откладывал покупку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человека, который доставит.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Ань Жань был слишком мал, с другой — дворецкий не уходил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и Ань Синь в итоге выбрали способ. Сначала они оставили на бирже только 1 000 000 долларов, а остальные деньги потратили на покупку нефрита у внутреннего члена Аньду, занимающегося торговлей нефритом. После покупки они попросили его перевезти нефрит к другому члену Аньду, находящемуся в том же городе, а затем этот человек должен был доставить нефрит в место, куда Ань Жань мог бы добраться. Это место, после анализа Ань Синь, было выбрано в глухом углу, где почти никто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Синь также оформила это как задание, содержание которого было конфиденциальным и обязательным. Учитывая предыдущие предупреждения, можно было быть уверенным, что эти двое не посмеют разболтать.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удели этим двум особое внимание, ведь мы не собираемся покупать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считал, что нужно быть осторожным, ведь сейчас он был совершенно беззащитен. Хотя он занимался практикой духовной силы уже месяц, и его память, казалось, улучшилась, а общее состояние стало лучше, это всё равно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когда дворецкий ушёл, Ань Жань тайком выбрался из дома и отправился в ближайшее место, чтобы передать нефрит Ань Синь для поглощения. В это время деньги Ань Синь на бирже уже составляли почти 10 000 000 долларов. С её способностями, за месяц эти деньги могли увеличиться в десять раз! И это уже с учётом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http://bllate.org/book/16619/1520474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