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Цзиньюй наелась досыта и, полулежа на мягком диване, спокойно ждала выхода легендарной куртизанки.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«Разорить казну? Первая ночь знаменитой куртизанки, несомненно, будет стоить дорого, и она решила, что обязательно получит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 группы девушек вышли на сцену, неся с собой музыкальные инструменты. Они установили их 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довольно торжественным, подумала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девушки были с белыми вуалями на лицах. Как только их пальцы коснулись струн, инструменты зазвучали чистыми мелодиями. В борделях существовало правило: девушки, не достигшие совершеннолетия и сохранившие невинность, должны были показываться с белыми вуалями на лицах. Только после совершеннолетия или потери невинности они могли снять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зазвучали чистые ноты, зал погрузился в тишину. Все гости молчали, наслаждаясь мелодией, которая, казалось, успокаивала душу и приносила чувство умиротворения. Молодые господа переглянулись и согласно кивнули — Павильон Нефритовой Весны действительно умел устраивать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играла уже некоторое время, но на лестнице всё ещё не было никакого движения. Гости начали слегка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 лестнице со второго этажа появилась пара изящных ножек. С каждым шагом женщина в белом платье медленно спускалась вниз, словно небесная фея, спускающаяся на землю. В толпе раздались восхищённые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похожая на фею, шла по проходу между столами к сцене. Её аура, одновременно холодная и чистая, заставила мужчин, сидящих по обе стороны прохода, застыть в изумлении. Они впервые видели куртизанку Ди Ань так близко, и она действительно была прекрасна — белоснежная кожа, красивое лицо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сидела в ложе на втором этаже у лестницы и тоже ясно видела эту легендарную женщину. Она медленно спускалась вниз, и её изящная фигура постепенно появлялась перед глазами Хо Цзиньюй. Её длинные волосы были уложены в причёску и ниспадали на спину, а белоснежное платье делало её похожей на фею, сошедшую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 Цзиньюй увидела в этом силуэте тень Янь Си, словно она сама стояла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Хо Цзиньюй резко покачала головой. Как она могла принять незнакомую женщину за Си? Может, она слишком долго не видела её, и это было галлюцинацией? Хо Цзиньюй не знала, что она уже близка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в белом поднялась на сцену и, под музыку, начала танцевать. Её грациозные движения и изящный танец заставили мужчин в зале застыть в восхищении. В зале раздались восторженные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танца начался второй, и куртизанка снова начала двигаться. Её ноги легко касались пола, платье развевалось, а руки поднимались, создавая ароматный шлейф. Она была подобна ласточке в полёте и дракону, плывущему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и талантливые мужчины начали сочинять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одним взглядом покоряет город, а вторым —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не сравнится с красотой её макияжа, а ветер из зала приносит аромат её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красота затмевает всё, даже лотос стыдливо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танец Ди Ань нужно было заплатить тысячу лян серебра, но сегодня она станцевала целых три танца! Все гости согласились, что даже если они не получат её первую ночь, этот вечер уже окупился, и потраченные деньги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танцев Ди Ань поменялась местами с девушкой, игравшей на цитре. Теперь Ди Ань играла, а девушки танцевали.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её игра на цитре затмила всех предыдущих исполнительниц. Весь зал замер, слушая её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трёх композиций Ди Ань встала, и девушки ушли со сцены, унося инструменты и стулья. На сцене осталась только Ди Ань. Глаза голодных волков в зале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Ань, сними вуаль! — вдруг раздался голос молодого человека, нарушивший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ты можешь снять вуаль, не так ли?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Ань, сними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снять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вуаль! Сними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зале нарастали, постепенно выходя из-под контроля. Хо Цзиньюй на втором этаже нахмурилась. Неужели эти мужчины так жаждут увидеть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сцену поднялась хозяйка и жестом попросила тишины. Гости знали её, и зал постепенно затих, ожидая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уважаемые гости! Добро пожаловать в Павильон Нефритовой Весны! Как все знают, сегодня вечером наша куртизанка впервые предстанет перед вами, и впервые снимет вуаль. Но поскольку она — куртизанка, всё будет по-особенному. Стартовая цена за снятие вуали — 1 000 лян серебра!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хозяйки шокировали некоторых гостей, которые пришли просто выпить и насладиться атмосферой. Те, кто действительно мог позволить себе купить вуаль, сидели за столами в первых рядах и на втором этаже. В основном это были молодые люди из знатных или богатых семей, у которых было достаточно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1 500 лян! — добавил 500 лян один из господ за столом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2 500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3 000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5 000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5 500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5 700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активно повышали ставки, с второго этажа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20 000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глаза на второй этаж и увидели изящного господина, лениво сидящего на диване, с чашкой чая в руке, который небрежно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 Цзиньюй. Она не колебалась и назвала цену, значительно превышающую стоимость вуали. Разорить казну было её любимым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которые до этого торговались в пределах 6 000–7 000, теперь были ошеломлены, услышав 20 000 лян серебра. Это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в зале застыли в изумлении и вряд ли смогут продолжить торги, хозяйка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20 000 лян — раз! 20 000 лян — два! 20 000 лян — три! Поздравляю господина с покупкой вуали куртизанки! Ань, можешь снять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повернулась к Ди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Ань послушно кивнула, что вызвало новую волну возбуждения среди мужчин. Такую невинную и послушную куртизанку они ещё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Ань мягко подняла руку к лицу и легонько потянула за вуаль. Она соскользнула с её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не моргая, наблюдая за тем, как под вуалью появляется лицо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женщина, способная затмить рыбу и заставить луну спрятаться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снятия вуали перед ними предстало лицо, способное покорить целые города 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Ань аккуратно положила вуаль в руки хозяйки, которая позвала одну из девушек и поручила ей лично доставить эту вуаль, стоившую 20 000 лян, господину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получив задание, грациозно прошла через толпу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ждала в ложе, и вскоре девушка с вуалью вошла. Она осторожно передала вуаль Хо Цзиньюй, боясь, что она упадёт на пол, испачкается или порвётся. Она бы не смогла её возместить, даже если бы продала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взяла вуаль, немного подержала её в руках и решила вернуть её куртизанке позже. В отличие от других мужчин с грязными мыслями, ей эта вуаль была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происшествия зал снова оживился, и теперь все внимание было сосредоточено на том, кто же получит первую ночь куртизанки Ди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Цзян было немало богатых купцов и знатных молодых людей, многие из которых ещё не участвовали в аукционе за вуаль. В отличие от некоторых глупых поклонников, которые готовы были заплатить за предмет, принадлежащий девушке, чтобы совершить что-то грязное, они хотели саму куртизанку! Что может быть лучше живой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хлопнула в ладоши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тишина! Сегодня день рождения Ди Ань, а также её первая ночь, и это очень важный день. Я, как мать, очень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начала говорить со слезами на глазах, что выглядело довольно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сдержала слёзы, вытерла глаза морщинистой рукой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когда Ань потеряет невинность, я надеюсь, что тот, кто выиграет, будет к ней добр. Она ничего не знает. Итак, без лишних слов. Начинаем. Стартовая цена — 10 000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увидев, как хозяйка с трудом сдерживает слёзы, были тронуты. Многие про себя поклялись, что если они получат первую ночь, то будут относиться к Ди Ань с любовью и не позволят ей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