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наблюдал, как молодой человек с увлечением занимался своим делом. Он покачал головой, не желая прерывать его энтузиазм, и начал доставать из пространства различные ингредиенты для приготовления ужина. Стоит отметить, что молодой человек был большим любителем поесть. После Конца Света аппетиты у всех значительно возросли, и люди могли съедать огромное количество пищи, особенно это касалось эсперов. Хотя силу Чжоу Мо нельзя было измерить обычными уровнями, но его желудок, несомненно, мог вместить очень много, что делало его силу поистине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продолжал насаживать мясо на леску, бросив уже пять или шесть приманок, прежде чем остановился. Оглянувшись, он увидел, что Чэнь Жуй уже начал готовить ужин. Молодой человек тут же оставил леску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запечем сладкий картофель! Утром я не наелся, Молния сожрала несколько штук. Эта тварь еще хотела моего супа из морепродуктов, но я дал ей по носу, и она успокоилась. Я хочу еще супа из морепродуктов,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стал разоблачать ложь молодого человека,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запечу для тебя несколько сладких картофелей, приготовлю две кастрюли супа из морепродуктов, а также зажарю мутировавшего кровавого оленя, которого мы поймали сегодня утром. Это очень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воспоминания из прошлой жизни, Чэнь Жуй никогда бы не рискнул дать Чжоу Мо мясо кровавого оленя. Его размеры остались такими же, как до Конца Света, но тело было ярко-красным, словно пропитанным кровью. При испуге олень начинал истекать кровью, что выглядело довольно мерзко. Однако позже люди обнаружили, что кровь кровавого оленя обладает целебными свойствами. Даже кровь, вытекающая при испуге, была очень питательной. Но самая ценная часть — это кровь внутри тела оленя, которая содержала большое количество целебных трав, ведь олени питались исключительно лекарственными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ценную часть крови Чэнь Жуй уже обработал и залил белым вином. Он разжег костер из дров, а Чжоу Мо, как обычно, помог разжечь огонь с помощью своей сверхспособности. Температура огня была настолько высокой, что дрова быстро загорелись, и вскоре перед ними горел костер диаметром в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олень жарился на костре, а под ним лежала тонкая каменная плита, на которой Чэнь Жуй поджаривал тонко нарезанное мясо мутировавших креветок, собранных во время боев в Хайчэне. Соусы были приготовлены заранее, и теперь оставалось только достать их. Жарящийся кровавый олень непрерывно выделял жир и кровь, источая слабый аромат лекарственных трав, который соблазнял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это выглядело отталкивающе, Чжоу Мо знал, что кровавый олень — это ценный ресурс. В прошлой жизни он не мог себе позволить такую роскошь. Но он прекрасно понимал, что мутировавший кровавый олень, несмотря на свой отталкивающий вид, был одним из редких сокровищ Конца Света. В прошлой жизни он вместе с Чжан Чэном и Цао Лу присоединился к небольшому отряду, но они были лишь вспомогательными членами. Их задача заключалась в том, чтобы собирать растения и ловить низкоуровневых мутировавших зверей, а также помогать отряду эсперов переносить вещи. В итоге, возвращаясь на базу, они получали лишь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этим кровавым оленем была скорее неудачей для того отряда. Тогда они столкнулись с мутировавшим кабаном пятого уровня, и их командир получил серьезные ранения. Они собирались вернуться на базу, чтобы найти исцеляющего эспера, но кровавый олень был убит тем же кабаном. Отряд эсперов не стал забирать эту мерзкую тушу, но среди вспомогательных членов был один тяжело раненный человек, который уже был на грани смерти. Даже если бы его можно было спасти, у него не было на это средств. Тогда этот голодный человек, решив, что лучше умереть сытым, начал есть сырое мясо кровавого оленя. В результате его раны начали заживать с невероятной скоростью, и он даже пробудил в себе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отряд эсперов забрал кровавого оленя, а тот счастливчик стал полноправным членом отряда, так как его способность сразу же достигла третьего уровня, да еще и была связана с молнией, что делало его потенциал огромным. В отличие от Чжоу Мо, который обладал способностью всех элементов, но ему было крайне сложно повышать уровень, и ни один отряд не хотел его брать. К тому же, Чжан Чи обладал нечистой способностью элемента огня, а у Цао Лу вообще не было сверхспособностей. Пространство, которым они владели, тоже нельзя было раскрывать, ведь все знали, что в Конце Света нужно опасаться не только мутировавших зверей, но и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Мо не находил кровавого оленя отталкивающим, а с удовольствием ел кусочки жареного мяса, которые Чэнь Жуй подавал ему. В самый разгар трапезы Чэнь Жуй вдруг рассмеялся. Чжоу Мо последовал за его взглядом и увидел, что леска с приманкой была натянута до предела, а каменный столб, к которому она была привязана, уже наполовину перерезан нитью ледяного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рыба ест маленькую, а маленькая — креветок. Пора подсекать, иначе приманку съедят, и нить утащат, — с усмешкой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озеро было теплым, поэтому даже в сильный мороз оно не замерзало, а над поверхностью поднимался туман, создавая ощущение сказочного пейзажа. Однако из-за недавних холодов здесь было мало рыбаков. Когда Чжоу Мо бросил приманку, Чэнь Жуй почувствовал, как вокруг нее собрались мелкие креветки. Затем появились мелкие рыбы, которые начали поедать креветок, а за ними приплыли крупные рыбы, которые стали охотиться на мелких.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тоже почувствовал это и сразу же подбежал к столбу. Прикоснувшись к нити ледяного шелкопряда, он направил свою металлическую сверхспособность прямо в живот мутировавшей рыбы. Даже самая сильная мутировавшая тварь, даже рыба седьмого уровня, не могла избежать смерти, когда ее живот пронзал металлический копьё. Вернее, можно сказать, что эта рыба была обречена с того момента, как проглотила мелкую рыбешку.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и наловив множество речных деликатесов, Чжоу Мо отправился в пространство. Чэнь Жуй, видя, как молодой человек исчезает, не сказал ни слова. Он быстро соорудил каменную кровать, положил на нее шкуру мутировавшего зверя для защиты от холода и сырости, а затем постелил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пространство, Чжоу Мо потратил некоторое время на сбор нитей ледяного шелкопряда, а затем проверил мутировавшую малину и мутировавшие каштаны. Увидев каштаны, он вспомнил, что забыл дать их Чэнь Жую, и сунул несколько штук в карман, чтобы потом поджарить. Подойдя к мутировавшему персиковому дереву Тао Линь, он заметил, что в пространстве, кроме нескольких мутировавших зверей, были только Пушок и маленький щенок, так что Тао Линь нечего было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подножия дерева, Чжоу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тут, Тао Линь? Удобно ли тебе? Пушок и Снежок тебя не беспокоят? Как там с семенами, проросли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Тао Линь рассмеялся. С момента появления в пространстве прошло совсем немного времени, но он уже достиг седьмого уровня. Для него задача вырастить саженцы, которую поручил Чжоу Мо, была очень простой. Закончив смеяться, Тао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справлюсь с выращиванием саженцев. Они будут высочайшего качества. Но если ты торопишься, можешь использовать черенкование. Хотя качество будет ниже, но для экстренных случаев или низкоуровневых эсперов это подойдет. А что касается мутировавших каштанов, они очень сытные, и ты можешь выращивать их в больших количествах. Раздай их всем человеческим базам, чтобы люди могли разнообразить свой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Сначала помоги мне вырастить побольше саженцев. Когда Чэнь Жуй построит все базы, я раздам мутировавшие каштаны и семена. Кстати, Тао Линь, как там с семенами? Можно ли повысить их качество? Если да, то вырасти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В пространстве много активных веществ, и качество обоих видов постепенно улучшается. Урожайность будет расти, — с гордостью ответил Тао Линь, покачивая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ответ, наконец успокоился. Он и представить не мог, что старое персиковое дерево обладает такими способностями. Сегодня, когда он поместил мутировавшую малину и мутировавшие каштаны в пространство, Тао Линь сказал ему, что его способность элемента дерева может быть использована для выращивания семян. Это обрадовало Чжоу Мо. В Конце Света самое важное — это безопасность и еда. Если Король мутировавших персиковых деревьев сможет выращивать более качественные семена и саженцы, это станет огромной новостью для человечества. Ведь сытость важна как до, так и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