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мальчик и девочка кивали, хотя они были еще молоды, но после Конца Света каждый понимал, что некоторые вещи нельзя разглашать. Иначе смерть будет не самым страшным, а то, что нельзя будет умереть, будет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снег слепил глаза, но, к счастью, Хэйцзы, казалось, отлично ориентировался и находил путь. Через час с небольшим они наконец приблизились к базе. Это была огромная база, намного больше их Базы Надежды, хотя стены были не такими высокими, около десяти метров, и не такими широкими. Ров вокруг города был, шириной в десять метров, а у ворот стоял каменный мост. Если бы зомби или мутировавшие животные напали, эсперы быстро бы их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стояли две сторожевые башни высотой пятнадцать метров, расположенные в нескольких десятках метров от входа. Но из-за сильного снегопада они сейчас практически бесполезны. Ли Юй подогнал Хэйцзы ко входу, затем слез с саней и заплатил налог за вход. Мальчик рядом объяснил, что выход бесплатный, но за вход каждый, независимо от того, кто он, должен заплатить одно ядро кристалла первого уровня. Даже Хэйцзы должна была заплатить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держал за руку Чэнь Жуя, и они остались на санях, не слезая. Охранник у ворот подошел, проверил количество и, получив от Ли Юя десять ядер кристалла первого уровня за налог на добычу, наконец пропустил их в город. После входа Ли Юй перестал управлять Хэйцзы, и собака, казалось, была умной, медленно и уверенно направляясь к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Чжоу Мо, Чэнь Жуй, Ли Лун и Ли Лань уже слезли с саней, на которых осталась только мутировавшая морская черепаха. Чэнь Жуй спросил Ли Юя, почему эта черепаха вышла на берег и начала есть траву. На санях, из-за сильного снегопада, говорить было невозможно. Чэнь Жуй и Чжоу Мо не использовали защитный купол ветра, поэтому они молчали. Они изначально не планировали выделяться. Теперь, оказавшись в городе, мутировавших животных нельзя было гнать по улицам, только вести пешком, поэтому можно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услышав их слова,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Полгода назад, когда закончились запасы пищи, мы, живущие у моря, были вынуждены ловить рыбу, чтобы выжить. Затем появились зомби, и возникла база. Мы, выжившие, жили снаружи, но это было небезопасно, поэтому мы переехали в базу. Сначала мы охотились на слабых мутировавших зверей и ловили рыбу, и жизнь была терпимой. Но две недели назад люди в базе начали замечать, что морские существа выходят на берег. Десять дней назад армия уничтожила мутировавшего осьминога высотой более десяти метров. Этот осьминог был огромен, и многие погибли, чтобы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пять-шесть минут они добрались до рынка. Чжоу Мо спросил Ли Юя, и оказалось, что это была не мутировавшая морская черепаха, а мутировавшая черепаха бисса. Раньше эти черепахи жили у берега, и, поскольку они были ядовиты, их никто не трогал. Но позже обнаружили, что яд этих черепах можно перерабатывать и использовать для ловли мутировавшей рыбы. Хотя рыба умирала от яда, внутренности можно было удалить, и мясо было съедобным. Поэтому Ли Юй занялся охотой на мутировавших черепах бисса. Жизнь была нелегкой, но хотя бы можно было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черепаха бисса действительно быстро продалась. Как только Ли Юй привез ее на рынок, сразу появились покупатели. Один из них попытался немного сбить цену, но, не успев договорить, другой предложил более высокую цену и забрал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десять ядер кристалла третьего уровня и одно четвертого уровня, Ли Юй понял, что эта маленькая черепаха стоила столько. Два ядра третьего уровня можно было обменять на лепешку из смешанных злаков весом в один килограмм. Ли Юй купил две такие лепешки, а затем повел Чжоу Мо и Чэнь Жуя к прилавку с морепродуктами. Здесь морепродукты были намного дешевле: мутировавшее мясо креветок стоило одно ядро кристалла второго уровня за килограмм, а мутировавшие кальмары и крабы низкого уровня можно было купить по одному ядру кристалла второго уровня за десять с лишним килограммов мяса. Поэтому в Хайчэне, хотя и не хватало зерна, морепродуктов было в изобилии, и голод не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цены немного выросли, так как из-за зимних холодов охотников стало меньше, и морепродукты подорожали.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на ряды свежих морепродуктов, лежащих на льду, не мог сдержать слюну, крепко сжимая руку Чэнь Жуя. Каждый продукт выглядел аппетитно. Чэнь Жуй, видя выражение Чжоу Мо, прекрасно понимал, о чем тот думает. Но сейчас он хотел узнать больше о ситуации, поэтому не собирался сразу что-то покупать. К тому же все мясо было замороженным и не выглядело свежим. Когда дела будут сделаны, он возьмет Чжоу Мо на охоту за мутировавшими морскими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видя, как Чжоу Мо смотрит на морепродукты, понял, что тот любит морепродукты. Он купил мясо креветок, крабов, лобстеров, а также несколько видов мутировавшей рыбы, включая упругие щупальца кальмаров и осьминогов. Положив большой пакет с едой в корзину, Ли Юй повел Чэнь Жуя, Чжоу Мо, племянника и племянницу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Юя находился у стены базы и представлял собой сто квадратных метров жилья, где жили несколько человек: его родители, невестка, а его старший брат уехал работать в Шэньчэн до Конца Света и так и не вернулся. Его жена умерла, укушенная зомби, но, к счастью, их сын у родителей выжил. Теперь шестеро членов семьи выживали благодаря Ли Юю и его собаке Хэйцзы. Он редко брал племянников на охоту, но, подумав, что зимой охотников мало, решил взять их с собой, чтобы они потренировались. В результате они попали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глядя на чистеньких мальчика и девочку, понял, почему они привлекли внимание Братства Черного Огня. Их чистые лица не могли не привлечь внимание! Даже на их базе, где порядок был лучше, многие обычные выжившие, даже низкоуровневые эсперы, редко следили за своей внешностью. Многие дети, особенно девочки, старались выглядеть как можно грязнее, разве только те, кто хотел найти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ты слишком хорошо их одеваешь. В Конце Света это может привлечь нежелательное внимание. Лучше быть грязнее, если только ты не станешь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Пятый уровень отличался от четвертого, и без нейтрализатора способностей подняться на пятый уровень было крайне сложно. Большинство останавливались на четвертом.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Ли Юя, услышав, что он привел домой двух незнакомцев, были недовольны. В Конце Света еда была слишком ценной. Но когда Ли Юй рассказал, что они столкнулись с двумя мутировавшими черепахами бисса, и Чэнь Жуй с Чжоу Мо помогли им спасти маленькую черепаху, а также спасли детей, родители наконец улыбнулись и приветствовали Чжоу Мо 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не нужно было обсуждать с Чжоу Мо и Чэнь Жуем. Ли Юй заранее договорился с племянниками, чтобы они никому не рассказывали о столкновении с Братством Черного Огня, иначе их ждала бы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предложил помочь с готовкой, но старушка сразу отказала. В этом доме площадью сто квадратных метров было две комнаты, гостиная и кухня. Они не делили дом на зоны, просто мужчины жили в одной комнате, а женщины — в другой. Даже аренда такого дома стоила сто ядер кристалла второго уровня в месяц, поэтому семья Ли Юя не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поужинали настоящими морскими деликатесами. Хотя еда не была такой вкусной, как у Чэнь Жуя, она была натуральной и вполне съедобной, особенно с домашним рыбным соусом и уксусом, которые придавали блюдам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гостеприимная семья хотела оставить Чжоу Мо и Чэнь Жуя на ночь, но Чжоу Мо, видя, что места и так мало, отказался. Они пришли сюда по делам и не могли задерживаться. Спасение их было простым жестом, к тому же Ли Юй не только довез их до базы, но и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уходить, Ли Юй, вспомнив, как Чжоу Мо любил сани и Хэйцзы,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 можно купить в магазинах, а щенков мутировавших собак тоже можно найти, но нужна удача. Обратите внимание на магазины, продающих мутировавших зверей, иногда там продают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