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присядьте, отдохните немного, я принесу вам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стариком нужно было вести себя хорошо, чтобы поскорее завоевать расположение мальчика, поэтому Мин Чжэнь перед Линь Ючжи был особенно услужлив.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достал из багажника машины немного сухого пайка, сначала дал Линь Ючжи и Лин Линю, а затем раздал пятерым, которые до сих пор не могли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ночуем здесь. Вы видели, что произошло. Если хотите выжить, нужно становиться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протянул им пайки, говоря с серьёзным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от его серьёзности ещё больше растерялись. Хотеть выжить — значит стать сильнее?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Чжэнь, видя их недоумение,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вам правду. На самом деле наша миссия не сводилась к сбору продовольствия. Основная задача — собрать метеориты для исследовательского института. Это те камни, которые капитан Тан нашёл в горах...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мгновение. На самом деле это были лишь его догадки, но он считал, что не объяснить выжившим солдатам было бы неуважением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ему, что его предположение могло быть верным. Правда станет известна, как только Тан Цзюнь придёт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каждого человека не подвластна чьей-то воле. Даже он, как убийца, всегда давал понять своим жертвам, за что их убивают.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Ли, сидевший впереди, услышав это, с непонятным выражением в глазах через некоторое время поднял опущенные веки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превратились в таких из-за тех метеоритов? Мы тоже станем такими?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четверо, услышав вопрос Ли Ли, с надеждой уставились на Мин Чжэня, словно ожидая, что их командир скажет то, что они хотели услышать: они не станут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Чжэнь, глядя им в глаза,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Они превратились в таких из-за радиации метеоритов. А вам повезло избежать этого, так что пока вы в безопасности,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именно они избежали этого, Мин Чжэнь, конечно, не сказал им, что это заслуга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существовании пространства мальчика он не позволит узнать никому третьему. Конечно, кроме дедушки. Но будет ли мальчик рассказывать старику, он не знает и не вмешивается, но сделает всё возможное, чтобы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уже было чем-то невероятным, а если бы узнали, что вода в этом пространстве обладает такими свойствами, он был уверен, что его мальчик окажется в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Мин Чжэнь молчал, не означало, что другие не будут строить догадки. Людские сердца глубоки, и в них много тайн!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Линь, видя, что Мин Чжэнь разговаривает с Ли Ли и его товарищами, оставил Ма Цзиньцяна одного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они уже поели и напились, оставив его одного голодным. Лин Линю стало немного неловко, и он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восстановил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присел на корточки, спрашивая этого забытого всеми беднягу.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Цзиньцян, увидев, что Лин Линь приближается, внутренне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подходи, не подходи...»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Линь присел и спросил его, на лбу выступил пот. Ревность командира была очень сильной! Теперь он снова окажется в неловком положении...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 Линь искренне заботился о нём, и он не мог отказать. В этот момент слабая струйка газа внутри его тела, казалось, нашла выход и устремилась к голове, позволяя ему говорить более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теперь мне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услышал, что голос Ма Цзиньцяна стал более уверенным, видимо, он полностью 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хотя Лин Линь и не общался с ним много, оставлял приятное впечатление, поэтому он относился к нему с большим вниманием, как мы часто проявляем больше доброты к тем, кто нам симпатичен.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посмотрел на молоко и хлеб в руках и, не раздумывая, протянул хлеб Ма Цзиньцяну: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Вот,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Молоко лежащему человеку пить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Цзиньцян хотел заплакать. Он уже чувствовал, как на него обрушивается мощная волна гнева. Видя доброжелательное выражение лица Лин Линя, он искренне не знал, что сказать. Единственное, чего он хотел, — это встать и держаться подальше от этого ангелоподобного мальчика!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заметил, как губы Ма Цзиньцяна дрогнули, но он ничего не сказал, а его взгляд блуждал, избегая встречи с ним. Это было странно, раньше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любишь хлеб? Ничего страшного, у меня есть ещё печенье, лапша быстрого приготовления, что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подумал, что он просто не любит хлеб, и добродушно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гнев Мин Чжэня усилился. Он не понимал, почему его мальчик так заботится об этом человеке!!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Цзиньцян отчаянно хотел встать и убежать как можно дальше от Лин Линя. Это желание было не слабее, чем желание выжить во время борьбы с вирусом.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нужно, спасибо!!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Цзиньцян сглотнул и осторожно ответил. Он был очень голоден, но не мог есть. Он знал, что за ним наблюдают.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голоден? Не стесняйся. У меня в машине ещё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улыбнулся. Солдаты всегда такие вежливые.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вежливый, я просто не смею!»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Цзиньцян чувствовал себя как курица в сэндвиче, с одной стороны жарко, с другой холодно. Неприятно!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быть курицей, он хотел выбраться из этой ситуации!!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секундой его желание становилось всё сильнее, и он почувствовал, как газ в его голове вдруг сгустился, превратившись в кристаллический объект.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подумать, откуда он это знает, Ма Цзиньцян вдруг почувствовал, как его тело наполнилось невиданной силой, и первое, что он сделал, — вскочил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был ошеломлён внезапным побегом Ма Цзиньцяна. Он выглядел пугающе? Почему этот человек смотрел на него, как на монстра?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машинально потрогал своё лицо. Оно было гладким и нежным, никакой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был доволен поведением Ма Цзиньцяна и, убрав гнев, подошёл к Лин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повернулся к Мин Чжэню и ответил. Глядя на Ма Цзиньцяна, который убежал в дальний угол, он сказал, словно самому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Духовная сила неплоха!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одаренные духовной силой, столь редкие в конце света, появятся так рано. Нужно их хорошо защищать!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духовной силы может влиять на мысли и действия других людей, а на определённом этапе даже зомби, лишённые разума или с аномальным мышлением, могут попасть под их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тоже была духовная сила, но его сила отличалась от агрессивной, пробудившейся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Лин Линя позволяла ему чувствовать внешнее и внутреннее состояние других, но не могла причинить вред их мыслям или телу. Поэтому, если он сам не говорил об этом, никто не мог почувствовать его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одаренные духовной силой могли быть обнаружены с помощью тестовых приборов, изобретённых после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приборы могли обнаружить не только одаренных духовной силой, но и всех одаренных с любыми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тестовый прибор не смог обнаружить пространство Лин Линя, что обеспечило их семью хорошим запасом продовольствия. Зерно, которое они привезли на базу, хранилось в пространстве, и никто об этом не знал, поэтому они ничего не сдали.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базе, кроме семьи, никто не знал о его пространстве. Поэтому, когда исследовательский институт пришёл арестовать его, заявив, что у него есть способность пространства, и хотели забрать его для исследований, он понял, что это его отец сообщил институту.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единственный человек, который хорошо к нему относился в конце света, был тяжело ранен ради него, и их отряд не выполнял заданий. Последний запас продовольствия почти закончился, и мачеха начала наговаривать на него перед отцом, называя его бесполезным, говоря, что этот отряд не работает, можно перейти в другой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понимали, что кроме отряда того человека, кто бы его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днём молчание отряда становилось всё продолжительнее. Обычно они выполняли задания раз в неделю, но уже две недели они не получали никаких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http://bllate.org/book/16612/1519349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