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я знаю, ты... ты тоже... — Лин Линь, давно не слышавший таких заботливых слов, почувствовал себя неловко. Его сердце забилось чаще, а лицо покраснело. Он чувствовал себя как влюбленная девушка, получившая внимание от своего тайного возлюбленного, и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 Линь не понимал, что это чувство называется влюбленностью. Он думал, что просто не привык к заботе со стороны других, поэтому и растерялся. Он даже забыл, что уже давно не считает Мин Чжэня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забита машинами, словно застывшими на месте. Прошел уже час, но движение не продвинулось ни на метр, зато хвост пробки стал еще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Лин Линя усиливалась. Этот участок дороги обычно не был таким загруженным, скорость движения была невысокой. Что могло вызвать такую серьезную аварию, чтобы полностью заблокировать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чтобы спросить других водителей, но никто ничего не знал. Люди не могли уйти далеко, чтобы разузнать, что происходит впереди, поэтому им оставалось только ждать 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темнело, становясь серым и мрачным. Пробка оставалась такой же длинной, как и раньше. Лин Линь позвонил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Чжэнь, пробка ужасная, я до сих пор на месте и не знаю, когда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 Линь все еще застрял в пробке, Мин Чжэнь, уже сидевший в такси, чтобы забрать его, почувствовал облегчение, что не послушался мальчика и решил поехать за ним. По голосу Лин Линя он понял, что тот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еду за тобой! — сказал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внедорожник Мин Чжэня был спрятан в пространстве Лин Линя. Во время схватки с зомби он потерял одно боковое зеркало, кузов был поврежден в нескольких местах, а на машине остались следы крови зомби. Из-за особых обстоятельств Мин Чжэнь не сообщил об этом и не починил машину. Поэтому сейчас ему пришлось взять такси, чтобы забрать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мужчина торопил водителя, заставляя его ехать на полной скорости в сторону столицы провинции. Вдалеке он увидел море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Наконце они добрались до места, где, по словам клиента, была пробка. Водитель такси украдкой вытер пот со лба. Такую скорость он давно не развивал. Кого же этот пассажир на заднем сиденье собирается забрать? О, мать его, он его просто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услышав, что Мин Чжэнь едет за ним, почувствовал радость. Такое чувство, когда кто-то ставит тебя на первое место, нравится всем, и Лин Линь не был исключением. Он даже надеялся, что мужчина приедет поскорее. В эту черную ночь, когда конец света уже наступил, Лин Линь очень хотел, чтобы рядом был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преждевременно наступивший конец света еще не полностью показал свой ужас, и зомби не появились в большом количестве, но конец света действительно наступил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это цвет, в котором рождается все зло, цвет, который любит все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всегда не любил ночь. В прошлой и этой жизни он больше всего боялся оставаться один в темноте. Это вызывало в нем беспричинное чувство тревоги, особенно когда ночь еще не наступила, а его сердце уже было полно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когда такси приблизилось к началу пробки, приказал водителю остановиться. Быстро выйдя из машины,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накопленный за годы убийств, и острое зрение позволили ему понять, что эта пробка выглядит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стояла машина скорой помощи, поперек дороги. За ней следовали две машины, сцепившиеся в аварии, внутри которых было темно и, казалось, никого не было. Только мигалка на крыше скорой помощи продолжала работать. Вокруг стояли десяток людей, но никто не говорил. Они только карабкались на машину и снова спускались, потом снова карабкались. Когда их тревожили машины с другой стороны дороги, они не кричали и не ругались, а просто бросались на разделительную полосу, но, несмотря на ее небольшую высоту, никак не могли перелезть. Они были возбуждены, но тихи, и эта тишина была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не заметил этой тишины. Двусторонняя дорога с четырьмя полосами движения, разделенная посередине. В сторону столицы провинции все было нормально. Даже из-за пробки на другой стороне водители ехали весело, иногда сигналя, словно дразня тех, кто застрял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осторожно приблизился. Знакомый запах гнили ударил в нос. По этому запаху он понял, что люди впереди уже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медленно задержал дыхание и, внимательно осмотревшись, содрогнулся. Он был рад, что решил забрать мальчика — это было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двенадцать молодых «людей» в одинаковых рубашках. Шесть машин впереди тоже были одной марки, очевидно, это были друзья, которые отправились в путь вместе. Остальные трое были медицинскими работниками. Всего пятнадцать зомби, превратившихся в оживших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с ними разбираться. Мин Чжэнь продолжил пробираться дальше и обнаружил, что водители машин, стоящих ближе к шести машинам впереди, видимо, увидели, что происходит, и, испугавшись, не включали свет и не открывали двери. Поэтому они не привлекли внимание зомби. Кроме того, машина скорой помощи, которая каждый день выезжала на вызовы, была пропитана сильным запахом крови, а также плазмой, которая всегда была на борту. Это скрывало человеческий запах, исходящий от людей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Мин Чжэнь видел, как они постоянно крутились вокруг машины скорой помощи, иногда, потревоженные машинами с другой стороны, карабкались на разделительную полосу, а потом снова крутились вокруг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быстрого движения назад Мин Чжэнь наконец увидел машину Лин Линя. Она была крутой и красивой, а после тюнинга идеально подходила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машину Лин Линя и убедившись, что мальчик сидит внутри целый и невредимый, Мин Чжэнь почувствовал, как с его сердца упал камень. Он боялся, что с Лин Линем что-то случится, и он не успеет добраться до него. Спокойствие, с которым он встретил зомби, теперь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Линь, это я, Мин Чжэнь! — постучал он в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сидел в машине, одной рукой держась за руль, а глазами пристально смотрел вперед, словно пытаясь выжечь взглядом машины впереди. Днем он мог сидеть в машине, читать новости в интернете и подавлять беспокойство, но ночью он не мог. Особенно, когда в воздухе, казалось, витал слабый запах разложения, из-за чего он плотно закрыл двери и опустил шторки на окнах,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не понять тем, кто не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слишком сосредоточенный на чем-то, особенно ночью, легко может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полностью сосредоточенный на дороге, не заметил мужчину, который подошел к его двери. Внезапный стук в дверь и нечеткий голос снаружи заставили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Мин Чжэнь приедет за ним, поэтому и не подумал, что это может быть он. Этот испуг чуть не заставил его сердце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звуки снаружи, Лин Линь еще больше сосредоточился. В этот момент он не хотел контактировать с кем-то незнакомым. А вдруг звуки снаружи были не от человека, а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лобовом стекле появилась рука. В темноте, перед Лин Линем, который думал о чем-то своем, эта рука появилась внезапно. Лин Линь вскрикнул, откинулся назад и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появилось лицо —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испуга наступило полное расслабление. Лин Линь почувствовал слабость и открыл дверь. Когда мужчина сел на пассажирское сиденье, Лин Линь, уже успокоившись,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чуть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мужчину с глазами,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 знал, что его довели до слез, поэтому не понимал, как соблазнительно он сейчас выглядел с этим мокрым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почувствовал, как горло сжалось. Он не ожидал, что мальчик окажется таким пугливым. По тому, что он увидел через лобовое стекло, он понял, что действительно напугал Лин Линя. Этот мокрый взгляд и нотки жалобы — это он просит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испугался? — осторожно спросил он маленького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чувствовал, что выражение лица Лин Линя, просящего утешения, было одновременно соблазнительным и милым. Он не знал, как правильно подобрать слова. Такое с ним происходило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раз нарушал свои правила ради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сердито выпалил Лин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обмен репликами, он понял, что его тон был неправильным. Он действительно просил утешения? О, Боже,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как арбузная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ты приехал? — покраснев, Лин Линь отвернулся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оставить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разговор всё больше скатывается в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