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Близилось к 11 часам, и четверо друзей начали нервничать, опасаясь опоздать на регистрацию. После короткого обсуждения они решили рискнуть и попытаться поймать такси, несмотря на дождь, чтобы как можно 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начали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торговых центрах провинциальных столиц уже появились эскалаторы, хотя и обычные лестницы тоже были доступны. Однако большинство людей, желая попробовать что-то новое, предпочитали толпиться на эскалаторах.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этажах было свободнее, но чем ниже они спускались, тем больше становилось людей. В конце концов, чтобы ступить на эскалатор, приходилось ждать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Яна втянул внутрь Е Шувэнь. Оба, опершись на перила, смотрели вниз. В центре первого этажа находился музыкальный фонтан. Струи воды то взмывали вверх, то опускались, а разноцветные огни, подсвечивая их снизу, создавали яркое зрелище. Даже Лю Ян, который в прошлой жизни видел куда более впечатляющие вещи, не мог не восхищаться простотой и очарованием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фонтана поднялась мощная струя воды, Лю Ян бросил взгляд на Е Шувэня. Тот, завороженный, смотрел на фонтан, его глаза сияли от восторга, настолько он был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уже собирался подтолкнуть его и пошутить,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погрузился во тьму.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пару секунд, но прежде чем успели подняться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Громовой удар раздался прямо над головой, словно раскат грома пробил небо, оставив в нем дыру, а вместе с ним и крышу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истошные женские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загорелись аварийные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внезапной остановки эскалатора Лю Ян пытался сохранить равновесие. Когда загорелись аварийные лампы, он инстинктивно начал осматриваться, но прежде чем успел что-то разглядеть, почувствовал сильный толчок сзади. Его тело неконтролируемо наклонилось вперед, ударившись о спину человека впереди. Зажатый между двумя телами, он потерял контроль и, инстинктивно крикнув, почувствовал, как его тело перевернулось, словно его сбила машина. Острая боль пронзила мозг, и сознание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пришел в себя почти мгновенно, возможно, даже не прошло и 10 секунд. Он лежал, прижавшись к кому-то, а сверху на него давил еще один человек, который, судя по всему, пытался подняться. Естественно, Лю Ян не стал бы возражать, если бы тот встал, но этот человек опирался на его левую лодыжку, пытаясь подняться. Боль от лодыжки пронзала голову, и Лю Ян, повернувшись,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замер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 трудом приподнялся и осмотрелся. Аварийное освещение и свет с улицы слабо освещали пространство, но он понял, что все еще находится на эскалаторе. Почти никто не стоял, все лежали друг на друге, особенно внизу, где образовалась целая гора тел. Картина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расторопных зрителей уже начали вытаскивать людей с обеих сторон, создавая шум и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встряхнул головой, пытаясь привести мысли в порядок, и тут же вспомнил о Е Шувэне.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осмотрелся и заметил синий край одежды Е Шувэня. Тот оказался почти полностью придавлен мужчиной, полноватым мужчиной средних лет, который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Яна пропустило удар, и он, не раздумывая, бросился вниз, натыкаясь на людей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оказался дальше, чем ожидалось. Раньше он был позади Лю Яна, но теперь его отнесло на два метра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охваченный тревогой, увидел, что вокруг Е Шувэня нет свободного места, и, стиснув зубы, переступил через одного человека, освободив место, чтобы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к мужчине, чтобы перевернуть его, но, как только начал прилагать усилие правой рукой, острая боль пронзила голову. Лю Ян вдохнул холодный воздух, понимая, что рука сломана. Но сейчас его больше беспокоило состояние Е Шувэня. Тот лежал на металлических ступенях эскалатора, придавленный высоким и толстым мужчиной. Лю Ян не знал,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он начал переворачивать мужчину одной рукой. Поднять взрослого человека без сознания и так было тяжело, а теперь, с одной рабочей рукой, Лю Ян дважды пытался сдвинуть его,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 Шувэнь получит еще больше травм, он, стиснув зубы, вдохнул и, опустившись на колени, начал толкать мужчину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приподнял живот мужчины, а головой уперся в его плечо, не обращая внимания, на что опираются ноги, и, задержав дыхание,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казалось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взгляд заставил Лю Яна чуть ли не вытаращить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лежал вверх ногами на эскалаторе, металлические выступы ступеней, казалось, впились в его тело. Самое страшное было то, что его голова оказалась на краю ступени, и было непонятно, насколько серьезной была травма. Левая нога была неестественно изогнута, явно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подполз к нему и похлопал по лицу, но реакции не было. Глядя на бледное лицо, он, словно в трансе, поднес руку к носу, ощущая слабое дыхание. Лю Ян вздохнул с облегчением: он еще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 напряженное тело, Лю Ян не решился сразу переворачивать Е Шувэня.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разобрались, но оставались еще двое из их компании. Лю Ян начал искать их взглядом, но, прежде чем успел кого-то найти, увидел, как мужчина снова начал наклоняться на Е Шувэня. Лю Ян поспешно подставил руку, чтобы поддержать его, и только потом оглянулся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находившиеся сзади, при падении получили меньше ударов и были в сознании, смотря на него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Лю Ян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можете спросить, есть ли скорая? Скажите им, чтобы приехали сюда, Е Шувэнь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Хуэй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без мозгов? Эскалатор не работает, так спуститесь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выкрикнул это, охваченный гневом и беспокойством за Е Шувэня, забыв о своей обычной манере шутить 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задумывался, и Хуан Хуэй, кивнув, потянул Чжао Хайсуна, и они побежали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скорой раненых с эскалатора выносили сотрудники торгового центра и добровольцы.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Е Шувэня, Лю Ян сначала попросил убрать мужчину, а затем осторожно поднять его. Хотя перемещение человека с переломами могло усугубить травмы, Е Шувэнь лежал головой вниз, и долгое ожидание могло быть опасным. Лю Ян, словно женщина, постоянно повторял, чтобы те, кто его несли, были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Раненых разместили в холле первого этажа, где на полу были разложены разноцветные простыни. Там лежали как те, кто был без сознания, так и те, кто еще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скорой казалось бесконечным. Некоторым раненым сотрудники торгового центра оказали первую помощь. Лю Ян сидел на полу рядом с Е Шувэнем, осторожно вытирая кровь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парня были серьезными: перелом левой ноги, раны на бедре, груди и голове, кровь на всей одежде. Возможно, из-за сильной боли даже в бессознательном состоянии его брови были нахмурены, а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лежащего беспомощно, Лю Ян почувствовал острую боль в сердце. Хотя они с Е Шувэнем часто шутили и дурачились, как незрелые дети, Лю Ян искренне считал его младшим братом. Когда тот шалил, Лю Ян присоединялся, когда тот расстраивался — выслушивал, а если тот переходил границы — делал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года их дружба стала настолько крепкой, что они были как братья, и боль одного была болью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