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базовое упражнение для обучения плаванию — без опоры, обхватив себя, закрыв глаза, почувствовать подъемную силу воды, понять сердцем, что стоит только встретиться с ней лицом к лицу, и вода окажется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мог понять, почему Яо Е использовал это движение в качестве примера. Как и в строительстве высотного здания, его фундамент всегда был самым важным. Основа плавания включала множество элементов — выносливость, технику, силу и, конечно, близость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термин Лю Ян только что осознал. Яо Е продемонстрировал это, но не смог сформулировать, возможно, из-за своего образования, ведь у профессиональных спортсменов с академической успеваемостью всегда было туго. Но это не мешало ему показывать это своим телом и объяснять своими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вывод было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принимает все, но, как ребенок, если ты её не любишь, она тоже будет тебя недолюбливать. Но если ты её полюбишь, то поймешь, что можешь получить от неё многое — каждую волну, каждую каплю подъемной силы, которая может стать опорой для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закрыл глаза и представил, как сливается с водой бассейна. Эта прозрачная жидкость покрывала его кожу, слегка покачивалась, проникала в поры, и бесчисленные невидимые пузырьки окружали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видеть этого, но это не мешало ему воображать, что он парит в объекте, наполненном пузырьками. Эти маленькие пузырьки были полны кислорода, который поднимал его тело, и он постепенно взлетал.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все же настигло его, и Лю Ян, разжав ноги, вынырнул на поверхность. Он повернулся к Яо Е с ожиданием, 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выдохнул, не показывая разочарования, сделал несколько глубоких вдохов и снова погрузился, пытаясь найти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облокотившись на край бассейна, одной рукой поддерживал голову, внимательно наблюдая за тем, как Лю Ян то появляется, то исчезает под водой, на лице его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часа, хотя Яо Е был чрезвычайно доволен упорством Лю Яна, который не сдавался, пока не достиг цели, но время поджимало, и ему пришлось взять Лю Яна за шею и оттащить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на пятом этаже они увидели Ло Синьхуа, сидящего на стуле у двери комнаты напротив лестницы. Он курил, лицо его было спокойным, но с оттенком меланхолии. Увидев их, он поднял веко и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улыбаясь,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посмотрел на него сбоку, затем перевел взгляд на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ходили? — спросил он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Поискать чувство воды, — вмешался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спрашиваю, — Ло Синьхуа проигнорировал Яо Е и продолжал смотреть на Лю Яна. — Куда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Ян понял, что дела плохи. Нарушение дисциплины, отсутствие разрешения на уход из команды — все это обрушилось на него, как гром среди ясного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виноватым. Как он мог забыть сначала попросить разрешения у тренера?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того, кто сейчас улыбался с наглой усмешкой, Лю Ян почувствовал, как в его сердце пролилась капля крови. Все спортсмены, и ты тоже, и даже из национальной сборной, как ты мог не напомнить о необходимости попросить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уже поздно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покорно подошел к Ло Синьхуа,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тренер Ло, я ошибся, уйдя без разрешения.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раз, — спокойно произнес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не изменилось, в ушах Лю Яна это прозвучало как: «Третий раз — и ты обратно туда, откуда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быстро закивал, обещая,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ничего не сказал, просто взял стул и зашел в комнату. Лю Ян и Яо Е не посмели убежать и послушно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 Синьхуа велел им сесть. Яо Е развалился на кровати, а Лю Ян, зная свое место, сел на край кровати, выпрямив спину, и 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Ло Синьхуа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сегодня ушел с Яо Е, но разрешение все равно нужно было попросить. Это основная дисциплина и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тон был спокойный, как в обычной беседе, но сердце Лю Яна колотилось, и он быстро встал,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прямо. Завтра утром полуфиналы на 100 и 200 метров вольным стилем. Ты думаешь, сможешь проплыть?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ошеломлен, он действительно не подумал об этом и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сможешь, откажись от одного. Подумай и через час сообщи мне, — Ло Синьхуа действовал быстро, закончив разговор за меньше чем три минуты, и начал выпроваживать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все еще ошеломленный поиском чувства воды,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Ло,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удивился, а в глазах его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посмотрел на Яо Е, затем, опустив глаза,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метров вольным стилем, ты плаваешь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дело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Яо Е остановился и посмотрел на него с серьезным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тоже выпрямился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Яо 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Здесь? — удивился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посмотрел на коридор. Хотя большинство дверей были закрыты, долгий разговор в общественном месте действительно был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зашли в комнату Яо Е. Две кровати, Лю Ян сел на одну, Яо Е встал, налил воды себе и Лю Яну, затем отнес плавки в ванную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напротив Лю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почему ты согласился с этим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взял стакан, покрутил его в руках. Он не хотел пить, просто подбирал слова. Через некоторое время он поднял голову и спросил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я объяснил свои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выборе важно, чтобы ты сам все понял. Я не хочу, чтобы ты все сваливал на тренеров, считая, что они всегда правы. Даже святые ошибаются, ты должен анализировать, — Яо Е смотрел на него, объясняя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 мгновение замер, поднял одну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скажу, не нужно столько философии, просто скажи, что хочешь услышать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кашлянул, поднял подбородок и, глядя прямо на Яо Е,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если 200 и 100 метров проходят в один день, я действительно не смогу проплыть оба. Даже если я закончу соревнования, это будет просто формальность, так что лучше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увидев, что Яо Е кивнул, поднес стакан к губам, слегка улыбнулся и сделал маленький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метров вольным стилем у меня получились хорошо. Ну, конечно, такой внезапный результат нестабилен, и с учетом таких соперников, как Вэй Вэнь, завоевать медаль будет сложно. Но по сравнению с 200 метрами это все же проще. У меня не хватает выносливости, это моя слабость, я всегда выдыхаюсь после 100 метров. Но моя сила — это взрывная мощь, и 100 метров вольным стилем идеально подчеркивают это. Так что любой разумный человек выбрал бы то, что у него лучше получается. По крайней мере, на 100 метрах я могу бороться,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Ян моргнул, в глазах его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такой подробный самоанализ, Яо Е мог только похлопать его по голове,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сожаление. Жаль, что Лю Ян такой молодой. Эта разница в возрасте заставляла его играть роль старшего брата, держать многие слова при себе и уступать в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Ян был старше, хотя бы как Чжан Вэйцзя и другие, они могли бы обсуждать разные темы, делиться мыслями...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Лю Яна к двери, Яо Е вдруг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