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Тренер, спасибо вам. — Спасибо за вашу помощь в эти дни, за беспокойство о моих соревнованиях, за то, что вы первым поздравили меня и порадовались за меня. Спасибо вам,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словно перо, легонько коснулось шеи, вызывая легкую дрожь. Улыбка Яо Е постепенно исчезла, а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чертовски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со своей шеи, оттолкнул Лю Яна и неестественно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заслужил это. Ты старался, и это принесло свои плоды. Продолжай в том же духе, пройди через полуфинал и доберись до финала, принеси мне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сжал губы и кивнул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завтра днем будут соревнования, иди отдохни. — Яо Е обнял его за шею и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следуя за ним, опустил взгляд на очки для плавания в своей руке и крепко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предварительных заплывах одни радовались, другие огорчались. Лю Ян и Е Шувэнь успешно прошли в следующий этап, но не могли позволить себе показать свою радость. Ван Ясинь потерпел неудачу в заплыве на 100 метров брассом, практически лишившись шансов на полуфинал. Ли Ипэн нервничал, так как его заплыв на 800 метров на спине еще не состоялся, и его разрывали между надеждой на победу и страхом поражения. Их настроение было настолько мрачным, что казалось, будто вот-вот начнется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придерживаясь принципа равного отношения ко всем, пытался поддержать их, и только после долгих разговоров ему удалось успокоить Ван Ясиня и Ли Ипэна.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наконец разрядилась и все начали болтать,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незаперта, и вошедшие постучали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Чжан Вэйцзя, Сюй Хань и незнакомец, чья спортивная форма сразу выдавала его принадлежность — красно-желтая расцветка с маленьким флагом Китая на рукаве, такой же, как тот, что Лю Ян видел в чемодане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 удивлением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проведать тебя. — Вэй Вэнь широко улыбнулся, оглядывая Яо Е с головы до ног. — Яо Е, выглядишь бодро.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 Яо Е обнял его за плечи. — Эй, познакомьтесь, это Вэй Вэнь, мой младший брат по школе. А это, — он указал на Лю Яна, затем обвел взглядом комнату, — мои ученики. — Затем он представил всех по очереди и повернулся к Вэй Вэню. — Так что, тренер Хуан решил пригласить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проигнорировал вопрос Яо Е, его взгляд был прикован к Лю Яну. Он улыбался сдержанно, но с легкой долей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Лю Ян? Я Вэй Вэнь. Сегодня видел твои соревнования, отличный результат. —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Ян был немного ошеломлен, врожденная вежливость заставила его встать и пожать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это? Ты что, используешь меня как повод для разведки? — Яо Е нахмурился, тряся его за плечо, заставляя посмотреть на себя. — Слушай, хоть ты и мой младший брат, но сейчас мой ученик главный, так что не смей тут 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моргая, размышлял о том, кто такой Вэй Вэнь, и вдруг вспомнил, что на вчерашнем собрании тренер Ло упоминал его как сильного претендента на золото в группе Б на 100 метров вольным стилем, самого молодого действующего спортсмена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Вэй Вэнь?» — Глаза Лю Яна загорелись. — Я вспомнил! Это действительно ты? Здорово, правда здорово, я так рад тебя видеть. — Он с жаром пожал его руку, снова потряс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Лю Яна вызвал еще более горячий отклик у Вэй Вэня, который положил вторую руку на их рукопожатие и крепко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за этой сценой с легким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Лю Яна не была преувеличенной. На самом деле он был искренне взволнован. Эти спортсмены, устанавливающие рекорды, обычно видны только по телевизору. Хотя рекорды на Национальных молодежных играх могут казаться незначительными, они все же представляют высший уровень юношеского плавания в стране. Поэтому Лю Ян смотрел на Вэй Вэня не просто с симпатией, но и с легким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Вэй Вэня, он пришел посмотреть на Яо Е, но заодно решил познакомиться с Лю Яном. Однако, увидев такой теплый прием, он почувствовал себя приятно. Кто не хочет, чтобы его любили и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оба были достаточно зрелыми, и Вэй Вэнь, получивший немало уроков в национальной сборной, быстро отпустил руку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улыбаясь, сказал Вэй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Вэй Вэнь вспомнил. — Чуть не забыл о главном. Тренер Хуан на этот раз не приехал, но команду ведет тренер Фу. Он просил тебя вечером присоединиться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посидел немного, чувствуя себя неловко под пристальными взглядами семи пар глаз, и вскоре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Яо Е оглядел комнату, где сидели или лежали шестеро, и остановил взгляд на Чжан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Вэйцзя, как вы оказались с Вэй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Вэйцзя, полулежа на кровати и играя в портативную приставку, поднял взгляд на Яо Е и тут же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Постучал в дверь. Сказал, что не нашел тебя в твоей комнате, и я подумал, что ты здесь, как всегда, с этими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подняв бровь и скривив губы,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маленькие? А ты большой? Играешь в приставку… — Он протянул руку к приставке, и Вэйцзя, не успев среагировать, лишился ее, скрипя зубами и бросаясь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схватились, и через несколько секунд раздалась мелодия окончания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Вэйцзя, лежа на Е Шувэне, с досадой хлопнул по кровати, а Е Шувэнь, лежа на спине,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но эта сцена была… Лю Ян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Лю Ян почувствовал усталость и, лениво облокотившись на кровать,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заметив это, поднял руку, призывая всех замолчать, и первым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Вэйцзя, как всегда, не упустил возможности поддеть Яо Е, обняв его за шею и шепнув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предвзятость. Как только он устал, ты всех выгоняешь, а когда мы устаем, ты сам начинаешь нас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Яо Е, не смущаясь, ответил ему в ухо. — С твоей-то рожей, кто тебя захочет видеть? Мне нравится мучить вас,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Вэйцзя, подняв брови,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красавчик, говорю, не нравлюсь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оттолкнутый к стене, широко раскрыл глаза, шагнул вперед, схватил его за запястье и прижал к стене, уперев локоть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Вэйцзя, выгнув спину, но опустив голову, попытался вырваться, но безуспешно, и в итоге оказался прижатым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пользуясь моментом, набросились на него, а Вэйцзя, следуя принципу «голову можно сломать, кровь пролить, но прическа должна быть на месте»,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завидуете, явно завидуете!!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справляется с соревнованиями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нервничает перед стартом, и это может как помочь, так и помешать. Кто-то, напротив, не нервничает перед стартом, показывает отличные результаты, но после финиша внезапно срывается под давлением, что называется «отложенной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 Ян столкнулся с этой неприятной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среди ночи от резкой боли в ноге, он вскочил с кровати, увидев, что левая ступня напряжена до предела, а боль от подошвы до икры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навернулись на глаза, пока он, с трудом разглядывая ногу, пытался выпрямить пальцы и массировать икру. Через некоторое время боль утихла, и он, поскакав к раковине, налил себе таз с горячей водой, чтобы пропарить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обволакивала ступню, и Лю Ян, оглядев комнату, почувствовал себя одиноким. Е Шувэня не было видно, и он, оставшись один, подумал о том, что в таком возрасте его ногу свело от нервов перед соревнованиями, и от одной этой мысли его желудок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