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как петух, выпрямил шею и бросил косой взгляд на Ли Шэндуна: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тебя подстригли, мастерство твоей мамы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Шэндун, с его круглым лицом и неровно подстриженными волосами, выглядел совсем не так, как будущий хитрый и коварный Ли Шэндун. Сейчас он явно не мог соперничать с Дин Хао, и, услышав его слова, начал теребить нос,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не пошёл со мной играть, оказывается, у тебя уже есть компания…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 Ли Шэндун, ты, мелкий негодяй, украл моего трансформера и спрятал у себя дома, а потом три дня боялся ко мне подойти!!!»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был вне себя от злости. Вернувшись в детство, он вдруг вспомнил все эти мелкие обиды, которые раньше казались незначительными. Действительно, детская память — вещь удивительная, даже такие мелочи он помнил до мельчайших деталей!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 был явно недоволен. Этот мальчишка, видя, что Бай Бинь одет лучше, чем он, с его аккуратным комбинезоном и рубашкой, явно не из дешёвых, начал крутиться вокруг него, явно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с его взрослым мышлением, не был похож на других детей, которые только и делали, что играли в войнушку. Он сел рядом с Бай Бинем на камень, а Ли Шэндун, крутясь вокруг Бай Биня, фактически крутился вокруг Дин Хао. Ли Шэндун был известен своей хитростью, и Дин Хао, зная это, начал настороженно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Шэндун, по привычке, начал теребить нос. Это было его характерное движение, когда он либо замышлял что-то нехорошее, либо чувствовал себя неловко. Он внезапно отошёл в сторону и через некоторое время вернулся с группой детей, с ещё более хитрым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детей, с соплями на лицах, смотрели на Бай Биня и Ли Шэндуна, хихикая. Дин Хао почувствовал, как у него зашевелились волосы на затылке. «Чёрт, неужели?» Он вдруг вспомнил, что в детстве они с Ли Шэндуном однажды столкнули Бай Биня в воду. В тот раз они довели его до того, что он попал в больницу, и хотя Секретарь Бай сказал, что всё в порядке, но разве можно считать это нормальным? Дин Хао и Ли Шэндун тогда получили от своих отцов такую взбучку, что даже родная мать не узнала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Дин Хао боялся не боли. После своего перерождения он поставил перед собой чёткую цель — Бай Бинь! Чёрт возьми, Ли Шэндун, если ты тронешь Бай Биня, это будет как наступить на хвост тигру. Сегодня я тебе покажу…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детей вокруг увеличилось, и Дин Хао решил, что расправу с Ли Шэндуном лучше отложить на потом. Он тихонько взял Бай Биня за руку, сжал её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скажу, мы 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говорил очень тихо, и Бай Бинь, выросший в тепличных условиях, явно не имел опыта в таких ситуациях.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Шэндун, этот хитрый мальчишка, уже понял, что что-то затевается, и, размахивая руками,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Долой детей из правительственного квартала!!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детей с криками бросилась на них, хватая за руки и ноги и толкая к речушке.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Долой детей из правительственного квартала!!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ели мои леденцы!! Хотите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закричал Дин Хао, защищая Бай Биня, но и его уже подняли и тащили к воде. Он вдруг осознал, насколько опасны эти малыши. «Чёрт, когда я вырасту, я вам всем отомщу!» Дин Хао был готов заплакать. Если его бросят в воду, он точно не выживет. Вспомнив, что Бай Бинь тогда тоже попал в больницу, он понял, что нужно действовать хитростью. Порывшись в карманах, он нашёл лишь немного сахарной пудры. Глотнув слюну, он посмотрел на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отпустите Бай Биня, я дам вам апельсиновых леденцов после 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Шэндун, этот негодяй, который уже успел набрать леденцов, когда Дин Хао их раздавал, теперь вытащил из кармана горсть кукурузных леденцов и с важным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Бросайте их в воду! Кто бросит, тот получит леденец!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Дин Хао и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Хао предатель, бросайте 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тебя побери, Ли Шэндун!!!»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поднятый толпой детей, которые смеялись и толкали его к воде, чувствовал, как у него встают дыбом волосы. Бай Бинь, молча, вдруг ударил локтем одного из детей, схватил Дин Хао за руку и бросился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Бай Биня, видимо, был сильным, потому что ребёнок сразу же заплакал, недоумевая, почему игра внезапно превратилась в драку. Дин Хао, бежавший за Бай Бинем, ещё и пнул его ногой. Этот удар пришёлся прямо в лоб, и ребёнок заревел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Бабушка!!! Бабушка!!! Дин Хао меня убил!!!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и Дин Хао не успели далеко убежать, как Ли Шэндун снова окружил их. Ли Шэндун, будучи старше других, почувствовал, что его авторитет пошатнулся, и, с хмурым взглядом,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их! Бросайте в реку!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конечно, не могли поднять тех, кто был такого же размера, как они сами, особенно Бай Биня, который явно был сильнее. Но бросить их в воду они всё же смогли. Дин Хао, получив пинок в зад, упал в реку и, барахтаясь, проклинал всех предков Ли Шэндуна. К счастью, он когда-то учился плавать, и теперь эти навыки пригодились. Вынырнув из воды, он указал пальцем на Ли Шэндуна, стоявшего на берегу: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Шэндун, ты черепаший ублюдок! Я тебе это припомню!!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Шэндун, стоя на берегу, насмешливо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а я сейчас попису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ахнул. Ли Шэндун, этот мелкий негодяй, действительно мог такое сделать. Видя, как тот уже расстёгивает штаны, Дин Хао начал угрожать: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Шэндун, ты… ты украл зажигалку и поджёг кукурузное поле бабушки Ли! Ты украл моего трансформера и спрятал его в шкафу с алкоголем, а ещё разбил бутылку твоего отца! И ты украл сигареты отца, я расскажу твоей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Шэндун, чей интеллект ещё развивался, не знал, как реагировать на угрозы, кроме как убежать. Он тут же собрал своих верных друзей и ушёл: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Играть в войнушку!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детей разбежалась, оставив лишь несколько тех, кто часто ел леденцы Дин Хао и дружил с ним. Они, смотря на барахтающихся в воде Дин Хао и Бай Биня,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Хао, не волнуйся, я позову твою бабушку!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тоже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барахтаясь в воде, вдруг понял, что что-то не так. Бай Бинь! Где Бай Бинь?! С тех пор, как они упали в воду, он почти не слышал его голоса, хотя звуки воды были. Дин Хао начал паниковать. В прошлый раз, когда он столкнул Бай Биня в воду, всё закончилось тем, что тот попал в больницу. Что, если сейчас история повторится?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Дин Хао заколотилось. Увидев пузырьки воздуха, поднимающиеся на поверхность, он нырнул вниз. Бай Бинь действительно был там, его нога запуталась в корнях травы на дне реки. Он изо всех сил пытался высвободиться, но, видимо, редко бывал в воде. Его глаза были закрыты, брови сведены в гримасу, а рот плотно сжат, лишь изредка выпуская пузырьки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http://bllate.org/book/16605/1517985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