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 точно из-за того, что я как раз вошел в период взросления и услышал такую новость, что возникла эта иллюзия. Даже если говорить о любовных чувствах, то даже простой дружбы я ему не собирался предлагать!»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древолюдка, увидевшая замешательство на лице Игэля, успела что-то сказать, у двери появилась высокая фигура. Темные глаза равнодушно скользнули по стоявшей рядом древолюдке, и Били тут же прикрыла уже открытый рот, слегка улыбнулась и, поклонившись,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здесь, господин Мития, прошу вас,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Да, спасибо вам большое,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древолюдка спокойно уходит, Игэль повернулся к молчаливо смотрящему на него Сидалаю, и ощущение тяжести в груди стало еще сильнее. Он стоял,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Игэля, Сидалай тут же с удивлением повернулся к нему, его темно-синие глаза прямо встретились с взглядом Игэля, и от такого прямого контакта Игэль невольно вздрогнул, затем поспешно отвел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думал, что ты долго не приходишь, а ты тут как тут,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Такое объяснение, словно они были на одной волне, заставило Сидалая тоже слегка улыбнуться. — Прости, у деда было много дел, которые нужно было обсудить, поэтому я немного задержался.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врач Били сказала, что мой ожог магической силой довольно сложный, поэтому потребовалось больше времени на осмотр и приготовление лекарства. Благодаря первой помощи мастера Ду Цзэ, рана, похоже, не слишком серьезная, и если в течение нескольких дней регулярно накладывать лекарство, то, вероятно, не останется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аккуратно провел пальцами по перевязанной руке. Древолюдки действительно прирожденные фармацевты и врачи, всего за короткое время мучительная боль значительно уменьшились, остались лишь легкие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прошел целый день, и несколько уроков боевых искусств у наставника Симона я тоже пропустил, какая роскошь и беззаботность…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спокойно шедший рядом с Игэлем и слушавший его тихие жалобы, вдруг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эти уроки можно 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мужчина, словно серьезно доказывая, что он не виноват, говорит ему, что пропускать уроки — это нормально, Игэль с удивлением посмотрел на него, затем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гений, не смейся надо мной, ты что, считаешь меня настолько слабым, что мне даже не нужно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Игэля это была просто шутка, но Сидалай, который шел впереди, вдруг остановился, немного подумал и прямо повернулся к Игэлю. Непонятно почему, но Игэль вдруг увидел на его всегда строгом лице нотки серьезности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Игэль уже сильный, даже многие из внутреннего двора не обладают такими способностями и усердием,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его голове, слегка надавила, затем аккуратно погладила. Такой нежный жест заставил Игэля на мгновение задуматься, и он почему-то перестал пытаться освободиться. Вопросы, которые он повторял про себя в сердце, снова закружились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Сидалай……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сжал край своей одежды, его беспокойные глаза украдкой посмотрели на выражение лица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ведь вроде как из знати,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Сидалай, продолжая вести Игэля вперед,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что у знати расы людей, как только они достигают совершеннолетия, сразу же заключают помолвку и женятся. Ты ведь уже взрослый,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Сидалай снова слегка повернулся, его темные глаза с явным недоумением прямо смотрели на Игэля, что заставило и без того нервного Игэля еще больше заволноваться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ничего! Просто забудь, что я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 капризным раздражением резко повернулся, делая вид, что очень внимательно рассматривает узоры на стене, настолько серьезно, будто с самого начала не обращал внимания на бесстрастного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капризного Игэля, Сидалай впервые искренне пожалел, что не уделял должного внимания урокам общения, особенно с самками. Тогда он бы не оказался в ситуации, когда он просто беспомощно смотрит, как маленькая самка капризничает, а он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Сидалай все же решил честно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уже взрослый, и помолвка у меня была с детства, но она живет не здесь, поэтому мы редко виделись и не особо общались…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 с ней пообщаться?!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резко повернувшись, Игэль выпалил острую фразу, но, услышав свой саркастический тон и увидев мелькнувшее на лице Сидалая удивление, сгорел от стыда,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«Боже… Что я вообще делаю…»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Игэля то краснело, то бледнело, и он просто стоял, уставившись на Сидалая, пока тот легонько не ткнул его в нос, отчего Игэль, словно испуганный кролик,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проводи меня до входа, оставшуюся дорогу… я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Игэль, пока его лицо не стало еще горячее, быстро убежал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человек исчез за воротами, и Сидалай, еще не до конца осознав происходящее, посмотрел на свою руку. Незаметно легкая симпатия, смешанная с легкой улыбкой, разлилась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Такой… милый маленький…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выпрямившись, он сузил глаза, устремив взгляд на высокое здание в центре поместья. Там находился символ центральной власти клана Константин — резиденция нынешнего главы, деда Сидалая, великого маршала Константина.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внуком, на которого возлагали большие надежды, Сидалай лучше чем кто-либо понимал,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жажда контроля, жесткие методы и способности, изощренные мысли… Несущий на себе славу самого влиятельного клана континента, балансирующий между светской и королевской властью, глава обладал не только светлой стороной, но и крайне темной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вспомнив слова, которые дед сказал ему в кабинете, Сидалая охватило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что ты задумал против Игэля…»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Игэль, поспешно покинувший поместье Константин, практически забыл о своих предыдущих размышлениях. Его мозг был в состоянии перегрева, и он повторял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влюблен в него… Я не влюблен в него… Я не влюблен в него… Уф—»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голова столкнулась с чем-то твердым и плоским. Прежде чем Игэль успел поднять голову, над ним раздался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я поймал~ Ну, маленький эльф, который сбежал и заставил взрослых искать его весь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Игэль увидел, как синие волосы мягко спадают на лицо, а в глазах светится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позе, когда Игэль лежал на нем, Кайэнь наклонился, слегка коснувшись пальцем его лба, что со стороны выглядело крайне интимно, но на самом деле он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принц, ты только что вернулся с свидания? Смотри, даже лицо покраснело~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Игэль на мгновение застыл, затем его лицо постепенно покраснело, и он без колебаний оттолкнул еще протянутую руку, резко поднял ногу и ударил Кайэня в живот, отправив этого подлого типа, притворяющегося эльфом,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Кайэнь!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эльфа, следовавшие за ним, увидев, как их командир был отправлен в полет, поспешили вперед, чтобы преградить путь Игэлю, одновременно доставая оружие, вокруг них поднялись магические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посмел обидеть——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катаюсь по полу, сегодня вернулся очень поздно,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жесты и просьба о поддержке~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