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Игэль инстинктивно проигнорировал протянутую руку и, повернувшись в другую сторону, легко спрыгнул на землю. Его природная ловкость позволила ему приземлиться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слегка ноющие ноги, он быстро осмотрелся. В отличие от беспорядочного болотного леса, долина была узкой, с небольшим пространством на дне, но стены ущелья были покрыты растениями ярких и тусклых оттенков, создавая ощущение тщательно организованного хранилища, где не хватало только ярлыков.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естественно? Хотя следов людей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не удержался от восклицания. Оглядываясь вокруг, он резко замер, когда его взгляд упал на обрыв в нескольких шагах позади. Даже с его хорошим зрением нужно было напрячься, чтобы разглядеть кусты болота на той стороне, а мощные потоки воздуха ощутимо волновались в пространстве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Ущелье, известное как Долина Бездны, — спокойно сказал Сидалай, подходя к Игэлю и глядя на бездонный каньон впереди. — Хотя плато Домис считается равнинным, на самом деле здесь мало ровных участков. Большинство из них — это разломы и каньоны, подобные этому. Таких долин здесь множество, и добраться до них сложно, поэтому здесь сохранились растения, которые не были тронуты людьми. Мы с великим магистром Ду Цзэ обнаружили это место случайно, когда искали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широкий каньон... Даже с той стороны его не перепрыгнуть. Вы что, свалились сверху и случайно нашли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Сидалай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мы только что спрыгнули с вершины этого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Игэля снова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продолжать этот разговор, в котором только он один считает происходящее странным, бесполезно, Игэль решительно попросил Сидалая вести его дальше. Лучше поскорее закончить сбор и уйти отсюда. Находиться в таком удалённом месте, где никто не сможет найти их, если что-то пойдёт не так, было не самой приятной перспективой.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 насущным вопросом было: почему эти растения выглядят совсем не так, как в учебниках?!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Ты же явно сказал на уроке, что растение высотой в десять пальцев, и срезать его нужно на три пальца ниже цветка... Почему этот куст такой огромный?! Ты уверен, что это именно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был на грани срыва, сжимая в руке специальный нож и глядя на заросли серо-голубых цветов ююбы. Он снова повернулся к Сидалаю.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великий магистр как раз брал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мутация! Точно! Проклятый старик!!! Мне пропорционально увеличивать отступ или всё же резать на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Игэля, который был на грани истерики, Сидалай присел и внимательно осмотрел куст.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Узоры на стеблях более густые, но плоды под листьями меньше, чем в учебниках.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Это точно мутация! С самого начала нужно было послать сюда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Игэлем, который надулся, как раздражённый кот, Сидалай с улыбкой вспомнил, как его домашний кот злился, когда его 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магистр — это великий магистр, у него всегда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точно не сегодня! Когда мы вернёмся, он будет лежать на столе, притворяясь, что устал и уснул! Этот хитрый старик всегда играет в такие очевидные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привычках своего деда, даже Сидалай не смог найти оправдания и лишь смотрел на Игэля, который продолжал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Стебли цветов ююбы нужно срезать на три пальца ниже цветка, независимо от размера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ними раздался чей-то спокойный голос. Ни Сидалай, ни Игэль не заметили появления человека, и Сидалай мгновенно встал перед Игэлем, держа в руках короткий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Игэль успел выглянуть из-за спины Сидалая, перед ними появился молодой человек с короткими голубыми волосами,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свободный путешественник Алуэр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Алуэр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разве это не ученик первого магобойца континента Рассвета, одного из четырёх «пушечного мяса», гениальный магобоец, владеющий магией ветра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Ао Луньдэ встретил его во время тренировки перед отборочным турниром. Алуэр Цзянь, которому только исполнилось шестнадцать, уже достиг уровня шестизвёздочного магобойца, что делало его выдающимся гением, недосягаемым для таких новичков, как Ао Луньдэ, которые ещё не прошли звёздный экзамен. Алуэр, заинтересованный Академией магобоевых искусств Святого Домиса, оказался здесь и помог Ао Луньдэ и его друзьям, когда те столкнулись с магическими зверями. После этого Ао Луньдэ пригласил Алуэра на обед и попросил его стать своим наставником в магобоевых искусствах до турнира. Увлечённый магобоевыми искусствами, Алуэр, увидев потенциал Ао Луньдэ, согласился стать его наставником на неделю. Позже, обнаружив следы демонов во внутреннем дворе академии, он решил остаться после турнира, чтобы разобраться в этом, и постепенно стал уважать Ао Луньдэ за его быстрый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встретил его здесь, рядом с городом Домис. Уже ли произошла встреча с Ао Луньдэ? Или она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Сидалай, стоявший перед Игэлем, не заметил его сложных мыслей и продолжал с подозрением смотреть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Свободный путешественник Алуэр Цзянь,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здесь?.. Ах, кстати, вы не подскажете, как добраться до города Святого Домиса? Я заблудился и уже целый день блуждаю здесь. Разве это не плато? Почему здесь так много каньонов и разломов? Или я просто не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не чувствовал угрозы от направленного на него меча и лишь смущённо почесал голову,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поведение только усиливало подозрения Сидалая.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город Святого Домиса, а город Домис, — вдруг произнёс Игэль, выходя из-за спины Сидалая и кладя руку на его руку, где уже начали пульсировать магические частицы. — Ты, вероятно, имеешь в виду Академию магобоевых искусств Святого Домиса.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её! Значит, я не ошибся! Как же это здорово... Самое сложное в путешествиях — это заблудиться. Это всегда отнимает время, и хорошо, что кто-то может указать путь! Можешь сказать, как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юношу, который смотрел на него, как на спасителя, Игэль почувствовал странную грусть и сожаление. Но он уже изо всех сил боролся против своей судьбы, а этому доброму и справедливому юноше придётся справляться со своей судьбой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приведёт к гибели, даже если это принесёт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