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мои фанаты зовут меня Фаньфань, так почему бы тебе не называть меня «Ин», «Сянь» или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ставишь меня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Дай Фань выключил телефон, и комната мгновенно погрузилась в темноту. — Могу я называть тебя Чицзы? Мне кажется, «брат Чи»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когда у тебя день рождения? — Дай Фань задал вопрос, как будто просто болтал с другом. Хотя он знал, что съемки ещё шли, Чи Инсянь не почувствовал ничего странного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промолчал, и Чи Инсянь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он не дождался. Подождав немного,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по-прежнему молчал. Чи Инсянь задумался, не задел ли он какую-то болезненную тему. Он слегка приблизился и тут же услышал ровное дыхание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Фань…? — тихо позвал Чи Инсянь, но в ответ получил только тишину. Он действительно уснул. Чи Инсянь не знал, смеяться ему или плакать, размышляя, как можно так внезапно уснуть во время разговора. Но, находясь так близко, он снова уловил знакомый аромат. Каждый раз, когда он приближался к Дай Фаню, он чувствовал этот легкий, нейтральный запах духов, который раньше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Инсяня покраснело от этого аромата. Он повернулся спиной к Дай Фаню, натянул одеяло на голову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Инсянь должен был уехать после обеда, и Дай Фаня попросили провести его до машины. Они шли, и Дай Фань всё говорил, а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прищурился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наверное, увидимся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презентации фильма «Близость», — он посмотрел в камеру. — Хотя дата выхода ещё не назначена, но все, пожалуйста, поддерживайте меня и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Дай Фань быстро встал рядом с ним и, глядя в камеру, сделал жест сердца — этому жесту он научился совсем недавно. — Все, помните, поддерживайте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рано или поздно заканчиваются. Чи Инсянь больше ничего не сказал, повернулся, сел в машину и помахал на прощание камере и Дай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ему пришлось держаться сдержанно, так как предстояло небольшое интервью, где его спрашивали о впечатлениях. Только когда они окончательно выехали из гор,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расслабился, его мысли заполнились лицом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этапе Чи Инсянь всё ещё ничего не замечал, это было бы слишком глупо. Он был уверен, что впервые испытывает такие чувства к кому-то, кого знает. Ему было трудно отрицать, что ему нравятся глаза Дай Фаня, его серьёзность во время съемок и его наивные вопросы, когда он не поспевал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в телефоне последние сообщения, которые они с Дай Фанем писали друг другу. Хотя их переписка была совсем короткой, Чи Инсянь всё равно хотел её перечитать.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погружён в размышления о важных жизненных вопросах, в которых также присутствовала какая-то сладость. Но для Миллера, который сидел рядом, его артист, серьёзно смотрящий в телефон, выглядел так, будто кто-то выложил его компромат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осторожно зашёл в Weibo, чтобы убедиться, что его артист не попал в топ поиска, и снова посмотрел на серьёзное лицо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хмурый взгляд Чи Инсяня смягчился, и на его лице появилась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вы… — Миллер замялся, проглотил слова «заболели?» и заменил их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 Может, перекусите перед вылетом?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только что пришло сообщение от Дай Фаня: [Не нужно ждать пресс-конференции, мы же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не ожидал, что слова Чи Инсяня действительно сбудутся, и они увидятся на пресс-конференции фильма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съемки шоу «Возвращение к истокам», и Цзи Юань тут же повезла его на пробы для исторического сериала. Без каких-либо неожиданностей он успешно подписал контракт на роль четвёртого плана. Хотя, сказать «четвёртый план» — это даже преувеличение, так как в сериале было более десяти главных ролей, а роль Дай Фаня занимала всего 30% экранного времени, и его персонаж рано покидал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принятия этой роли заключалась вовсе не в количестве экранного времени — главное было в том, что Дай Фань мог сниматься вместе с ветеранами актёрского мастерства, которых называли «мастерами сцены». Это несомненно подняло бы уровень Дай Фаня и помогло бы ему избавиться от ярлыка «красивого, но бездарного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на киностудии Чэньдянь. Дай Фань только присоединился к съёмочной группе и снялся в четырёх сценах, ещё не успев познакомиться со многими актёрами, когда получил сообщение от Гу Ю. Через три дня они должны были участвовать в пресс-конференции фильма «Близость»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вместе со своим ассистентом договорился с группой об отпуске и быстро сел на самолёт, чтобы вернуться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доехать до дома, как получил сообщение от Чи Инсяня: [Что будешь надевать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сидя в машине, задумчиво склонил голову и ответил: [Не знаю, может,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странной манере общения Чи Инсяня: без вступления и заключения, просто сообщение, когда он вспомнит, и молчание, если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пресс-конференции, Дай Фань уже забыл о разговоре с Чи Инсянем. Его одежду выбрала сама Цзи Юань: серый спортивный свитшот и чёрные укороченные джинсы. Цзи Юань знала, что он не любит слишком яркую одежду, и этот наряд соответствовал его вкусу, хотя лицо Дай Фаня в зеркале выглядело ещё моложе, почти как у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часы, — Цзи Юань, осмотрев его,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Свитшот Дай Фаня был с длинными рукавами и свободного кроя, так что запястья не было видно.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запястья не видно, зачем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демонстрируя, что рукав свисает ниже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надень, — Цзи Юань осмотрела квартиру Дай Фаня, не найдя шкафа с аксессуарами. — Ты же не скажешь, что у тебя вообще нет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Цзи Юань вздохнула. — Сначала заедем в компанию, возьмём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даже в ущерб себе старались обзавестись дорогими аксессуарами, а её артист, будучи богатым наследником, даже часов не имел. Дай Фань, чувствуя неловкость,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спрошу у брата, у него наверняка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кивнул и послушно пошёл в спальню, чтобы позвонить Дай Ханю. Телефон звонил довольно долго, прежде чем брат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дело в том… — он впервые просил у кого-то что-то подобное, и ему было немного неловко. — Сегодня у меня пресс-конференция, а Цзи Юань сказала, что нужно надеть часы, но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Подожди немного, я сейчас отправлю секретаря, он привезёт.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не слишком дорогие, — Дай Фань предупредил. — Обычные вполне подойдут, мне они всё равно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на том конце уже положили трубку. Он даже не знал, услышал ли Дай Хань его последние слова. Хотя Дай Хань говорил, что теперь он будет жить в Китае, его работа, похоже, была настолько загружена, что даже в свободное время он редко навещал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Дай Фань старался не звонить ему слишком часто — он всё ещё боялся, что однажды их обман вскроется, и предпочитал минимизировать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у двери его дома появилась бесстрастная секретарша Дай Ханя с четырьмя или пятью бумажными пакетами в руках. Она без церемоний вошла внутрь, поставила пакеты на стол и начала вынимать из них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господин Дай велел привезти. Если вам не понравится дизайн, я сразу же заменю их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открыл рот так широко, что туда можно было бы положить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невероятно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Дай Фань, не имея понятия о стоимости этих часов,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Дай сказал выбрать что-нибудь до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