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напевал мелодию по дороге домой, но после пары строк понял, что его голос был в порядке, но он так сильно фальшивил, будто тело совсем не контролировало голосовые связки. Надо будет найти время и подучиться, хотя бы чтобы не звучать так ужасно, подумал он. В конце концов, он был участником музыкального шоу, и если он будет петь на таком уровне, его темное прошлое будет преследовать его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Дай Фань переоделся в удобную домашнюю одежду и встал у окна, чтобы потренироваться на скрипке. Несколько месяцев в съемочной группе он не прикасался к инструменту, и теперь, взяв его в руки, ощутил, как сильно отвык. Потребовалось полчаса, чтобы немного вернуться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довольно долго, пока не почувствовал усталость, и остановился, заодно взглянув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пасмурный, свет снаружи был мягким, и, глядя вдаль, он мог видеть высокие здания на горизонте. Взгляд его блуждал, и вдруг он заметил знакомую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полностью закутан, но на нем была домашняя одежда, и он быстро вышел из подъезда, направляясь к воротам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болел? Почему он вышел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тем артистом, который всегда держал свой имидж на высоте, и если он вышел в таком виде, то, вероятно, пошел в магазин за чем-то. Но Дай Фань не понимал, почему он не поручил это своему ассистенту. Видя его, он почувствовал что-то вроде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недолго раздумывал, повернулся, схватил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день, когда он был один дома, все равно нечем было заняться. Он вспомнил, как несколько часов назад видел Чи Инсяня в Байлэ. Хотя тот был в маске, он заметил, что его глаза были красными, что говорило о серьезной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«старый мастер» вдруг почувствовал сострадание к «младшему» и решил спросить, насколько серьезно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быстро вышел из жилого комплекса и направился к улице, где было много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одного магазина за другим, ища Чи Инсяня, но в конце концов увидел его в аптеке. Тот выходил с пакетом в руке, и Дай Фань подошел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увидел, как ты зашел, и решил поздороваться, — сказал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смотреть в глаза собеседнику, чтобы показать вежливость, и Чи Инсянь пытался избежать его взгляда,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обычным, и Дай Фань естественно шел рядом с Чи Инсянем. Они двигались не спеша в сторону жилого комплекса. Съемки действительно могли сблизить людей, и теперь Чи Инсянь уже не чувствовал неприязни к тому, что Дай Фань идет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Миллер где? Почему он не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Чи Инсяня были краткими, но это не охладило энтузиазм Дай Фаня заботиться о «младшем»: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был дома и увидел, как ты вышел. Хотел узнать, насколько ты болен... Если серьезно, то нужно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добрым и заботливым, но Чи Инсянь чувствовал, будто его уговаривает воспитатель детского сада. Но он не мог спросить: «Что это за тон?» —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за тобой никто не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жалко, — машинально сказал Дай Фань. — Тогда я вечером приготовлю что-нибудь и принесу тебе, иначе ты, наверное, забудешь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заботливые слова от человека, с которым он не был близок, обычно раздражали. Но в этот момент Чи Инсянь почему-то не почувствовал дискомфорта, а вместо этого у него возникла странная мысль — Дай Фань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он всегда улыбался всем сотрудникам, никогда не отказывал в фотографиях или автографах, и даже в аэропорту, когда фанаты вели себя шумно, он не показывал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в хороших отношениях с людьми в индустрии, но большинство из них были поверхностными, без глубокого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от тех, кто подходил к нему с корыстными целями, и сам не любил, когда люди нарушали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Дай Фаня, тот действительно следовал правилу «смотреть в глаза собеседнику», с улыбкой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станем, — сказал Дай Фань. — Я только что подписал контракт с Байлэ, так что мы будем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Ло Сэня и Дай Фаня вместе в компании, у него уже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подъезду Чи Инсяня,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...Позвони перед тем, как прийти. 2401.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проводил Чи Инсяня взглядом, пока тот поднимался, а затем с радостью отправился в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после своего перерождения он больше всего общался с Сюй Цзяном, и, если не считать рабочих отношений, их можно было назвать друзьями. Но Чи Инсянь был для Дай Фаня чем-то особенным — они были коллегами, и Чи Инсянь действительно заслуживал звания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любил людей, которые серьезно относились к работе, он считал, что такие люди обладают особой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Гу Ю могли сохранять свои отношения неизменными на протяжении десятилетий именно благодаря их страсти к кино и серьезному отношению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похоже, серьезно простудился, так что тяжелую пищу ему есть не стоило. Поэтому Дай Фань купил ингредиенты для легкого супа и овощей, а также термос, и вернулся домой. Он сварил суп, аккуратно перелил его в термос и отправился к Чи 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номер квартиры, но забыл позвонить заранее, и просто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Чи Инсянь, с покрасневшим от болезни носом и щеками, стоял на пороге, кашляя: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забыл, — сказал Дай Фань.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похоже, до его прихода спал, его волосы были растрепаны. Он наклонился, чтобы достать тапочки из шкафа, и его затылок, похожий на пушистую голову большой собаки, оказался перед Дай Фанем. Дом Чи Инсяня был таким же, как и он сам — сдержанным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выполнен в черно-белых тонах, других цветов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Фаню было бы некомфортно жить в таком месте, он любил теплые тона, деревянные полы, по которым можно ходить босиком, и мягкий желтый свет. Но это было не главное. Дай Фань вошел в дом с термосом и сразу же заметил стену с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были только DVD.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DVD, а старые, тонкие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медленно подошел к ним и рассмотрел, что на них было — все фильмы с участием Юань Исяо, будь то главные роли, второстепенные или даже эпизоды и дублеры... Все, в чем он участвовал, было здесь. И не по одной копии, а несколько, а некоторых фильмов было даже десяток, аккуратно расставленных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слегка подергался в уголке рта, а Чи Инсянь подошел к нему. Его лицо было бледным из-за болезни, но он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впечатляюще, настоящая фанатская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вспомнил свой старый дом — ладно, он и сам не собирал так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поверил, что Дай Фань был фанатом Юань Исяо, и теперь, как старый фанат, с гордостью показывал свою коллекцию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диск, который ты мне дал,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несколько копий одного фильма?..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Юань Исяо, Чи Инсянь стал более разговорчивым. Он достал один диск, показал его Дай Фаню, положил обратно, затем взял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издание, это сокращенная версия, это подписанная версия, это коллекционное издание...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Чи Инсянь, похоже, осознал, что немного увлекся, и, возможно, чтобы скрыть смущение,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помню, ты любишь чай?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Я просто принес суп и уйду. Съешь его пока горячий, потом ложись спать и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Дай Фань специально пришел, чтобы принести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уверен, что Дай Фань сближается с ним с какой-то скрытой целью. Но после того, как тот осмотрел его коллекцию, он сразу же предложил уйти, не задерживаясь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